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2E40" w:rsidRDefault="00192E40" w:rsidP="00192E4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7562850" cy="6400800"/>
            <wp:effectExtent l="19050" t="0" r="0" b="0"/>
            <wp:docPr id="1" name="Рисунок 1" descr="D:\Рабочие прогр. н. шк. 2021\русский язык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е прогр. н. шк. 2021\русский язык.t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2E40" w:rsidRDefault="00192E40" w:rsidP="00A12FD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2FDB" w:rsidRPr="007F1B10" w:rsidRDefault="00A12FDB" w:rsidP="00A12FD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1.Пояснительная записка.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right="90"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Рабочая программа по русскому языку разработана на основе  Федерального государственного образовательного стандарта начального общего образования, Концепции духовно-нравственного развития и воспитания личности гражданина России, планируемых результатов начального общего образования, Программы Министерства образования РФ: Начальное общее образование, авторских программ В. Г. Горецкого, В. А Кирюшкина, А. Ф. Шанько «Обучение грамоте» и В. П. Канакиной «Русский язык», утвержденных МО РФ в соответствии с требованиями Федерального компонента государственного стандарта начального образования.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Предмет «Русский язык» играет важную роль в реализации основных целевых установок начального образования: становлении основ гражданской идентичности и мировоззрения; формировании основ умения учиться и способности к организации своей деятельности; духовно-нравственном развитии и воспитании младших школьников.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 предмета направлено на формирование функциональной грамотности и коммуникативной компетентности. Русский язык является для младших школьников основой всего процесса обучения, средством развития их мышления, воображения, интеллектуальных и творческих способностей, основным каналом социализации личности. Изучение русского языка в начальных классах – первоначальный этап системы лингвистического образования и речевого развития, обеспечивающий готовность выпускников начальной школы к дальнейшему образованию.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Целями 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изучения предмета «Русский язык» в начальной школе являются: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 ознакомление учащихся с основными положениями науки о языке и формирование на этой основе знаково-символического восприятия и логического мышления учащихся;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 формирование коммуникативной компетенции учащихся: развитие устной и письменной речи, монологической и диалогической речи, а также навыков грамотного, безошибочного письма как показателя общей культуры человека.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2.Общая характеристика курса.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направлена на реализацию средствами предмета «Русский язык» основных задач образовательной области «Филология»:</w:t>
      </w:r>
    </w:p>
    <w:p w:rsidR="00A12FDB" w:rsidRPr="007F1B10" w:rsidRDefault="00A12FDB" w:rsidP="00A12FDB">
      <w:pPr>
        <w:numPr>
          <w:ilvl w:val="0"/>
          <w:numId w:val="1"/>
        </w:numPr>
        <w:shd w:val="clear" w:color="auto" w:fill="FFFFFF"/>
        <w:spacing w:before="24" w:after="24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самосознания;</w:t>
      </w:r>
    </w:p>
    <w:p w:rsidR="00A12FDB" w:rsidRPr="007F1B10" w:rsidRDefault="00A12FDB" w:rsidP="00A12FDB">
      <w:pPr>
        <w:numPr>
          <w:ilvl w:val="0"/>
          <w:numId w:val="1"/>
        </w:numPr>
        <w:shd w:val="clear" w:color="auto" w:fill="FFFFFF"/>
        <w:spacing w:before="24" w:after="24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диалогической и монологической устной и письменной речи;</w:t>
      </w:r>
    </w:p>
    <w:p w:rsidR="00A12FDB" w:rsidRPr="007F1B10" w:rsidRDefault="00A12FDB" w:rsidP="00A12FDB">
      <w:pPr>
        <w:numPr>
          <w:ilvl w:val="0"/>
          <w:numId w:val="1"/>
        </w:numPr>
        <w:shd w:val="clear" w:color="auto" w:fill="FFFFFF"/>
        <w:spacing w:before="24" w:after="24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коммуникативных умений;</w:t>
      </w:r>
    </w:p>
    <w:p w:rsidR="00A12FDB" w:rsidRPr="007F1B10" w:rsidRDefault="00A12FDB" w:rsidP="00A12FDB">
      <w:pPr>
        <w:numPr>
          <w:ilvl w:val="0"/>
          <w:numId w:val="1"/>
        </w:numPr>
        <w:shd w:val="clear" w:color="auto" w:fill="FFFFFF"/>
        <w:spacing w:before="24" w:after="24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нравственных и эстетических чувств;</w:t>
      </w:r>
    </w:p>
    <w:p w:rsidR="00A12FDB" w:rsidRPr="007F1B10" w:rsidRDefault="00A12FDB" w:rsidP="00A12FDB">
      <w:pPr>
        <w:numPr>
          <w:ilvl w:val="0"/>
          <w:numId w:val="1"/>
        </w:numPr>
        <w:shd w:val="clear" w:color="auto" w:fill="FFFFFF"/>
        <w:spacing w:before="24" w:after="24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способностей к творческой деятельности.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определяет ряд практических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решение которых обеспечит достижение основных целей изучения предмета: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 развитие речи, мышления, воображения школьников, умения выбирать средства языка в соответствии с целями, задачами и условиями общения;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 формирование у младших школьников первоначальных представлений о системе и структуре русского языка: лексике, фонетике, графике, орфоэпии, морфемике (состав слова), морфологии и синтаксисе;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• 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письменные тексты;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 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Курс русского языка начинается с обучения грамоте. Обучение грамоте направлено на формирование навыка чтения и основ элементарного графического навыка, развитие речевых умений, обогащение и активизацию словаря, совершенствование фонематического слуха, осуществление грамматико-орфографической пропедевтики. Задачи обучения грамоте решаются на уроках обучения чтению и на уроках обучения письму. Обучение письму идёт параллельно с обучением чтению с учётом принципа координации устной и письменной речи. 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направлена на формирование у младших школьников представлений о языке как явлении национальной культуры и основном средстве человеческого общения, на осознание ими значения русского языка как государственного языка Российской Федерации, языка межнационального общения.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 систематического курса русского языка представлено в программе как совокупность понятий, правил, сведений, взаимодействующих между собой, отражающих реально существующую внутреннюю взаимосвязь всех сторон языка: фонетической, лексической, словообразовательной и грамматической (морфологической и синтаксической).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Важная роль отводится формированию представлений о грамматических понятиях: словообразовательных, морфологических, синтаксических. Усвоение грамматических понятий становится процессом умственного и речевого развития: у школьников развиваются интеллектуальные умения анализа, синтеза, сравнения, сопоставления, классификации, обобщения, что служит основой для дальнейшего формирования общеучебных, логических и познавательных (символико-моделирующих) универсальных действий с языковыми единицами.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 программы является основой для овладения учащимися приёмами активного анализа и синтеза (применительно к изучаемым единицам языка и речи), сопоставления, нахождения сходств и различий, дедукции и индукции, группировки, абстрагирования, систематизации, что, несомненно, способствует умственному и речевому развитию. На этой основе развивается потребность в постижении языка и речи как предмета изучения, выработке осмысленного отношения к употреблению в речи основных единиц языка.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3.Место  курса « Русский  язык» в учебном плане.</w:t>
      </w:r>
    </w:p>
    <w:p w:rsidR="00A12FDB" w:rsidRPr="007F1B10" w:rsidRDefault="00A12FDB" w:rsidP="00A12F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 изучение русского языка в начальной школе выделяется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675 часов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1 классе -165 часов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 ч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неделю,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33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учебные недели): из них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115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часов (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23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учебные недели) отводится урокам обучения письму в период обучения</w:t>
      </w:r>
    </w:p>
    <w:p w:rsidR="00A12FDB" w:rsidRPr="007F1B10" w:rsidRDefault="00A12FDB" w:rsidP="00A12F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 2-4 классах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на уроки русского  языка отводится по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170 ч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 ч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в неделю,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34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учебные недели в каждом классе).</w:t>
      </w:r>
    </w:p>
    <w:p w:rsidR="00A12FDB" w:rsidRPr="007F1B10" w:rsidRDefault="00A12FDB" w:rsidP="00A12FD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4. Результаты изучения курса.        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обеспечивает достижение выпускниками начальной школы определенных личностных,  метапредметных и предметных результатов.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Личностные результаты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 Формирование 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Формирование 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Формирование уважительного отношения к иному мнению, истории и культуре других народов.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Овладение начальными навыками адаптации в динамично изменяющемся и развивающемся мире.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Формирование эстетических потребностей, ценностей и чувств.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Метапредметные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результаты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Овладение способностью принимать и сохранять цели и задачи учебной деятельности, поиска средств её осуществления.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Формирование умения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Использование знаково-символических средств представления информации.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Активное использование речевых средств и средств для решения коммуникативных и познавательных задач.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 Использование различных способов поиска (в справочных источниках), сбора, обработки, анализа, организации, передачи и интерпретации информации.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 Овладение навыками смыслового чтения текстов различных стилей и жанров в соответствии с целями и задачами: осознанно строить речевое высказывание в соответствии с задачами коммуникации и составлять тексты в устной и письменной формах.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 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Предметные результаты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общения.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Сформированность позитивного отношения к правильной устной и письменной речи как показателям общей культуры и гражданской позиции человека.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 Овладение первоначальными представлениями о нормах русского языка (орфоэпических, лексических, грамматических, орфографических, пунктуационных) и правилах речевого этикета.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5. Формирование умения ориентироваться в целях, задачах, средствах и условиях общения, выбирать адекватные языковые средства для успешного решения коммуникативных задач при составлении несложных монологических высказываний и письменных текстов.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Осознание безошибочного письма как одного из проявлений собственного уровня культуры, применение орфографических правил и правил постановки знаков препинания при записи собственных и предложенных текстов. Владение умением проверять написанное.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</w:t>
      </w:r>
    </w:p>
    <w:p w:rsidR="00A12FDB" w:rsidRPr="007F1B10" w:rsidRDefault="00A12FDB" w:rsidP="00A12FD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5.Содержание курса.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Виды речевой деятельности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Слово и предложение.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Орфография.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Развитие речи.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2FDB" w:rsidRPr="007F1B10" w:rsidRDefault="00A12FDB" w:rsidP="00A12F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Систематический курс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Фонетика и орфоэпия.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Лексика</w:t>
      </w:r>
      <w:hyperlink r:id="rId6" w:anchor="ftnt2" w:history="1">
        <w:r w:rsidRPr="007F1B10">
          <w:rPr>
            <w:rFonts w:ascii="Times New Roman" w:eastAsia="Times New Roman" w:hAnsi="Times New Roman" w:cs="Times New Roman"/>
            <w:b/>
            <w:bCs/>
            <w:color w:val="27638C"/>
            <w:sz w:val="24"/>
            <w:szCs w:val="24"/>
            <w:u w:val="single"/>
            <w:vertAlign w:val="superscript"/>
            <w:lang w:eastAsia="ru-RU"/>
          </w:rPr>
          <w:t>[2]</w:t>
        </w:r>
      </w:hyperlink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Состав слова (морфемика).  Морфология.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Имя существительное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Имя прилагательное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Местоимение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7F1B10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Числительное.</w:t>
      </w:r>
      <w:r w:rsidRPr="007F1B1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Глагол.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Наречие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7F1B1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Предлог.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Союз.  Частица.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Синтаксис.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Простое предложение.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A12FDB" w:rsidRPr="007F1B10" w:rsidRDefault="00A12FDB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Орфография и пунктуация</w:t>
      </w: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325F50" w:rsidRPr="007F1B10" w:rsidRDefault="00325F50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62F5" w:rsidRPr="007F1B10" w:rsidRDefault="00F762F5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62F5" w:rsidRPr="007F1B10" w:rsidRDefault="00F762F5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62F5" w:rsidRPr="007F1B10" w:rsidRDefault="00F762F5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62F5" w:rsidRPr="007F1B10" w:rsidRDefault="00F762F5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762F5" w:rsidRPr="007F1B10" w:rsidRDefault="00F762F5" w:rsidP="00F762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450E1" w:rsidRPr="007F1B10" w:rsidRDefault="007450E1" w:rsidP="007450E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Календарно – тематическое планирование </w:t>
      </w:r>
      <w:r w:rsidR="00CE18A7"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кл</w:t>
      </w:r>
    </w:p>
    <w:tbl>
      <w:tblPr>
        <w:tblW w:w="22166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380"/>
        <w:gridCol w:w="2445"/>
        <w:gridCol w:w="4279"/>
        <w:gridCol w:w="5230"/>
        <w:gridCol w:w="125"/>
        <w:gridCol w:w="2382"/>
        <w:gridCol w:w="6925"/>
        <w:gridCol w:w="80"/>
        <w:gridCol w:w="80"/>
        <w:gridCol w:w="80"/>
        <w:gridCol w:w="80"/>
        <w:gridCol w:w="80"/>
      </w:tblGrid>
      <w:tr w:rsidR="007450E1" w:rsidRPr="007F1B10" w:rsidTr="00255407">
        <w:trPr>
          <w:trHeight w:val="372"/>
          <w:tblCellSpacing w:w="0" w:type="dxa"/>
        </w:trPr>
        <w:tc>
          <w:tcPr>
            <w:tcW w:w="380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44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2016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Планируемые результаты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Основные виды деятельности учебной деятельности учащихся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720"/>
          <w:tblCellSpacing w:w="0" w:type="dxa"/>
        </w:trPr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предметные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метапредметные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личностные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4461" w:type="dxa"/>
            <w:gridSpan w:val="5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Добукварный период (24 ч.)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История возникновения письма. Знакомство с прописью, с правилами письма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пользоваться прописью, узнают о старинных принадлежностях для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соблюдать гигиенические требования письма; применять правила работы в прописях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ориентация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простые вопросы учителя, находить нужную информацию в учебнике.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принятие образа «хорошего ученика»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Отвечать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вопросы учителя о назначении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первой учебной тетради.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располагать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тетрадь на рабочем месте,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демонстрировать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правильное положение ручки при письме.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опорой на наглядный материал (иллюстрации в прописи, плакаты и др.) гигиенические правила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письменные принадлежности с опорой на иллюстрации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предметы по контуру.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Находить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букв в контурах предметных картинок, данных на страницах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букв, соблюдая указанное в прописи направление движения руки.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графические элементы по заданному в прописи образцу: 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располагать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рабочей строке элементы букв,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интервал между графическими элементами.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Чередовать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узоров, ориентируясь на образец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504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Рабочая строка. Гигиенические правила письма, правила посадки при письме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выполнять графические задания по образцу, находить рабочую строку.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следить за правильным положением ручки, тетради, позы;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бережно пользоваться школьными принадлежностями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обращаться за помощью, формулировать свои затруднения; соблюдать простейшие нормы речевого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личностная ответственность за свои поступки; соблюдение правил здоровьесберегающего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Прямые, наклонные и вертикальные линии. Письмо овалов и полуовалов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различать направление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линий.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находить рабочую строку,  правильно удерживать ручку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осуществлять поиск и выделение информации.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вопросы и обращаться за помощью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личностная внутренняя позиция, самооценка; адаптация поведения в детском коллективе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Строка и межстрочное пространство. Рисование бордюров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выполнять графические упражнения по образцу.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на странице прописи; правильно располагать тетрадь на парте под наклоном, находить рабочую строку, работать в ней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формировать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просить о помощи,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обращаться за помощью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Адекватная мотивация: личностная самооценка; соблюдение правил здоровьесберегающего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прямых наклонных линий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по образцу прямые наклонные линии. 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на странице прописи, выполнять графические упражнения по образцу; правильно удерживать ручку, располагать тетрадь под наклоном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  и применять знания, умения  и навыки.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просить помощи, обращаться за помощью, 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осознание ответственности; выработка действий, характеризующих нормированное поведение ученика, члена детского коллектива, в адаптационный период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на-      клонной линии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закруглением внизу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вверху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прямые линии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закруглением снизу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сверху.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удерживать ручку, располагать тетрадь под наклоном; совершенствовать аккуратное письмо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 и применять простейшие навыки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деятельности, слушать собеседника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принятие образа «хорошего ученика»; выработка действий, характеризующих нормированное поведение ученика, члена детского коллектива,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адаптационный период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длинной прямой наклонной линии с закруглением вверху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внизу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выполнять графические упражнения по образцу.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делить слова на слоги, выделяя ударный слог; правильно удерживать ручку, располагать тетрадь под наклоном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формировать учебную задачу и удерживать внимание.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проявлять активность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Адекватная мотивация: принятие образа «хорошего ученика», следование правилам здоровьесберегающего поведения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располагать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учебную тетрадь на рабочем месте.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с опорой на наглядный материал (иллюстрации в прописи, плакаты и др.) гигиенические правила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письма,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демонстрировать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 выполнение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предметы по контуру.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Находить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букв в контурах предметных картинок, данных на страницах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букв, соблюдая указанное в прописи направление движения руки.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графические элементы по заданному в прописи образцу: 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располагать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рабочей строке элементы букв,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интервал между графическими элементами, наклон.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Чередовать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элементы узоров.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Осваивать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группе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наклонных прямых с закруглением внизу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короткие линии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закруглением внизу.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делить слова на слоги, ставить ударение, делать анализ слов; правильно удерживать ручку, располагать тетрадь под наклоном, следить за правильной посадкой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формировать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 и применять полученные умения и навыки.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устойчивое следование социальным нормам в поведении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овалов и полуовалов, коротких наклонных линий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правильно писать овалы, левые и правые полуовалы, короткие наклонные линии, графические упражнения по образцу.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элементы букв; правильно удерживать ручку, располагать тетрадь под наклоном, следить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за правильной посадкой, выполнять звуковой анализ слов, обозначающих предмет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 и применять полученные умения и навыки, устанавливать соответствие полученного результата поставленной цели.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обращаться за помощью, задавать вопросы, строить понятные для партнера высказывания; соблюдать правила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устойчивое следование социальным нормам и правилам здоровьесберегающего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прямых наклонных линий и линий с закруглением внизу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(вправо, влево)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плавно наклонные линии с закруглением внизу.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на странице прописи, выполнять графические упражнения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 образцу; правильно удерживать ручку, располагать тетрадь под наклоном, следить за правильной посадкой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 позиции школьника на основе положительного отношения к школе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линий с закруглением внизу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вверху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правильно писать плавно наклонные линии с закруглением вверху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внизу.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изученные элементы на рабочей строке; правильно удерживать ручку, располагать тетрадь под наклоном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формировать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простые вопросы учителя, находить нужную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просить помощи, адекватно использовать речь для планирования и регуляции своей деятельности, строить понятные для партнера высказывания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 позиции школьника на основе положительного отношения к школе, постановка новых учебных задач в сотрудничестве с учителем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располагать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тетрадь на рабочем месте.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Применять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 при выполнении заданий.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Находить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овалы 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полуовалы в изображении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изображённые предметы по контуру, штриховать.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героев сказки, составлять предложения о каждом из героев с опорой на заданную схему.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предметы, изображённые на странице прописи (яблоко, помидор, огурец, репа),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классифицировать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 по группам.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Составлять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предложения к иллюстрациям, данным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применять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работы группе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длинной наклонной линии с петлей внизу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длинные  наклонные линии с петлей внизу.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делить слова на слоги, писать изученные элементы на рабочей строке; правильно удерживать ручку, располагать тетрадь под наклоном, следить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за правильной посадкой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строить понятные для партнера высказывания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 позиции школьника на основе положительного отношения к школе, умение договариваться о распределении функций и ролей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совместной деятельности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длинной наклонной линии с петлей вверху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плавно наклонные линии с петлей вверху.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делить слова на слоги; правильно удерживать ручку,  располагать тетрадь под наклоном </w:t>
            </w:r>
          </w:p>
        </w:tc>
        <w:tc>
          <w:tcPr>
            <w:tcW w:w="523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строить понятные для партнера высказывания</w:t>
            </w:r>
          </w:p>
        </w:tc>
        <w:tc>
          <w:tcPr>
            <w:tcW w:w="2507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 позиции школьника на основе положительного отношения к школе,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Строчная письменная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  писать плавно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соотносить печатную и письменную буквы;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применять установленные правила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обработка информации, осознанное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правильное чтение и написание.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громкоречевой форме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Самоопределение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позиции школьника на основе положительного отношения к школе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плавно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письменную буквы, работать со схемами.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звук  [а] из речи и видеть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словах;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обработка информации, осознанное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правильное чтение и написание.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громкоречевой и письменной форме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Самоопределение позиции школьника на основе положительного отношения к школе,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плавно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письменную буквы,  работать со схемами.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выделять звук [о] из речи и видеть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словах;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обращаться за помощью, задавать вопросы, строить понятные для партнера высказывания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Готовность следовать нормам здоровьесберегающего поведения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посадки, владения инструментами, расположения тетради-прописи на рабочем месте.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Демонстрировать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правильное применение гигиенических правил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образец изучаемой буквы,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в строчных и прописных буквах.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А, 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Сравнивать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Конструировать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А, а из различных материалов.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А, а ,Оо, Ии, ы, Уу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 выбирать наиболее удавшийся вариант, обозначать 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А, а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слов, данных на странице прописи,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соотносить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написанные слова со схемой-моделью.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применять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работы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группе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 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распознавать формы всех изученных письменных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писать изучаемые буквы, выполнять логические задания на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сравнение, группировку и обобщение элементов письменных букв; располагать тетрадь под наклоном,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осознанно и произвольно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обращаться за помощью, задавать вопросы, строить понятные для партнера высказывания; соблюдать правила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Готовность следовать нормам здоровьесберегающего поведения, проявлять активность во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взаимодействии для решения коммуникативных и познавательных задач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правильно удерживать ручку;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обращаться за помощью, задавать вопросы, строить понятные для партнера высказывания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собственной ответственности за общее благополучие, проявление активности во взаимодействии для решения коммуни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кативных и познавательных задач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письменную буквы.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правильно удерживать ручку;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рефлексию способов и условий действий, смысловое чтение.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использовать речь для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Готовность следовать нормам здоровьесберегающего поведения,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 особенность этой буквы, писать под диктовку изученные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располагать тетрадь под наклоном; быть аккуратными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рефлексию способов и условий действий, смысловое чтение.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осознанно и произвольно строить свои сообщения, анализировать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речь для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Готовность следовать нормам здоровьесберегающего поведения, стабилизация эмоционального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состояния для решения различных задач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распознавать формы всех изученных письменных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изучаемые буквы, выполнять логические задания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сравнение, группировать и обобщать элементы письменных букв; располагать тетрадь под наклоном;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рефлексию способов и условий действий, смысловое чтение.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речь для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Готовность следовать нормам здоровьесберегающего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правильно удерживать ручку;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произвольно строить свои сообщения,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речь для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ответственности человека за общее благополучие,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писать и распознавать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соотносить печатную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письменную буквы.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правильно удерживать ручку;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своей этнической принадлежности и ответственности за общее благополучие, ценностное отношение к природному миру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Закрепление написания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  писать и распознавать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формы всех изученных письменных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под диктовку изучаемые буквы, выполнять логические задания на сравнение, группировать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обобщать элементы письменных букв; располагать тетрадь под наклоном; ориентироваться на странице прописи, записывать имена собственные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выбирать действия в соответствии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своей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этнической принадлежности и ответственности за общее благополучие, уважительное отношение к чужому мнению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Букварный период (79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слоги с этой буквой, соотносить 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правильно удерживать ручку;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действия, формулировать свои затруднения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Готовность следовать нормам природоохранного нерасточительного здоровьесберегающего поведения, принятие образа «хорошего» ученика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образец изучаемой буквы,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в строчных и прописных буквах.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Н, н, Сс, Кк,Тт.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 бордюрные рисунки по контуру.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Конструировать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Н, н из различных материалов.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Н, н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его условным знаком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Н, н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слов, данных на странице прописи, соотносить написанные слова со схемой-моделью.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Перекодировать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звуко-фонемную форму в буквенную (печатную и прописную).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новыми буквами, используя приём комментирования.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 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 письменного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Читать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предложения,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интонацию, грамотно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обозначая на письме границы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данные в прописи предложения словами, закодированными в предметных рисунках.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Применять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критерии оценивания выполненной работы.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парах и группах: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работу товарищей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её по правилам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 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и распознавать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соотносить печатную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письменную буквы, узнавать изученные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применять изученную букву на письме, воспроизводить письменный текст, работать со схемами; сидеть прямо, располагать тетрадь под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наклоном; ориентироваться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действия; соблюдать простейшие нормы речевого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деятельности; готовность следовать нормам природоохранного нерасточительного здоровьесберегающего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и распознавать строчную и заглавную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 и письменную буквы, узнавать  изученные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употреблять изученные буквы в словах и предложениях, воспроизводить письменный текст, работать со схемами; соблюдать гигиенические правила; ориентироваться на странице прописи, называть элементы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эстетические потребности, ценности и чувства.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строить понятные для партнера высказывания, уметь слушать собеседника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деятельности; принятие образа «хорошего ученика»; концентрация воли для преодоления интеллектуальных затруднений;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соединять изученные буквы разными способами, узнавать буквы, обозначающие гласные и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употреблять изученные буквы  в словах и предложениях, воспроизводить письменный текст, работать со схемами; сидеть прямо, располагать тетрадь под наклоном;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эстетические потребности, ценности и чувства.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строить понятные для партнера высказывания, уметь слушать собеседника; работать в парах, тройках (анализировать работу одноклассников, оценивать ее по правилам)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деятельности; принятие образа «хорошего ученика», концентрация воли для преодоления интеллектуальных затруднений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слоги с этой буквой, узнавать графический образ букв, соотносить 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употреблять изученные буквы в словах и предложениях; выполнять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слоговой и звукобуквенный анализ слов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соблюдать гигиенические правила;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эстетические потребности, ценности и чувства.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уметь слушать собеседника,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формулировать свои затруднения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Положительная мотивация учебной деятельности; принятие образа «хорошего ученика»; концентрация воли для преодоления интеллектуальных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затруднений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и распознавать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 и письменную буквы, узнавать изученные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употреблять изученные буквы в словах и предложениях, воспроизводить письменный текст, работать со схемами; писать под диктовку отдельные изученные буквы, односложные слова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организовывать рабочее место под руководством учителя, определять цель выполнения заданий на уроке.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слушать собеседника, формулировать свои затруднения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деятельности;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слоги с этой буквой, узнавать графический образ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давать характеристику звукам, узнавать буквы, обозначающие гласные и согласные звуки; читать и писать слова с изученной буквой, совершенствовать работу со схемами слов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эстетические потребности, ценности и чувства.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слушать собеседника, формулировать свои затруднения, работать в паре, группе; соблюдать правила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деятельности, определение общей цели и путей ее достижения,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печатную и письменную буквы, узнавать  изученные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употреблять изученные буквы в словах и предложениях, воспроизводить письменный текст, работать со схемами; соблюдать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гигиенические правила письма; ориентироваться на странице прописи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смысловое чтение, подвести под понятие на основе распознавания объектов.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слушать собеседника,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формулировать свои затруднения; участвовать в диалоге на уроке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Положительная мотивация учебной деятельности: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  писать и распознавать формы всех изученных письменных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под диктовку изучаемые буквы и слова, списывать слова и предложения с образцов, выполнять логические задания на сравнение, группировать и обобщать элементы письменных букв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развивать эстетические потребности, ценности и чувства.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строить небольшое сообщение в устной форме.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слушать собеседника, формулировать свои затруднения, адекватно использовать средства устной речи для решения коммуникативных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деятельности; принятие образа «хорошего ученика», проявление чувства эмпатии как понимание чувств других людей и сопереживания им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узнавать  изученные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образцов, проверять написанное; 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образцом, писать на диапазоне всех изученных букв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осуществлять синтез как составление целого из частей.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материализованной, гипермедийной, громкоречевой и умственной формах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 уважительного отношения к иному мнению, истории и культуре других народов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образец изучаемой буквы,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в строчных и прописных гласных буквах.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Л, л.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Конструировать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Л, л из различных материалов.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по контуру.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Л, л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наиболее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Л, л, Рр, Вв  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новой буквой,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 письменного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оформлять на письме вопросительное предложение.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интонировать при чтении вопросительное, восклицательное и повествовательное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группе.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оценивания в ситуациях, спланированных учителем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записывать слова и предложения после слого-звукового разбора под руководством учителя,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проверять написанное; соблюдать гигиенические правила письма; ориентироваться на странице прописи; общаться в разных ситуациях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материализованной, гипермедийной, громкоречевой и умственной формах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Проявление чувства эмпатии как понимания чувств других людей и сопереживания им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соединять изученные буквы разными способами, узнавать буквы, обозначающие гласные и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располагать буквы и их соединения, записывать слова и предложения после слого-звукового разбора под руководством учителя, проверять написанное; писать на диапазоне всех изученных букв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осознанно и правильно строить сообщения в устной  и письменной форме.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материализованной, гипермедийной, громкоречевой и умственной формах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 этических чувств: доброжелательности и эмоционально-нравственной отзывчивости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образцов, проверять написанное, 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диапазоне всех изученных букв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 этических чувств: доброжелательности и эмоционально-нравственной отзывчивости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выработать связное и ритмичное написание букв и слов на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без искажений записывать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слова и предложения после их предварительного разбора, писать на диапазоне всех изученных букв, соблюдать соразмерность элементов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вопросы учителя, находить нужную информацию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Проявление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этических чувств: доброжелательности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и эмоционально-нравственной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отзывчивости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без ошибок с письменного шрифта, проверять написанное;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деятельности; соблюдать нормы речевого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этических чувств: доброжелательности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эмоционально-нравственной отзывчивости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слого-звукового разбора с учителем, проверять написанное, работать по алгоритму, формулировать ответ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поставленный вопрос; писать имена собственные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вопросы, обращаться за помощью, учитывать мнение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позицию одноклассников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положительное отношение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обучению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обозначать звуки соответствующими буквами, записывать слова и предложения после слого-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звукового разбора с учителем.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 письменными буквами, соблюдать гигиенические правила письма; писать на диапазоне всех изученных букв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и явления окружающей действительности в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проблемы, проводить аналогии между изучаемым материалом и собственным опытом.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вопросы, обращаться за помощью, проявлять интерес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общению и групповой работе, уважать мнение собеседников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Установка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положительное отношение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 обучению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располагать буквы и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строке, писать слоги и слова с изученными буквами; ритмично располагать буквы на строке,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передавать информацию устным и письменным способами.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вопросы, обращаться за помощью, соблюдать правила работы в группе, паре, уважать мнение собеседников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потребности в оказании помощи товарищам (консультирование) по выполнению учебных действий и желания взаимосотрудничества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образец изучаемой буквы,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в строчных и прописных гласных буквах.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Е, 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Конструировать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Е, е из различных материалов.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по контуру, штриховать.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Е, е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его условным знаком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Е, е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звуками [j’э], [’э].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новой буквой,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 письменного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оформлять на письме вопросительное, восклицательное и повествовательное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ответ на вопрос с использованием приёма комментирования.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интонировать при чтении вопросительное, восклицательное и повествовательное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малой группе, в парах.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оценивания своей работы в ситуациях, спланированных учителем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прописную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располагать буквы и слова в строке, связно и ритмично соединять с другими буквами, записывать слова и предложения после слого-звукового разбора с учителем, проверять написанное, ритмично располагать буквы на строке,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ставить вопросы, обращаться за помощью, формулировать собственное мнение и позицию, использовать доступные речевые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средства для передачи своих мыслей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Установка на положительное отношение к обучению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вставлять их в предложения по смыслу, проверять написанное, ритмично располагать буквы на строке,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компетентность как готовность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решению моральных дилемм, устойчивое следование в поведении социальным нормам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осуществлять решение учебной задачи под руководством учителя; записывать слова и предложения после слого-звукового разбора с учителем, писать имена собственные, проверять написанное, ритмично располагать буквы на строке,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Положительная мотивация учебной деятельности: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выработать связное и ритмичное написание букв и слов на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искажений записывать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и предложения после их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предварительного разбора;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решения, вносить необходимые коррективы в действие после его завершения на основе его оценки и учета сделанных ошибок.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уметь слушать собеседника,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формулировать свои затруднения.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Адекватное восприятие предложений учителя и товарищей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 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вставлять их в предложения по смыслу, употреблять заглав- ную букву при написании имен собственных, проверять написанное; разгадывать ребусы; ритмично располагать буквы на строке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узнавать, называть и определять объекты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явления окружающей действительности в соответствии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содержанием учебных предметов.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средства; работать с прописью, ориентироваться в ней.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учебные действия в материализованной, гипермедийной, громкоречевой и умственной формах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Целостный, социально ориентированный взгляд на мир в единстве и разнообразии природы, народов, культур и религий, самостоятельность и личная ответственность за свои поступки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слого-звукового разбора под руководством учителя, писать имена собственные, проверять написанное; ритмично располагать буквы на строке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решения, предвосхищать результат.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в том числе модели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схемы для решения задач.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осуществлять взаимный контроль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 экологической культуры: ценностное отношение к природному миру; самостоятельность и личная ответственность за свои поступки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 работать по алгоритму, выполнять связное и ритмичное написание букв и слов на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строке, без искажений.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формулировать и удерживать учебную задачу, следовать установленным правилам в планировании и контроле способа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строить монологическое высказывание, контролировать действия партнера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Осознание собственной ответственности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 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слова и вставлять их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предложения по смыслу; ритмично располагать буквы на строке, воспроизводить форму буквы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осуществлять синтез, как составление целого из частей.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Выражение устойчивой внутренней позиции школьника на основе положительного отношения к школе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образец изучаемой буквы,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в строчных и прописных гласных буквах.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З, з, Бб.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печатную и письменную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Конструировать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З, з, Бб  из различных материалов.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элементы буквы  безотрывно, не выходя за пределы широкой строки.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 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форму изучаемой буквы и её соединения с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 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 новыми звуками.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новой буквой,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предложения, данные в прописи, словами, закодированными в схемах-моделях 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их, используя приём комментирования.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оформлять на письме все виды предложений.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приём антиципации при чтении слов,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объяснять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смысл получившихся слов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, записывать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получившиеся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группе,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при оценивании своей деятельности и деятельности товарищей в ситуациях, спланированных учителем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после  слого-звукового разбора с учителем, писать имена собственные, восстанавливать деформированные предложения, проверять написанное; ритмично располагать буквы на строке, воспроизводить форму букв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познавательную, предвосхищать результат.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искать и выделять необходимую информацию из рисунков и схем.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природному миру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букв. Письмо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без искажений записывать слова и предложения после их предварительного разбора.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дифференцировать парные звонкие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глухие согласные, сравнивать начертания заглавных и строчных букв;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в разнообразии способов решения задач, передавать информацию устным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письменным способами.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цели, функции участников, способов взаимодействия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Ориентировка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гуманистическое сознание: признание ценности человека как личности, проявление способности к саморегуляции, нравственному саморазвитию, потребность использовать свои права и выполнять свои обязанности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соотносить слова, написанные печатным и письменным шрифтом.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дифференци-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выбирать действия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соответствии с поставленной задачей и условиями ее реализации.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Целостный, социально ориентированный взгляд на мир в единстве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записывать под диктовку слова и предложения;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сличать способ действия и его результат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извлекать необходимую информацию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из различных источников.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строить монологическое высказывание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Сформированность умения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не создавать конфликтов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находить выход из спорных ситуаций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 дифференцировать парные звонкие и глухие согласные, соотносить печатные и письменные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моделировать в процессе совместного обсуждения алгоритм списывания;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использовать речь для регуляции своего действия, применять установленные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оказывать в сотрудничестве взаимопомощь, планировать учебное сотрудничество с учителем, сверстниками: определять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цели, функции участников, способ взаимодействия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Принятие образа «хорошего ученика». Наличие сформиро-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ванных действий оценивания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учета позиции собеседника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(партнера), организации и осуществления сотрудничества, кооперации с учителем и сверстниками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букв. Письмо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без искажений записывать слова и предложения после их предварительного разбора, выработать связное и ритмичное написание букв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слов на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моделям; демонстрировать понимание звуко- 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решения, адекватно воспринимать предложение учителя и товарищей по исправлению допущенных ошибок.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анализировать информацию, пользоваться знаками, символами, приведенными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Выработка навыков сотрудничества в разных ситуациях, умения не создавать конфликтов и находить выходы из спорных ситуаций партнеров; соблюдать простейшие нормы речевого этикета: здороваться, прощаться, благодарить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выработать связное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ритмичное написание букв и слов на строке, без искажений.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записывать слова и предложения после их предварительного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разбора, образовывать новые слова, формы слов по знакомым моделям, контролировать этапы своей работы; демонстрировать понимание звукобуквенных соотношений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решения, адекватно воспринимать предложение учителя и товарищей по исправлению допущенных ошибок.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рефлексия способов и условий действий; анализировать информацию;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организовывать рабочее место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Внутренняя позиция школьника на основе положительного отношения к школе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Д, д.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безотрывно.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Д, д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Д, д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звуками [д], [д’].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изученными буквами,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оформлять на письме все виды предложений.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Отвечать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письменно на вопрос текста,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ответ грамотно.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Образовывать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единственного и множественного числа существительных с опорой на слова один — много и схему-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модель.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Разгадывать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ребусы.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Употреблять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речи 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заглавной буквы названия знакомых рек.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Объяснять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смысл поговорки,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поговорку без ошибок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Д, д.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безотрывно.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Д, д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Д, д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звуками [д], [д’].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слоги, слова с изученными буквами, используя приём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 — названия рек.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Употреблять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речи 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заглавной буквы названия знакомых рек.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Объяснять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смысл поговорки,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поговорку без ошибок.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Употреблять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соответствии со смысловым значением поговорку в устном высказывании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 Г, г.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безотрывно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  в соответствии с образцом.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 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звуками 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изученными буквами,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 употреблением запятой при обращении.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начало предложения заглавной буквой, а конец предложения знаками препинания.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Интонировать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предложения различных видов.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текст, данный в прописи, свои-ми предложениями.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группе,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правила при оценивании своей деятельности и деятельности товарищей в ситуациях, спланированных учителем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соединения, сравнивать собственные буквы с предложенным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списывать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 и предвосхищать результат.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собственной ответственности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прописная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правильно располагать буквы и их соединения, сравнивать собственные буквы с предложенным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текста, употребляя изученные заглавные буквы; демонстрировать понимание звукобуквенных соотношений, различать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использовать на письме буквы, писать имена собственные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сохранять учебную задачу, осуществлять итоговый и пошаговый контроль по результату.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анализировать информацию, проводить сравнение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классификацию по заданным критериям.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строить монологическое высказывание, владеть диалогической формой речи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букв. Письмо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дифференцировать парные звонкие и глухие согласные.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употреблять прописную букву в начале предложения и в именах собственных, контролировать этапы своей работы; демонстрировать понимание звукобуквенных соотношений, различать и использовать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 письме изученные буквы; писать под диктовку учителя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учитывать выделенные учителем ориентиры действия в учебном материале в сотрудничестве с учителем, осуществлять итоговый и пошаговый контроль по результату.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строить монологическое высказывание, слушать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понимать речь других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Осознание ответственности за общее благополучие, своей этнической принадлежности, ценностное отношение к природному миру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и предложения.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слов, записывать предложения с комментированием, связно и ритмично писать буквы и их соединения в словах; конструировать предложения, применять изученные правила правописания; соблюдать гигиенические требования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выбирать действия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Проявление этических чувств, доброжелательность и эмоционально-нравственная отзывчивость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оформлять написанные предложения (большая буква в начале предложения, в именах собственных), связно и ритмично писать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 в словах,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сличать способ действия и его результат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создавать и формулировать познавательную цель.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договариваться о распределении функций и ролей в совместной деятельности; участвовать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групповой (парной) работе; соблюдать нормы речевого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Ориентировка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гуманистическое сознание: ответственность человека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Узнают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что в начале слова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обозначает два звука, а после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согласного – мягкость согласного.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без искажений записывать слова и предложения после их предварительного разбора, обозначать на письме твердость и мягкость предыдущего согласного буквами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я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моделям, связно и ритмично писать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определять последовательность промежуточных целей и соответствующих им действий с учетом конечного результата,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учитывать установленные правила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планировании и контроле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находить нужную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осуществлять взаимный контроль, оказывать взаимопомощь в сотрудничестве, отвечать на вопросы учителя, строить понятные для партнера высказывания, учитывающие, что партнер знает и видит, а что нет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Внутренняя позиция школьника на основе положительного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отношения к школе,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написания изученных букв. Письмо слов 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Узнают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что в начале слова йотированные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буквы  обозначают два звука, а после согласного – мягкость согласного.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моделировать и анализировать поэлементный состав изученных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моделям, связно и ритмично писать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последовательность промежуточных целей и соответствующих им действий с учетом конечного результата.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в разнообразии способов решения задач, строить сообщение в устной форме, ставить и формулировать проблемы, пользовать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деятельности, формулировать свое мнение и позицию, допускать возможность существования у людей различных точек зрения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позиция школьника на основе положительного отношения к школе,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соотносить слова, написанные печатным и письменным шрифтом, контролировать собственные действия, связно и ритмично писать буквы 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 самостоятельно создавать алгоритмы деятельности при решении проблем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различного характера.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в прописи: определять умения, которые будут сформированы на основе изучения данной темы, ставить 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Принятие образа «хорошего» ученика, ценностное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отношение к природному миру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списывать с печатного текста, записывать под диктовку слова и предложения, контролировать этапы своей работы, связно и ритмично писать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 и предвосхищать результат.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Адекватная мотивация: осознание ответственности, самостоятельная и личная ответственность за свои поступки, установка на здоровый образ жизни; выработка действий, характеризующих нормированное поведение ученика, члена детского коллектива, в адаптационный период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моделировать и анализировать поэлементный состав изученных букв,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 предложенным образцом; письменно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отвечать на вопросы, контролировать этапы своей работы, связно и ритмично писать буквы и их соединения в словах,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учить самостоятельно выделять и формулировать познавательную цель, контролировать и оценивать процесс и результат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Социальная компетентность как готовность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к решению моральных дилемм, устойчивое следование в поведении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социальным нормам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мягкий согласный звук. Слоги ча, чу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с сочетаниями ча, 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  предложения,  проверять написанное; соблюдать гигиенические навыки письма (правильная посадка, положение тетради, ручки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т. д.)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проблемы, строить рассуждения в форме связи простых суждений об объекте.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деятельности, определять общую цель и пути ее достижения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собственной ответственности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мягкий согласный звук.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 ча, чу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соединения, сравнивать собственные буквы с предложенным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употреблять изученные правила письма с сочетаниями ча, чу, списывать с печатного текста, записывать под диктовку слова и предложения, контролировать этапы своей работы; соблюдать гигиенические навыки письма (правильная посадка, положение тетради, ручки и т. д.)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познавательную, предвосхищать результат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искать и выделять необходимую информацию из рисунков и схем, пользоваться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задавать вопросы;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собственной ответственности за общее благополучие, сформированность самооценки на основе критериев успешности учебной деятельности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Сочетания ча, чу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 правильно располагать буквы и их соединения, сравнивать собственные буквы с предложенным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звукобуквенный анализ слов, употреблять изученные правила письма с сочетаниями ча, чу, списывать с печатного текста, употребляя изученные буквы;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Внутренняя позиция школьника на основе положительного отношения к школе,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2208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71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(мягкий знак). Мягкий знак как показатель мягкости согласного звука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писать слова 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различать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слух и зрительно слова с мягким согласным на конце, проводить фонетический разбор слов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звукобуквенный анализ слов, связно и ритмично писать буквы 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строить монологическое высказывание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поведения, осознание ответственности человека за общее благополучие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безотрывно.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букву 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 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слого-звуковой анализ слов с мягким знаком на конце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Соотносить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количество букв и звуков в слове.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изученными буквами, используя приём комментирования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грамотно слова с мягким знаком на конце и в середине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начало предложения заглавной буквой, а конец предложения знаками препинания.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Составлять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ответ на вопрос и записывать его.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группе,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критерии оценивания своей деятельности и деятельности товарищей в ситуациях, спланированных учителем.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732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(мягкий знак). Мягкий знак как показатель мягкости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согласного звука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слова 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объяснять функцию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различать на слух и зрительно слова с мягким согласным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 конце.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фонетический разбор слов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классифицировать одушевленные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неодушевленные предметы, использовать при письме разные способы обозначения мягкости согласных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учить самостоятельно выделять и фор-мулировать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Ценностное отношение к природному миру,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(мягкий знак) – знак мягкости.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середине слова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слова 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объяснять функцию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различать на слух и зрительно слова с мягким согласным на конце; проводить фонетический разбор слов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использовать при письме разные способы обозначения мягкости согласных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 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  и применять знания, умения  и навыки.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уметь просить помощи, обращаться за помощью, 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Готовность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участию в совместной работе, наличие сформированных коммуникативных действий по обосновыванию своей точки зрения, выслушиванию одноклассников, бесконфликтному общению и нахождению выхода из спорных ситуаций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 слова с сочетанием ши.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текста, контролировать этапы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своей работы, демонстрировать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создавать алгоритмы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деятельности при решении проблем различного характера.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адекватно использовать речь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Внутренняя позиция школьника на основе положительного отношения к школе,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употреблять изученные правила письма с сочетанием ши, списывать с печатного текста, записывать под диктовку слова и предложения, контролировать этапы своей работы;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средства; строить рассуждения в форме связи простых суждений об объекте.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партнеров; соблюдать прос 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собственной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ответственности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Написание слов с сочетанием ши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соотносить звучание и написание слова, объяснять случаи расхождения звучания и написания, моделировать буквы из предложенных элементов.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располагать буквы и их соединения, 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выполнять звукобуквенный анализ слов, употреблять изученные правила письма с сочетанием ши, 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текста, употребляя изученные буквы; соблюдать гигиенические навыки письма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деятельности, пользоваться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Сформированность самооценки на основе критериев успешности учебной деятельности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с сочетанием жи.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текста, контролировать этапы своей работы;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строить монологическое высказывание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поведения, участие в совместной работе, обоснование своей точки зрения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рисунки безотрывно.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звуком [ж].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 оглушением звука  на конце слова,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проверочные слова по образцу, данному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слоги, слова с изученными буквами под диктовку и с комментированием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имена собственные (имена людей и клички животных).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грамотно слова с сочетанием жи, же.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Образовывать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сравнительную степень наречий по образцу, данному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границы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предложение словом в соответствии со схемой-моделью.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Составлять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ответ на вопрос и записывать его.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употреблять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вопросительные слова «Кто?», «Что?» в речи, грамотно отвечать на данные вопросы.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Объяснять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смысл пословицы, употреблять пословицу в своих устных высказываниях.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группе,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свою деятельность по шкале самооценки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употреблять изученные правила письма с сочетанием ши, списывать с печатного текста, записывать под диктовку слова и предложения, контролировать этапы своей работы;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Учебно-познавательная мотивация, целостный, социально ориентированный взгляд на мир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единстве и разнообразии природы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прописная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 слов с сочетанием жи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употреблять изученные правила письма с сочетанием жи.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 печатного текста, записывать под диктовку слова и предложения, контролировать этапы своей работы;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применять правила правописания  слов с сочетаниями жи – ши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 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формулировать собственное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мнение и позицию, строить монологическое высказывание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Гражданская идентичность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форме осознания «Я» как гражданин России, чувство сопричастности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и гордости за свою Родину, народ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историю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прописная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(закрепление).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 слов с сочетаниями жи – ши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употреблять изученные правила письма с сочетанием жи.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печатного текста, записывать под диктовку слова и предложения, контролировать этапы своей работы, применять правила правописания слов с сочетаниями жи – ши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Учебно-познавательная мотивация, целостный, социально ориентированный взгляд на мир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единстве и разнообразии природы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и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слов, записывать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комментированием; давать правильное название детенышам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животных, используя правила словообразования; связно и ритмично писать буквы 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выбирать действия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после согласных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Узнают,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что мягкость согласного обозначается  гласной буквой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обозначать буквами твердые и мягкие согласные звуки, различать роль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слове.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писать буквы, слова и предложения после их предварительного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разбора; образовывать родственные слова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аргументировать свою позицию и координировать ее с позициями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слова в строке.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правильно оформлять написанные предложения (большая буква в начале предложения, в именах собственных), правильно определять функции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ё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звук [й’] и соответствующую ему букву.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предложения с этой буквой, выполнять слоговой и звукобуквенный анализ слов, анализировать уместность использования восклицательного знака в конце предложения; закреплять гигиенические навыки письма (правильная посадка, положение тетради, ручки и т. д.)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Самостоятельная и личная ответственность за свои поступки, установка на здоровый образ жизни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бордюрные узоры по образцу.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 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соразмерность элементов буквы по высоте, ширине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 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 звуком  на конце и в середине слова, слышать его, обозначать на письме буквой.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с изученными буквами под диктовку и с комментированием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обобщённый смысл поговорки,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толковать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поговорку.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границы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интонировать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восклицательные, вопросительные, повествовательные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Составлять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ответ на вопрос и записывать его.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признаки предмета,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характеризовать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предмет с помощью прилагательных.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текст с использованием прилагательных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, заменять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существительное личным местоимением он в необходимых случаях.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свою деятельность по шкале самооценки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соотносить звук [й’] и соответствующую ему букву, писать слова и предложения с этой буквой.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выполнять слоговой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звукобуквенный анализ слов, определять звук по его характеристике,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учить самостоятельно выделять и формулировать познавательную цель, контролировать и оценивать процесс и результат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Ценностное отношение к природному миру, готовность следовать нормам природоохранного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моделям; связное и ритмичное написание букв и их соединений в словах, контролировать этапы своей работы; воспроизводить форму изучаемой буквы и ее соединения с другой буквой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Мотивация учебной деятельности; 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оформлять написанные предложения (большая буква в начале предложения, в именах собственных), анализировать уместность использования восклицательного знака в конце предложения, связно и ритмично писать буквы и их соединения в словах,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проводить сравнение и классификацию по заданным критериям.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информацию, аргументировать свою позицию и координировать ее с позициями партнеров;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ответственности человека за общее благополучие, гуманистическое сознание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Х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(закрепление)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научатся моделировать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анализировать поэлементный состав изученных букв, связно и ритмично писать буквы и слова на строке, без искажений.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буквы, слова 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предложения после их предварительного разбора, образовывать слова, противоположные по смыслу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выбирать действия в соответствии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 поставленной задачей, 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наиболее эффективные способы решения задач.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коммуникативных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Мотивация учебной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деятельности; начальные навыки адаптации в динамично изменяющемся мире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слов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предложений с изученными буквами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моделировать и анализировать поэлементный состав изученных букв, выработать связное и ритмичное написание букв и слов на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дифференцировать и распознавать изучаемый звук, без искажений записывать слова и предложения после их предварительного разбора, демонстрировать понимание звукобуквенных соотношений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задачей, 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наиболее эффективные способы решения задач, пользоваться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коммуникативных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 позиция школьника на основе положительного отношения к школе, осознание ответственности человека за общее благополучие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и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слоговой и звукобуквенный анализ слов, запи- сывать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комментированием; владеть разборчивым аккуратным письмом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учетом гигиенических требований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выбирать действия в соответствии с поставленной задачей и условиями ее реализации.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компетентность как готовность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решению моральных дилемм, устойчивое следование в поведении социальным нормам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взаимоконтроль и оценку их выполнения.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по контуру бордюрные узоры, самостоятельно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копировать их в соответствии с образцом, заданным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 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буквой  на письме мягкость предыдущего согласного, а буквой у — твёрдость предыдущего согласного.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имена собственные в предложениях в процессе списывания и под диктовку.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и письменного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обобщённый смысл поговорки,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толковать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границы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интонировать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вопросительные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Составлять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 на вопрос и записывать его.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Изменять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 глагола в соответствии с местоимением по образцу, данному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работы в паре.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свою деятельность по шкале самооценки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оформлять написанные предложения (большая буква в начале предложения, в именах собственных), правильно определять функции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контролировать этапы своей работы; владеть разборчивым аккуратным письмом с учетом гигиенических требований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прогнозировать возникновение конфликтов при наличии разных точек зрения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Эмпатия как понимание чувств других людей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сопереживание им, начальные навыки адаптации в динамично изменяющемся мире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буквы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объяснять, что в начале слова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обозначает два звука, а после согласного – его мягкость.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выработать связное и ритмичное написание букв и слов на строке, без искажений, записывать слова и предложения под диктовку после их предварительного разбора, образовывать новые слова, формы слов по знакомым моделям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координировать и принимать различные позиции во взаимодействии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Эмпатия как понимание чувств других людей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сопереживание им, начальные навыки адаптации в динамично изменяющемся мире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 печатного текста, группировать слова по заданному принципу, узнавать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особенности написания 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после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связно и ритмично писать буквы  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Самооценка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основе критериев успешности учебной деятельности, принятие образа «хорошего ученика»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твердый согласный звук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узнают особенности написания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после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связно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ритмично располагать буквы и слова на строке, без искажений, оценивать правильность выполнения работы,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 и предвосхищать результат.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задавать вопросы, формулировать собственное мнение и позицию;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использовать на уроке знания о написании слов-исключений (букв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после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выработать связное и ритмичное написание букв и слов на строке, без искажений, записывать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предложения после их предварительного разбора, знать особенности написания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после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оценивать правильность выполнения работы; закреплять гигиенические навыки письма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(правильная посадка,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положение тетради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т. д.),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учитывать выделенные учителем ориентиры действия в учебном материале в сотрудничестве с учителем, формулировать и удерживать учебную задачу.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строить монологическое высказывание, оказывать в сотрудничестве взаимопомощь, владеть диалогической формой речи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в совместной работе, обоснование своей точки зрения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выработать связное и ритмичное написание букв и слов на строке, без искажений, записывать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предложения после их предварительного разбора, корректировать деформированные предложения, образовывать новые слова, формы слов по знакомым моделям, контролировать этапы своей работы; связное и ритмичное написание букв и их соединений в словах,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прогнозировать возникновение конфликтов при наличии разных точек зрения;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 ориентированный взгляд на мир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единстве и разнообразии природы, народов, культур и религий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самоконтроль и самооценку.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 Э, э.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контуру бордюрные узоры, самостоятельно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копировать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 в соответствии с образцом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 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Воспроизводить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 изучаемой буквы и её соединения с другой буквой по алгоритму.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соразмерность элементов буквы по высоте, ширине и углу наклона.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написанные буквы 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слого-звуковой анализ слов со звуком.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слова с сочетанием жи.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заглавной буквы имена собственные.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слова и предложения с печатного и письменного шрифта.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Устанавливать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связь слов в предложении,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восстанавливать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деформированный текст.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Соблюдать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паузу при интонировании предложения с тире.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без ошибок предложение с тире по образцу, данному в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границы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Самостоятельно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придумывать мужские имена,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записывать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 в строке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свою деятельность по шкале самооценки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предложенным образцом, записывать под диктовку имена собственные и предложения, контролировать этапы своей работы;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решения, формулировать и удерживать учебную задачу.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собственное мнение и позицию, строить монологическое высказывание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Этические чувства, прежде всего доброжелательность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эмоционально-нравственная отзывчивость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обозначающая мягкий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согласный звук.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 ща, щу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слова с сочетаниями ща, щу.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 записывать слоги и слова с изученными буквами, списывать предложения, проверять написанное; овладеть действиями связного и ритмичного написания букв и их соединений в словах, контролировать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выбирать действия в соответствии с поставленной задачей и условиями ее реализации, осуществлять итоговый и пошаговый контроль по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результату.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Задавать вопросы, необходимые для организации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собственной деятельности и сотрудничества с партнером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обозначающая мягкий согласный звук.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Слоги ща, щу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их соединения.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 с предложенным образцом, употреблять изученные правила письма с сочетаниями ча, чу, списывать с печатного текста, записывать под диктовку слова и предложения, контролировать этапы своей работы, демонстрировать понимание звукобуквенных соотношений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строить рассуждения в форме связи простых суждений об объекте.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ко- ординировать ее с позициями партнеров, планировать учебное сотрудничество с учителем, сверстниками – определять цели, функции участников, способ взаимодействия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Ценностное отношение к природному миру, готовность следовать нормам природоохранного поведения, участие в совместной работе, обоснование своей точки зрения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заглавная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Щ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  Написание слов с сочетаниями ща, щу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грамотно использовать знания о правиле написания слов с сочетаниями ща, щу, выделять эти сочетания в словах.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сравнивать собственные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 предложенным образцом, выполнять звукобуквенный анализ слов, употреблять изученные правила письма с сочетаниями ча, чу, ча – ща, списывать с печатного текста, употребляя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Самооценка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 основе критериев успешности учебной деятельности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Строчная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строчную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вырабатывать связное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ритмичное написание букв и слов на строке, без искажений.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 по знакомым моделям, контролировать этапы своей работы, связно и ритмично писать буквы и их соединения в словах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Мотивация учебной деятельности, гуманистическое сознание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 заглавную букву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правильно располагать буквы и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строке.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оформлять написанные предложения (большая буква в начале предложения, в именах собственных), контролировать этапы своей работы; владеть разборчивым аккуратным письмом с учетом гигиенических требований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 в планировании способа решения; адекватно воспринимать предложение учителя и товарищей по исправлению допущенных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ошибок.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строить рассуждения в форме связи простых суждений об объекте.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информацию, 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 позиция школьника на основе положительного отношения к школе, осознание ответственности человека за общее благополучие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Выполнять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гигиенические правила письма,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самоконтроль и самооценку.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Называть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элементы букв ь, ъ.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Обводить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контуру бордюрные узоры, самостоятельно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копировать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их в соответствии с образцом прописи.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Писать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буквы ь, ъ в соответствии с образцом.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Анализировать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написанную букву,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наиболее удавшийся вариант,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обозначать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его условным знаком (точкой),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ориентироваться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 лучший вариант в процессе письма.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ъ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писать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ъ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понимать функции букв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ъ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употреблять эти буквы при написании слов, объяснять новое значение слов с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ъ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 без них.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слова и предложения после слого-звукового разбора с учителем; демонстрировать понимание звукобуквенных соотношений, различать и использовать на письме изученные буквы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символические средства, общие приемы решения задач, анализировать информацию.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информацию, аргументировать свою позицию и координировать ее с позициями партнеров; соблюдать простейшие нормы речевого этикета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Участие в совместной работе, умение обосновывать свою точку зрения, выслушивать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одноклассников, не создавать конфликтов и находить выход из спорных ситуаций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Послебукварный период (12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Алфавит.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Звуки и буквы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соотносить печатные и письменные буквы, правильно называть буквы русского алфавита, располагать слова по алфавиту.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находить слова в словарике, выполнять начертание письменных заглавных и строчных букв; владеть разборчивым аккуратным письмом с учетом гигиенических требований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отличий от эталона.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контролировать и оценивать процесс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Стремление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познанию нового, самооценка на основе критериев успешности учебной деятельности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Письмо предложений с комментированием.      Восстановление деформированного предложения.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 Письмо под диктовку.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изменением формы числа существи-тельного. Единственное и множественное число существитель-ных (один — много).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рассказа с использованием поговорки.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Толковать значение многозначных слов.  Обозначение мягким знаком мягкости предыдущего согласного.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Употребление имён прилагательных в речи для характеристики предмета.      Составление рассказа с опорой на прилагательные по теме, предложенной учителем.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 Запись текста по опорным словам.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  Сочинение рассказа по заданному началу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по теме «Парные согласные звуки». Списывание текста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распознавать и характеризовать парные глухие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звонкие согласные звуки, обозначать буквой парный согласный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конце слова, приводить примеры слов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парным согласным.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выполнять устный фонетический анализ слова, списывать с печатного текста, контролировать этапы своей работы, подбирать проверочное слово, обосновывая написание парного согласного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 слове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знаково-символические средства, строить рассуждения в форме связи простых суждений об объекте.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анализировать информацию, аргументировать свою позицию и координировать ее с позициями партнеров; соблюдать простейшие нормы речевого этикета: здороваться, прощаться,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Учебно-познавательная мотивация учебной деятельности, навыки сотрудничества в разных ситуациях, умение не создавать конфликтов и находить выход из спорных ситуаций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Оформление предложений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тексте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анализировать текст, моделировать и оформлять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нем предложения в соответствии с их смысловой и интонационной законченностью, расставлять знаки препинания в конце предложений.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предложения из слов,  употреблять заглавную букву в начале предложения, работать по алгоритму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задачей, 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наиболее эффективные способы решения задач, анализировать информацию.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проявлять активность во взаимодействии коммуникативных и познавательных задач, планировать учебное сотрудничество с учителем, сверстниками – определять цели, функции участников, способ взаимодействия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в совместной работе, умение обосновывать свою точку зрения, выслушивать одноклассников, не создавать конфликтов и находить выход из спорных ситуаций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Слова, отвечающие на вопросы кто?, что?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различать слова – названия предметов, 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словам вопросы, составлять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данными словами.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строить высказывания по теме урока, развивать языковую активность, формировать опыт составления предложений с данными словами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рефлексия способов и условий действий; использование знаково-символических средств.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информацию, аргументировать свою позицию и координировать ее с позициями партнеров;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в совместной работе, умение обосновывать свою точку зрения, целостный, социально ориентированный взгляд на мир в единстве и разнообразии природы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с текстом.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Выделять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речи  ключевые  слова.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  устной  и  письменной  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самоконтроль и самопроверку.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Слова, отвечающие на вопросы: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что делать?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различать слова – действия предметов, 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словам вопросы, составлять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 данными словами.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строить высказывания по теме урока, развивать языковую активность детей, формировать опыт составления предложений с данными словами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действий, использовать установленные правила в контроле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использовать знаково-символические средства для решения задач.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 в сотрудничестве при выработке общего решения в совместной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Стремление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познанию нового, самооценка на основе критериев успешности учебной деятельности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свою деятельность по  образцу,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классифицировать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 слова  по их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значению.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Находить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основу предложения.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Следовать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инструкции  при выполнении задания.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Работать самостоятельно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добиваться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поставленной цели.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Оценивать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свою деятельность по шкале самооценки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Слова, отвечающие на вопросы: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какой?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какая?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какое?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какие?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различать слова – признаки предметов, 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словам вопросы, составлять предложения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данными словами.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строить высказывания по теме урока, развивать языковую активность детей, формировать опыт составления предложений с данными словами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действий, использовать установленные правила в контроле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использовать знаково-символические средства для решения задач.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аргументировать свою позицию и координировать ее с позициями партнеров в сотрудничестве при выработке общего решения в совместной деятельности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Стремление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познанию нового, самооценка на основе критериев успешности учебной деятельности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Строить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ассоциативные  ряды.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слова близкие  и  противоположные  по значению.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различными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источниками  информации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  находить нужную  информацию  в  словарях.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Вести 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исследовательскую  деятельность.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свою деятельность по шкале самооценки.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безударных гласных в корне слова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способу проверки написания гласной буквы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безударном слоге.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подбирать проверочное слово, обосновывая написание гласной в безударном слоге, обозначать буквой безударный гласный в двусложных словах, контролировать и оценивать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план и последовательность действий, использовать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ориентироваться в разнообразии способов решения задач, пользоваться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осуществлять взаимный контроль, 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 позиция школьника на основе положительного отношения к школе, самооценка на основе критериев успешности учебной деятельности, адекватное восприятие предложений учителя, товарищей по исправлению допущенных ошибок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звонких и глухих согласных на конце слова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способу проверки написания парных согласных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конце слова путем изменения формы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распознавать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слове парный согласный, требующий проверки, подбирать проверочное слово, обосновывая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написание парного согласного в слове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задачей, 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контролировать  и оценивать процесс и результат действия.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осуществлять взаимный контроль, ставить и 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Стремление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к познанию нового, самооценка на основе критериев успешности учебной деятельности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Определять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качество  гласного  звука (ударный – безударный).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Подбирать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однокоренные  слова.  Р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азличать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единственное  и  множественное  число  слов.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Оценивать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собственную деятельность.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самоконтроль и самопроверку.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  жи – ши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объяснять, почему в сочетаниях жи – ши надо запомнить написание гласной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сочетаниями жи – ши, применять правила правописания слов с сочетаниями жи – ши, контролировать и оценивать этапы своей работы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задачей, преобразовывать практическую задачу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в познавательную.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использовать общие приемы решения задач, контролировать  и оценивать процесс и результат действия.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определять общую цель и пути ее достижения, осуществлять взаимный контроль, 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задавать вопросы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в совместной работе, умение обосновывать свою точку зрения, целостный, социально ориентированный взгляд на мир в единстве и разнообразии природы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ча – ща, чу – щу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объяснять, почему в сочетаниях ча – ща, чу – щу надо запомнить написание гласных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 xml:space="preserve">с сочетаниями ча – ща, чу – щу, контролировать и оценивать этапы своей работы; применять правила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правописания слов с сочетаниями ча – ща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проблемы, пользоваться знаками, символами, приведенными в учебной литературе.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осуществлять анализ информации, аргументировать свою позицию и координировать ее с позициями партнеров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ответственности человека за общее благополучие, проявление активности во взаимодействии для решения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коммуникативных и познавательных задач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  Умение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различать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согласные  звуки  в  словах по  их  признакам.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Использовать инструкции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к  правилам  и заданиям.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Сравнивать,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обобщать,  классифицировать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делать  выводы. Устанавливать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связь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 нового  материала  с  раннее  изученным.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самоконтроль и самопроверку.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чк – чн, щн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объяснять, почему правило о сочетаниях чк – чн, щн   надо запомнить.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писать слова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с сочетаниями чк – чн, щн, контролировать и оценивать этапы своей работы; применять правила правописания слов с сочетаниями чк – чн, щн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формулировать и удерживать учебную задачу, применять установленные правила в планировании способа решения.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ставить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и формулировать проблемы, использовать знаково-символические средства.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анализировать информацию, аргументировать свою позицию и координировать ее с позициями партнеров; соблюдать простейшие нормы речевого этикета: здороваться, прощаться, благодарить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ответственности человека за общее благополучие, проявление активности во взаимодействии для решения коммуникативных и познавательных задач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 в именах собственных. Контрольное списывание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(15 мин).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Знания: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научатся употреблять изученное правило письма о заглавной букве в именах, отчествах, фамилиях людей, кличках животных, названиях городов, рек, деревень, улиц.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Умения: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записывать под диктовку с комментированием слова и предложения, контролировать этапы своей работы; владеть разборчивым аккуратным письмом с учетом гигиенических требований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выбирать действия в соответствии с поставленной задачей и условиями ее реализации.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своего действия, формулировать свои затруднения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Участие в совместной работе, умение обосновывать свою точку зрения, выслушивать одноклассников, не создавать конфликтов и находить выход из спорных ситуаций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Принимать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учебную задачу урока.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Осуществлять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учебной задачи под руководством учителя.   Добывать  информацию  из   различных  источников.  Использовать  имеющуюся  информацию  при решении  учебных  задач.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Систематический курс (50 ч.).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НАША     РЕЧЬ (2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Язык и речь,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их значение в жизни людей.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различать устную и письменную речь, писать без ошибок слова язык и русский язык.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 строить высказывания о значении языка и речи в жизни человека.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Коммуникативные: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сотрудничать с одноклассниками при выполнении учебной задачи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Регулятивные: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выполненного задания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Познавательные: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информацию  в учебнике, анализировать ее.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Проявлять уважение к языкам других народов.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учеб-ником.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видами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устной и письменной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Построение высказываний о значении языка и речи.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Русский язык — родной язык русского народа.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ТЕКСТ,   ПРЕДЛОЖЕНИЕ.   ДИАЛОГ (3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Текст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(общее представление)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отличать текст от предложения, выделять предложения из речи,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правильно оформлять предложения на письме, распознавать диалог в письменной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Учащийся получит возможность научиться озаглавливать текст, составлять текст из деформированных предложений,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составлять небольшие тексты по рисунку, составлять предложения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Коммуникативные: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сотрудничать с одноклассниками при выполнении учебной задачи: распределять роли при чтении диалога.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Регулятивные: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оценивать результаты выполненного задания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Познавательные: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информацию в учебнике, анализировать ее.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Проявлять познавательный интерес к новому учебному содержанию; принимать роль ученика на уровне положительного отношения к школе.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смы-словой связи  меж-ду предложениями в тексте. Выбор подходящего заголовка.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216"/>
          <w:tblCellSpacing w:w="0" w:type="dxa"/>
        </w:trPr>
        <w:tc>
          <w:tcPr>
            <w:tcW w:w="380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119</w:t>
            </w:r>
          </w:p>
        </w:tc>
        <w:tc>
          <w:tcPr>
            <w:tcW w:w="244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Предложение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как группа слов, выражающая законченную мысль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Выделение предложений из речи. Установление связи слов в предложении.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1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216"/>
          <w:tblCellSpacing w:w="0" w:type="dxa"/>
        </w:trPr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Выразительное чтение текста по ролям. Наблюдение за постановкой знаков препинания в предложении и диалоге.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1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Диалог.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СЛОВА,   СЛОВА,   СЛОВА…(4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Слово.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слов в речи.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определять количество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 в предложении; вычленять слова из предложения;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предмет (действие, признак) и слово, называющее предмет (признак предмета, действие предмета); классифицировать и объединять слова по значению в тематические группы.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 составлять текст по рисунку и опорным словам.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Коммуникативные: сотрудничать с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одноклассниками при выполнении учебной задачи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Регулятивные: оценивать результаты выполненного задания «Проверь себя» по учебнику и электронному приложению к учебнику.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Познавательные: работать со словарями учебника: толковым и близких и противоположных по значению слов, находить в них нужную информацию о слове.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Проявлять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чувство личной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ответственности за своё поведение на основе содержания текстов учебника; проявлять познавательный интерес к происхождению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Различать слова- названия предметов,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признаков предметов, действий предметов по лексическому значению и вопросу.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в речи «вежливые слова».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употреблением однозначных и многозначных слов, а также слов, близких и противоположных по значению в речи, приобретать опыт в их различении.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этимологией слов «пенал, здравствуйте, благодарю».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Слова-названия предметов и явлений, слова-названия признаков предметов, слова-названия действий предметов.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Составление текста по рисунку и опорным словам.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Тематические группы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Вежливые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однозначные и многозначные.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Слова, близкие и противоположные по значению. Словари учебника: толковый, близких и противоположных по значению слов.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СЛОВО   И   СЛОГ.   УДАРЕНИЕ. (6 ч.)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Слово и слог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Слог как минимальная произносительная единица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Учащийся научится различать слово и слог; определять количество в слове слогов.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 находить новые способы определения слогов в слове, составлять слова из слогов.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Коммуникативные: сотрудничать с одноклассниками при выполнении учебной задачи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Регулятивные: оценивать результаты выполненного задания «Проверь себя» по учебнику. Познавательные: работать с орфоэпическим словарём, находить в нём нужную информацию о произношении слова.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Проявлять чувство ответственности за своё поведение на основе содержания текстов учебника; проявлять познавательный интерес к новому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знанию.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Наблюдать над слоговой структурой различных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модели слов, сопоставлять их по количеству слогов и находить слова по данным моделям. слов с заданным количеством слогов. Сравнивать слова по возможности переноса слов с одной строки на другую.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Определять путём наблюдения способы переноса слов с одной строки на другую.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сравнительных образов.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Деление слов на слоги.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3744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 слов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переноса слов 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Наблюдение над словом как средством создания словесно-художественного образа.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переносить слова по слогам.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предложениях сравнения, осознавать, с какой целью они использованы авторами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 слов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переноса слов.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Ударение. Способы выделения ударения. Словообразующая роль ударения. Графическое обозначение ударения.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ударение в слове,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наиболее рациональные способы определения ударения в слове;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ударные и безударные слоги.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сказку по её данному началу и заключительной части и рисункам к сказке.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изменение значения слова в зависимости от ударения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простые слогоударные модели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Произносить и оценивать слова в соответствии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 нормами литературного произношения.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Ударение.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орфоэпическим словарём.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речи. Коллективное составление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содержания сказки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ЗВУКИ   И   БУКВЫ (34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Звуки и буквы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Смыслоразличительная роль звуков и букв в слове.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различать гласные и согласные звуки; правильно обозначать звуки буквами в письменной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образностью русских слов, звучание которых передаёт звуки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природы.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социальную роль обучающегося. Понимать причины успеха и неудач в собственной учебе.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Выразительно читать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звуки и буквы. Наблюдать над образованием звуков речи на основе проведения лингвистического опыта. Развивать речевой слух: слышать , произносить звуки, выделять звуки из слова. Составлять звуковые модели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образностью русских слов, звучание которых передаёт звуки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природы.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Звуки и буквы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Условные звуковые обозначения слов.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Наблюдение над изобразительными возможностями языка.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Русский алфавит, или Азбука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алфавита.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правильно называть буквы в алфавитном порядке; располагать заданные слова в алфавитном порядке.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 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знание алфавита при пользовании словарями.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учебную задачу урока. Осуществлять решение учебной задачи под руководством учителя. Определять основную и второстепенную информацию.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и осваивать социальную роль обучающегося. Сопоставлять собственную оценку своей работы с оценкой учителя.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Высказываться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значимости изучения алфавита.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называть буквы в алфавитном порядке. Работать  с памяткой «Алфавит» в учебнике. Запоминать последовательность букв в алфавите.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со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Страничкой для любознательных: знакомство с этимологией слов алфавит и азбука,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Русский алфавит, или Азбука Использование алфавита при работе со словарями.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Вступать в общение, выражать свою точку зрения, слушать другого, соблюдать правила общения. Планировать свои высказывания; оценивать правильность выполнения заданий, адекватно воспринимать оценку учителя.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внутреннюю позицию школьника на уровне положительного отношения к урокам русского языка. Понимать причины успеха и неудач в собственной учебе.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Буквы, обозначающие 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Смыслоразличительная роль гласных  букв, обозначающих гласные звуки (сон—сын).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в слове гласные звуки по их признакам; различать гласные звуки и буквы, обозначающие 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в получит возможность научиться  составлять развёрнутый ответ на вопрос по содержанию сказки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свой ответ в соответствии с образцом. Воспринимать учебное задание, выбирать последовательность действий, оценивать ход и результат выполнения.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внутреннюю позицию школьника на уровне положительного отношения к урокам русского языка.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Выразительно читать текст.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в слове гласные звуки по их признакам.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Развивать речевой слух: слышать и произносить правильно гласные звуки.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гласные звуки и буквы, обозначающие 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с форзацем учебника «Чудо-городок звуков и букв» и памяткой в учебнике «Гласные звуки и буквы»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слова с целью выделения в них гласных звуков, одинаковых гласных звуков и др..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звуки.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е, ё, ю, я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 их функции в слове.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цели учебной деятельности с помощью учителя и самостоятельно, находить средства её осуществления. Строить речевое высказывание в устной и письменной форме.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внутреннюю позицию школьника на уровне положительного отношения к урокам русского языка.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с буквой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Составление развёрнутого ответа на вопрос.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внутреннюю позицию школьника на уровне положительного отношения к урокам русского языка.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Ударные и безударные 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Произношение ударного и безударного гласного звука в слове и его обозначение буквой на письме.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проверочное и проверяемое слова;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опорой на заданный алгоритм безударный и ударный гласные звуки в слове, проверять безударную гласную в словах.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устный рассказ по рисунку и опорным словам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Проверять себя и оценивать свои достижения (с помощью учителя). Корректировать свою работу на основе выполненной диагностики.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и осваивать социальную роль обучающегося, осознавать личностный смысл учения.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качественную характеристику гласного звука: гласный ударный или безударный.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памяткой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«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определить в слове ударный и безударный  гласные звуки.»,    определять  с опорой   на заданный алгоритм безударный и ударный гласные звуки в слове.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Находить в двусложных словах букву безударного гласного звука,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написание которой надо проверять.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Ударные и безударные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гласные звуки. Особенности проверяемых и проверочных слов. Правило обозначения буквой безударного гласного звука в двусложных словах.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Отвечать на вопросы, задавать их; понимать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затруднения другого, правильно реагировать на них. Осуществлять анализ, синтез, сравнение, умозаключения, группировку, классификацию, преобразование материала.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Сопоставлять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собственную оценку своей деятельности с оценкой учителя. Стремиться открывать новое знание, преодолевать учебные затруднения.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Ударные и безударные гласные звуки.  Способы проверки написания буквы,обозначающ. безударный гласный звук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Отвечать на вопросы, задавать их; понимать затруднения другого, правильно реагировать на них. Осуществлять анализ, синтез, сравнение, умозаключения, группировку, классификацию, преобразование материала.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Положительно относиться к учению, проявлять желание умело пользоваться русским языком, грамотно говорить и писать.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3312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141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Ударные и безударные 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Написание слов с непроверяемой буквой безударного гласного звука.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3972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речи. Составление устного рассказа по рисунку и опорным словам.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Проверочный диктант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теме: «Ударные и безударные гласные звуки»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устный рассказ по рисунку и опорным словам. Оценивать результаты выполненного задания «Проверь себя» по учебнику и электронному приложению к учебнику.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144 145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Буквы, обозначающие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Смыслоразличительная роль согласных звуков и букв, обозначающих согласные звуки (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очка —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очка).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в слове согласные звуки по их признакам;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буквы, обозначающие согласные звуки;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делить для переноса слова с удвоенной согласной и буквой 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знание, новые способы действия.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Различать в слове согласные звуки по их признакам.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образованием согласных звуков и правильно их произносить.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согласный звук в слове и вне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смыслоразличительной ролью согласных звуков и букв, обозначающих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согласные звуки и буквы, обозначающие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«работу» букв, обозначающих согласные звуки в слове.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Писать грамотно словарные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звуки Слова с удвоенными согласными.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Отвечать на вопросы; понимать затруднения другого, правильно реагировать на них. Осуществлять анализ, синтез, сравнение, умозаключения, группировку, классификацию, преобразование материала.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Положительно относиться к учению, проявлять желание умело пользоваться русским языком, грамотно говорить и писать.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1980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звуки Буквы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Й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со звуком [й’], буквой «и краткое»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согласный звук [й’] и гласный звук [и]. Составлять слова из слогов, в одном из которых есть звук [й’]. Определять путём наблюдения способы переноса слов с буквой «и краткое» (май-ка). Накапливать опыт в переносе слов с буквой «и краткое» (чай-ка) и с удвоенными согласными (ван-на). Объяснять правописание слов, в которых были допущены ошибки, постановку знаков препинания в конце предложения.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учебную задачу урока. Осуществлять решение учебной задачи под руководством учителя. Определять основную и второстепенную информацию. Воспринимать учебное задание, выбирать последовательность действий, оценивать ход и результат выполнения.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Осознание собственных мотивов учебной деятельности.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Твёрдые и мягкие согласные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парные и непарные по твёрдости-мягкости.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в слове и вне слова мягкие и твёрдые, парные и непарные согласные звуки; объяснять, как обозначена на письме твёрдость — мягкость согласного звука.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Положительно относиться к учению, проявлять желание умело пользоваться русским языком, грамотно говорить и писать.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Твёрдые и мягкие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для обозначения твёрдых и мягких согласных звуков.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Осуществлять решение учебной задачи под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руководством учителя. Воспроизводить и применять правила работы в группе. Контролировать свои действия при решении познавательной задачи. Определять основную и второстепенную информацию.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Формирование на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основе содержания текстов учебника гражданской гуманистической позиции – сохранять мир в своей стране и во всём мире.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Твёрдые и мягкие согласные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Обозначение мягкости согласных звуков на письме буквами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и, е, ё, ю, ь.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*Слово с непроверяемым написанием: ребята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Мягкий знак как показатель мягкости согласного звука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объяснять причины расхождения звуков и букв в словах; обозначать мягкость согласного звука мягким знаком в конце слова и в середине слова перед согласным (день, коньки).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восстанавливать текст с нарушенным порядком предложений, определять последовательность повествования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знание, преодолевать учебные затруднения.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роль мягкого знака(ь) в слове в словах (уголь, угольки). Сопоставлять значение и написание слов типа шесть-шест.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Соотносить количество звуков и букв в  словах типа мел-мель.   Объяснять причины расхождения звуков и букв в этих словах.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слова с мягким знаком среди других слов,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подбирать свои примеры слов с мягким знаком (ь).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Учиться обозначать мягкость согласного звука мягким знаком в конце слова и в середине слова перед согласным (день, коньки).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значением названий (подснежник, разведчик).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Мягкий знак как показатель мягкости согласного звука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Мягкий знак как показатель мягкости согласного звука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Восстановление текста с нарушенным порядком предложений.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звонкие и глухие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конце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Произношение парного по глухости-звонкости согласного звука на конце слова и его обозначение буквой на письме.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определять и правильно произносить звонкие и глухие согласные звуки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подбирать проверочное слово путём изменения формы слова (ду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— ду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ы, сне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— сне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а); писать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двусложные слова с парным по глухости-звонкости согласным звуком на конце, объяснять их правописание.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определять тему и главную мысль, подбирать заголовок,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выбирать и записывать предложения, которыми можно подписать рисунки.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Осуществлять решение учебной задачи под руководством учителя. Воспроизводить и применять правила работы в группе. Контролировать свои действия при решении познавательной задачи. Оценивать свою работу на уроке.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знание, новые способы действия.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особенностями глухих и звонких согласных. Дифференцировать глухие и звонкие согласные по звучанию.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и правильно произносить звонкие и глухие согласные звуки  в слове и вне слова .  Наблюдать над смыслоразличительной ролью глухих и звонких согласных  звуков.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глухие и звонкие согласные звуки и буквы, которыми обозначаются эти звуки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Правило обозначения буквой парного по глухости-звонкости согласного звука на конце слова в двусложных словах. Особенности проверяемых и проверочных слов.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 и личностного смысла учения.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проверки написания буквы, обозначающей парный по глухости-звонкости согласный звук 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учебную задачу урока. Осуществлять решение учебной задачи под руководством учителя. Определять основную и второстепенную информацию. Строить логические рассуждения, проводить аналогии, использовать обобщенные способы действий.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знание, новые способы действия, преодолевать учебные затруднения.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157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Проверочный диктант №1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по теме: «Согласные звонкие и глухие».</w:t>
            </w:r>
          </w:p>
        </w:tc>
        <w:tc>
          <w:tcPr>
            <w:tcW w:w="4279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согласные звуки и буквы, подбирать слова к предложенным учителем схемам. Классифицировать слова по группам. Определять количество слогов, букв и звуков в словах. Писать под диктовку текст с соблюдением норм каллиграфии и изученных орфографических правил.</w:t>
            </w:r>
          </w:p>
        </w:tc>
        <w:tc>
          <w:tcPr>
            <w:tcW w:w="5355" w:type="dxa"/>
            <w:gridSpan w:val="2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учебную задачу урока. Осуществлять решение учебной задачи под руководством учителя. Строить логические рассуждения, проводить аналогии, использовать обобщенные способы действий.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знание, новые способы действия.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речи.Выпо-лнение текстовых заданий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Буквы шипящих согласных звуков: непарных твёрдых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ш, ж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непарных мягких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ч, щ.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Проект «Скороговорки».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шипящие согласные звуки в слове и вне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создавать собственный информационный объект, участвовать в презентации проекта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Проверять себя и оценивать свои достижения (с помощью учителя). Корректировать свою работу на основе выполненной диагностики. Отвечать на вопросы, задавать их; понимать затруднения другого, правильно реагировать на них.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деятельности. Преодоление учебных затруднений.</w:t>
            </w:r>
          </w:p>
        </w:tc>
        <w:tc>
          <w:tcPr>
            <w:tcW w:w="6925" w:type="dxa"/>
            <w:vMerge w:val="restart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шипящие согласные звуки в слове и вне слова.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Дифференцировать непарные мягкие и непарные твёрдые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произносить шипящие согласные звуки.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 Страничками для любознательных: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знакомство с происхождением названий  шипящие звуки, с этимологией  слова карандаш.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сочетаний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чк, чн, чт, нч.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Наблюдение над изобразительными возможностями языка.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словах сочетания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чк, чн, чт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подбирать примеры слов с такими сочетаниями; писать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с сочетаниями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чк, чн, чт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наблюдать над образностью слова (олицетворением)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Осуществлять решение учебной задачи под руководством учителя. Воспроизводить и применять правила работы в группе. Контролировать свои действия при решении познавательной задачи. Оценивать свою работу на уроке.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 и личностного смысла учения.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Правило правописания сочетаний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жи—ши, ча—ща, чу—щу.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Учащийся научится писать сочетания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жи—ши, ча—ща, чу—щу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словах.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Осуществлять решение учебной задачи под руководством учителя. Воспроизводить и применять правила работы в группе. Контролировать свои действия при решении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познавательной задачи. Оценивать свою работу на уроке. Владеть монологической и диалогической формами речи.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Сопоставлять собственную оценку своей деятельности с оценкой товарищей,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учителя. Стремиться открывать новое знание, новые способы действия, преодолевать учебные затруднения.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162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Проверочный диктант №2 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теме: «Шипящие согласные звуки»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оценивать результаты выполненного задания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 воспроизводить по памяти содержание сказки.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 и личностного смысла учения.</w:t>
            </w:r>
          </w:p>
        </w:tc>
        <w:tc>
          <w:tcPr>
            <w:tcW w:w="0" w:type="auto"/>
            <w:vMerge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672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 в именах, фамилиях, отчествах, кличках животных, названиях городов и т.д. (общее представление).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имена собственные с заглавной буквы,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их написание,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общении правила и принятые нормы вежливого обращения друг к другу по имени, по имени и отчеству.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получит возможность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информацию о названии своего города; участвовать в презентации проекта.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Осуществлять решение учебной задачи под руководством учителя. Воспроизводить и применять правила работы в группе. Контролировать свои действия при решении познавательной задачи. Оценивать свою работу на уроке.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 и личностного смысла учения.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Понимать и сохранять учебную задачу урока.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таблицу с целью поиска сведений об именах собственных.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со Страничкой для любознательных: знакомство с происхождением названий некоторых русских городов.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информацию о названии своего города или посёлка (в процессе беседы со взрослыми.)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имена собственные с заглавной буквы, объяснять их написание.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rHeight w:val="2256"/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164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Проект</w:t>
            </w:r>
          </w:p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«Сказочная страничка»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изученные орфограммы в названиях прочитанных сказок. Объяснять отличие сказки от рассказа и стихотворения. Записывать слова с изученными орфограммами. Записывать названия сказок в алфавитном порядке.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учебное задание, выбирать последовательность действий, оценивать ход и результат выполнения. Строить логические рассуждения, проводить аналогии, использовать обобщенные способы действий.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собственную оценку своей деятельности с оценкой товарищей, учителя. Стремиться открывать новое знание.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Создавать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собственную иллюстративную и текстовую информацию о любимой сказке.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Участвовать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в её презентации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1386" w:type="dxa"/>
            <w:gridSpan w:val="6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Повторение (1 ч.)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изученного за год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Учащийся научится применять изученные правила при списывании и записи под диктовку; оценивать уровень достижений</w:t>
            </w:r>
          </w:p>
        </w:tc>
        <w:tc>
          <w:tcPr>
            <w:tcW w:w="5355" w:type="dxa"/>
            <w:gridSpan w:val="2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Договариваться друг с другом; использовать речевой этикет, проявлять внимание друг к другу. Извлекать необходимую информацию из текстов различных жанров; определять основную и второстепенную информацию.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и освоение социальной роли обучающегося. Осознание собственных мотивов учебной деятельности и личностного смысла учения.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0" w:type="dxa"/>
            <w:gridSpan w:val="4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7450E1" w:rsidRPr="007F1B10" w:rsidTr="00255407">
        <w:trPr>
          <w:tblCellSpacing w:w="0" w:type="dxa"/>
        </w:trPr>
        <w:tc>
          <w:tcPr>
            <w:tcW w:w="3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4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79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23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382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25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0" w:type="dxa"/>
            <w:tcBorders>
              <w:top w:val="single" w:sz="4" w:space="0" w:color="EAEAEA"/>
              <w:left w:val="single" w:sz="4" w:space="0" w:color="EAEAEA"/>
              <w:bottom w:val="single" w:sz="4" w:space="0" w:color="EAEAEA"/>
              <w:right w:val="single" w:sz="4" w:space="0" w:color="EAEAEA"/>
            </w:tcBorders>
            <w:vAlign w:val="center"/>
            <w:hideMark/>
          </w:tcPr>
          <w:p w:rsidR="007450E1" w:rsidRPr="007F1B10" w:rsidRDefault="007450E1" w:rsidP="00255407">
            <w:pPr>
              <w:spacing w:before="100" w:beforeAutospacing="1" w:after="100" w:afterAutospacing="1" w:line="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7450E1" w:rsidRPr="007F1B10" w:rsidRDefault="007450E1" w:rsidP="007450E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10D26" w:rsidRPr="007F1B10" w:rsidRDefault="00310D26" w:rsidP="00310D26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Календарно-тематическое планирование уроков русского языка </w:t>
      </w:r>
      <w:r w:rsidR="00CE18A7"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2 класс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11"/>
        <w:gridCol w:w="40"/>
        <w:gridCol w:w="40"/>
        <w:gridCol w:w="2063"/>
        <w:gridCol w:w="1396"/>
        <w:gridCol w:w="2378"/>
        <w:gridCol w:w="1568"/>
        <w:gridCol w:w="2118"/>
        <w:gridCol w:w="1927"/>
        <w:gridCol w:w="2062"/>
        <w:gridCol w:w="777"/>
      </w:tblGrid>
      <w:tr w:rsidR="00310D26" w:rsidRPr="007F1B10" w:rsidTr="00255407">
        <w:trPr>
          <w:tblCellSpacing w:w="15" w:type="dxa"/>
        </w:trPr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№</w:t>
            </w:r>
          </w:p>
        </w:tc>
        <w:tc>
          <w:tcPr>
            <w:tcW w:w="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Содержание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( тема )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Тип урока.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Планируемые результаты (предметные)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Элементы содержания</w:t>
            </w:r>
          </w:p>
        </w:tc>
        <w:tc>
          <w:tcPr>
            <w:tcW w:w="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Планируемые результаты (личностные и метапредметные)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Личностные УУД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Познавательные УУД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Коммуникативные УУД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Регулятивные УУД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НАША РЕЧЬ (4 Ч)</w:t>
            </w:r>
          </w:p>
        </w:tc>
      </w:tr>
      <w:tr w:rsidR="00310D26" w:rsidRPr="007F1B10" w:rsidTr="00255407">
        <w:trPr>
          <w:trHeight w:val="732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учебником.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Какая бывает речь?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ориентироваться в учебнике, узнают систему условных обозначений и правила работы с ней.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Делать выводы о значении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по учебнику, пользуясь условными обозначениями.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договариваться и приходить к общему решению.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Планировать совместно с учителем свои действия.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можно узнать о человеке по его речи?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помощью наглядных примеров узнают, что речь является источником информации о человеке; научатся употреблять в речи «вежливые»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поступки с точки зрения общепринятых правил «доброго», «правильного» поведения.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Делать выводы о значении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и делать выводы.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Обнаруживать и формулировать учебную проблему.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отличить диалог от монолога?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различать монолог от диалога и поймут осознанность их употребления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поступки с точки зрения общепринятых правил «доброго», «правильного» поведения.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диалог и монолог.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Сотрудничать с одноклассниками при выполнении учебной задачи.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Аргументировать свою позицию.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828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Контрольное списывание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Урок-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и систематизируют знания по теме «Наша речь»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знания по теме в новых условиях.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Обнаруживать и формулировать учебную проблему совместно с учителем.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Оценивать результаты своей деятельности.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24"/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ТЕКСТ (5 Ч)</w:t>
            </w:r>
          </w:p>
        </w:tc>
      </w:tr>
      <w:tr w:rsidR="00310D26" w:rsidRPr="007F1B10" w:rsidTr="00255407">
        <w:trPr>
          <w:trHeight w:val="864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текст?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признаки текста. Научатся определять тему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предложение и группу предложений.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Аргументировать свою позицию.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Соотносить результат своей деятельности с целью и оценивать его.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тема и главная мысль текста?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определять тему и главную мысль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тему, главную мысль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приходить к общему решению.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48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Части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выделять в тексте начало, основную часть и концовку.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Выделять части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Обнаруживать и формулировать учебную проблему совместно с учителем.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Волевая саморегуляция. Прогнозирование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48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Урок-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умения самостоятельно работать, оформлять предложение, писать слова с сочетаниями ЖИ – ШИ, ЧА – ЩА, ЧУ – ЩУ.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 анализировать слово и выбирать нужный вариант его 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качества и уровня усвоения материала, 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48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исправлять ошибки, и разовьют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 анализировать слово и выбирать нужный вариант его 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качества и уровня усвоения материала, 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ПРЕДЛОЖЕНИЕ (12 Ч)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предложение?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определять признаки предложения, правила постановки знаков препинания в конце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группу предложения и группу слов, оформлять предложение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Обнаруживать и формулировать учебную проблему совместно с учителем.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высказывать своё предположение на основе работы с материалом учебника.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из слов составить предложение?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составлять из слов предложение, находить главное по смыслу слово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предложения, читать их, делать логическое ударение.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Сотрудничество с учителем и сверстниками.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Административный 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умение грамотно списывать, и каллиграфически писать.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Списывать текст, проговаривать его по слогам.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Принимать и сохранять учебную задачу.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252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главные члены предложения?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Познакомятся с терминами «главные члены», «основа предложения»; научатся находить главные члены предложения и его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основу.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основу и второстепенные члены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высказывать своё предположение на основе работы с материалом учебника.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1212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второстепенные члены предложения?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термином «второстепенные члены предложения»; научатся находить второстепенные члены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второстепенные члены предложения, дополнять основу второстепенными членами.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группе; выполнять различные роли (лидера, исполнителя)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924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Подлежащее и сказуемое – главные члены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терминами «подлежащее» и «сказуемое»; научатся находить подлежащее и сказуемое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главные члены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группе; выполнять различные роли (лидера, исполнителя)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Прогнозирование – предвосхищение результата и уровня усвоения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1404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распространённые и нераспространённые члены предложения?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понятиями «и распространённое» и «нераспространённое» предложение; научатся находить в предложении подлежащее и сказуемое.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распространённые и нераспространённые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– определение последовательности промежуточных целей с учётом конечного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732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установить связь слов в предложении?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задавать вопросы к словам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связь слов в предложении, ставить вопрос от главного к зависимому.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оформлять свои мысли в устной и письменной форме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проговаривать последовательность действий на уроке.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Обучающее сочинение по картине.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письменно излагать свои мысли.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строить предложения, излагая свои мысли.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определять и формулировать цель деятельности на уроке.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 сочинений.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выполнять работу над ошибками, допущенными в сочинении; проверять знания по теме «Предложение».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Находить, анализировать и исправлять свои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писать слова с орфограммами, правильно оформлять работу.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замечать и правильно записывать слова с орфограммами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классифицировать и исправлять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Классифицировать ошибки по орфограммам.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аргументировать своё предположение.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СЛОВА, СЛОВА, СЛОВА…(22 Ч)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лексическое значение слова?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« лексическое значение слова».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лексическое значение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поведением партнёра – контроль,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коррекция, оценка его действий.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Прогнозирование результата. Осознание качества и уровня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усвоения материала.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rHeight w:val="396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однозначные и многозначные слова?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«многозначные слова»; развивать речь; пополнять словарный запас учащихся.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однозначные и многозначные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прямое и переносное значение многозначных слов?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понятиями « прямое» и «переносное» значение слова; развивать речь; пополнять словарный запас учащихся.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прямое и переносное значение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Волевая саморегуляция.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синонимы?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термином «синонимы»; пополнят словарный запас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оттенки значений синонимов.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Формулировать проблему с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антонимы?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термином «антонимы»; развивать речь; пополнят словарный запас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тексте антонимы. Употреблять их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оформлять свои мысли в устной и письменной форме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Прогнозирование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Проверят навыки грамотного письма,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умение правильно оформлять работу.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роли языка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Находить в тексте орфограммы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правильно писать слова с ними.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слушать и понимать речь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качества и уровня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усвоения материала – оценка деятельности.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классифицировать и исправлять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Классифицировать ошибки по орфограммам.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аргументировать своё предположение.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составлять план и последовательность действий на уроке.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родственные слова?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«родственные слова», с признаками однокоренных слов; видеть и образовывать родственные слова;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тексте и образовывать родственные слова, употреблять их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мысли в соответствии с задачами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корень слова? Что такое однокоренные слова?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понятиями «корень», «однокоренные слова»; научатся находить в словах корень, образовывать однокоренные слова;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словах корень образовывать однокоренные слова, употреблять их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определять и формулировать цель деятельности на уроке с помощью учителя.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1164"/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бывают слоги?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делить слова на слоги.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Делить слова на слоги.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Как определить ударный слог?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ставить ударение.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Установление учащимися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Находить в словах ударный слог.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оформлять свои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мысли в устной и письменной форме (на уровне предложения или небольшого текста).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Прогнозирование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Обучающее сочинение по серии картинок.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излагать письменную речь.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сочинения по серии картинок.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знания по теме «Слово».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осознанно и произвольно строить своё речевое высказывание.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Оформлять свои мысли письменно.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переносить слова с одной строки на другую? Слов.диктант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правильно переносить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Переносить слова с одной строки на другую.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определять и формулировать цель деятельности на уроке с помощью учителя.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переносить слова с одной строки на другую?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правильно переносить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Переносить слова с одной строки на другую.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определять и формулировать цель деятельности на уроке с помощью учителя.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Контрольный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Урок –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Научатся проверять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изученными орфограммами.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Видеть в словах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орфограммы.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слушать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качества и уровня усвоения материала – оценка деятельности.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43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исправлять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допущенные ошибки, исправлять их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ЗВУКИ И БУКВЫ (34 Ч)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различать звуки и буквы?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о буквах и звуках; научатся различать звуки буквы.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звуки и буквы, записывать транскрипцию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поведением партнера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Прогнозирование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45 46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мы используем алфавит?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порядок букв в алфавите, названия букв, записывать слова в алфавитном порядке.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Называть буквы, записывать слова в алфавитном порядке.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Какие слова пишутся с заглавной буквы?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учащихся об употреблении большой буквы в именах собственных.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имена собственные с большой буквы.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оформлять свои мысли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Коррекция, оценка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Как определить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гласные звуки?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Урок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Научатся различать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гласные и согласные звуки, обозначать гласные звуки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Нравственно-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Видеть гласные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звуки в словах, правильно обозначать их буквами.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слушать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Анализировать,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писать и оформлять предложения, правильно писать слова со знакомыми орфограммами.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писать и оформлять предложения, правильно писать слова со знакомыми орфограммами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исправлять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допущенные ошибки, исправлять их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точно отвечать на вопросы.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слов с безударным гласным звуком в корне.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находить безударные гласные в корне и проверять безударные гласные в корне;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формы слова и однокоренные слова, видеть орфограмму в слове.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Постановка вопроса-инициативное сотрудничество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точно отвечать на вопросы.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слов с непроверяемыми безударными гласными звуками в корне.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проверять безударные гласные в корне;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Видеть орфограмму в слове, проверять безударные гласные в коне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– определение последовательности промежуточных целей с учётом конечного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речи. Обучающее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сочинение.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Урок развития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Научатся оформлять свои мысли на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письме, видеть орфограммы и грамотно писать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роли языка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Писать сочинение, видеть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орфограмму в слове, грамотно писать.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Строить сообщения в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Анализировать, делать выводы,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60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видеть орфограммы и грамотно писать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Уметь писать и оформлять предложения, правильно писать слова со знакомыми орфограммами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Научиться работать над ошибоками.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Объяснять допущенные ошибки, исправлять их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определить согласные звуки?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изученный материал по теме «Согласные звуки».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Различать гласные и согласные звуки.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Согласный звук [Й] и буква И краткое.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особенностями буквы 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Слышать звук [Й] и обозначать его буквами Й, Е, Ё, Ю, 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работать в паре, группе.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Прогнозирование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 с удвоенными согласными.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Урок введения новых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Познакомятся с правописанием слов с удвоенными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согласными.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осознавать роль языка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Слышать слова с удвоенной согласной в корне,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правильно обозначать их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 достаточной полнотой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точностью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определять и формулировать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цель деятельности на уроке с помощью учителя.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66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деформированном текстом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выражать свою мысль письменно и устно.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Составлять рассказ по картинке.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Наши проекты. И в шутку и в серьёз.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деятельность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проектной деятельности; прививать интерес к русскому языку.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Решать логические задачи по русскому языку.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Твёрдые и мягкие согласные звуки и буквы для их обозначения.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способы обозначения мягкости согласных звуков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Обозначать мягкость согласных звуков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к мобилизации сил и энергии, к волевому усилию, к преодолению трудностей.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70, 71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обозначить мягкость согласного звука на письме?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способы обозначения мягкости согласных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Обозначать мягкость согласных звуков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определять и формулировать цель деятельности на уроке с помощью учителя.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72.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73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Правописание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мягкого знака в конце и середине слова перед другими согласными.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Уроки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Повторят способы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обозначения мягкости согласных на письме при помощи буквы 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Установлени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Обозначать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мягкость согласных звуков на письме.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Строить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74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усвоение изученных тем.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орфограмму и правильное написание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видеть, анализировать и исправлять 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ошибки, классифицировать их по орфограммам.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Наши проекты. Пишем письмо.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деятельность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«письмо», правилами его написания.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Письменно излагать свои мысли, писать письма.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Обобщающий урок.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использовать полученные знания в нестандартных условиях.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знания для решения нестандартных задач.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ПРАВОПИСАНИЕ БУКВОСОЧЕТАНИЙ С ШИПЯЩИМИ ЗВУКАМИ (29 Ч)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Буквосочетания ЧК, ЧН, ЧТ, ЩН, НЧ.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Научатся правописанию слов с сочетаниями ЧК, ЧН, ЧТ, ЩН, НЧ; учить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определять орфограмму в слове; развивать мышление.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Установление учащимися связи между целью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Писать в словах сочетания ЧК, ЧН, ЧТ, ЩН, НЧ;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Находить в чужой и собственной работе орфографические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ошибки.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79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речи. Обучающее изложение.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определять тему текста, пересказывать содержание текста с опорой на вопросы плана; устанавливать связь между предложениями; развивать речь.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Пересказывать содержание текста с опорой на вопросы; определять тему и главную мысль текста; находить в словах изученные орфограммы.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темы «Твёрдые и мягкие согласные».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о написании мягких и твёрдых согласных;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словах изученные орфограммы.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Наши проекты. Рифма.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Проектная деятельность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проектной деятельности.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Выбирать способы решения, соотносить задания с изученными темами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Планировать свои действия в соответствии с поставленной задачей и условиями её реализации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Буквосочетания ЖИ –ШИ, ЧА – ЩА, ЧУ – ЩУ.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правописанию слов с сочетаниями ЖИ –ШИ, ЧА – ЩА, ЧУ – ЩУ;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Установление учащимися связи между целью учебной деятельности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Применять правила правописания. Подбирать примеры с определённой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орфограммой.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Умение с достаточной полнотой и точностью выражать свои мысли.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84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Проверь себя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«правописание жи-ши, ча-ща, чу-щу»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правописанию слов с сочетаниями ЖИ –ШИ, ЧА – ЩА, ЧУ – ЩУ;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аналогии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Как отличить звонкие согласные от глухих?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Систематизируют знания учащихся о согласных звуках (звонких и глухих), о произношении этих звуков; способствовать обогащению словарного запаса учащихся.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Характеризовать парные звонкие и глухие согласные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навыки грамотного письма,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словах изученные орфограммы на слух.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Закрепление знаний. 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о написании мягких и твёрдых согласных;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 ошибки, классифицировать их по орфограммам.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парных согласных в корне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Уроки введения новых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Познакомятся со способом проверки парных согласных в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корне путём изменения формы слова и путём подбора однокоренных слов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осознавать роль языка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Проверять парные звонкие и глухие согласные в корне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слова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 достаточной полнотой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осуществлять действие по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90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Распознавание проверяемых и проверочных слов. Проверка парных согласных.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распознавать в корне букву, которая требует проверки (орфограмму), и проверять её путём подбора однокоренного проверочного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Проверять парные звонкие и глухие согласные в корне слова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612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Изложение повествовательного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умению правильно писать слова с парными звонкими и глухими согласными на конце слова;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Пересказывать содержание текста с опорой на вопросы.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612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92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парных звонких и глухих согласных на конце слова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орфографической зоркости парных согласных разными способами;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Проверять парные звонкие и глухие согласные на конце слова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612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Изложение повествовательного текста.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правильно писать слова с парными звонкими и глухими согласными на конце слова;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Пересказывать содержание текста с опорой на вопросы.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96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правильно писать слова с парными звонкими и глухими согласными на конце и в середине слова;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орфограмму и правильное написание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правильно писать и контролировать свои записи.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в словах изученные орфограммы на слух.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 . Обобщение изученного материала.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выполнять работу над ошибками, допущенными в тексте диктанта и грамматических заданиях;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слов с разделительным мягким знаком.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употреблением разделительного мягкого знака и правописание слов с разделительным мягким знаком;на учатся проводить звуко-буквенный анализ слов с разделительным мягким знаком.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Сопоставлять произношение и написание слов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102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Разделительный мягкий знак. Обобщение изученного материала.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правописанию слов с разделительным мягким знаком; учить делать перенос слов с разделительным мягким знаком.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и переносить слова с разделительным мягким знаком.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Контрольное списывание.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каллиграфически правильно списывать слова и предложения без пропусков, замены и искажения букв; учить делать перенос слов с разделительным мягким знаком.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Безошибочно писывать текст с орфографическим проговариванием.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Обучающее сочинение «Зимние забавы»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излагать свои мысли на письме; способствовать развитию речи и мышления учащихся;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сочинение, видеть орфограмму в слове, грамотно писать.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правильно писать и переносить слова с разделительным мягким знаком, делать звуко-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буквенный разбор слова,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Установление учащимися связи между целью учебной деятельности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Соотносить произношение и написание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106</w:t>
            </w:r>
          </w:p>
        </w:tc>
        <w:tc>
          <w:tcPr>
            <w:tcW w:w="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изученного материала.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умения правильно писать и переносить слова с разделительным мягким знаком, делать звуко-буквенный разбор слова,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Соотносить произношение и написание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ЧАСТИ РЕЧИ (47 Ч)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части речи?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тремя самостоятельными частями речи: имени существительном, имени прилагательном, глаголе;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специальную терминологию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имя существительное?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об имени существительном;.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Распределять имена существительные в тематические группы предметов.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 достаточной полнотой и точностью выражать свои мысли в соответствии с задачами и условиями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коммуникации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110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Одушевлённые и неодушевлённые имена существительные.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отличать слова, отвечающие на вопрос кто? от слов, отвечающих на вопрос что; находить имена существительные в тексте и подбирать их самостоятельно; классифицировать неодушевлённые имена существительные; вырабатывать навыки грамотного письма.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специальную терминологию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1548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111,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112,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Собственные и нарицательные имена существительные. Заглавная буква в именах, отчествах и фамилиях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отличать собственные и нарицательные имена существительные, подбирать примеры таких слов самостоятельно; формировать навыки правописания заглавных букв в именах собственных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специальную терминологию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114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 в написаниях кличек животных. Развитие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введения новых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Научатся писать с заглавной буквы собственные имена существительные;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учить подбирать примеры таких слов самостоятельно;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собственные имена существительные.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Строить сообщения в устной и письменной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115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Заглавная буква в географических названиях.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писать с заглавной буквы собственные имена существительные; учить подбирать примеры таких слов самостоятельно;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собственные имена существительные.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Обучающее изложение.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составлять предложения – ответы на вопросы, определять главную мысль текста; учить устанавливать связь слов в предложении; способствовать развитию речи учащихся; развивать орфографическую зоркость.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Пересказывать содержание текста с опорой на вопросы; определять тему и главную мысль текста; находить в словах изученные орфограммы.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знаний о написании слов с заглавной буквы.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учащихся об употреблении заглавной буквы в именах собственных; закрепят навыки правописания изученных орфограмм;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собственные имена существительные.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Обобщат знания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учащихся об употреблении заглавной буквы в именах собственных; закрепить навыки правописания изученных орфограмм.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Применять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правила правописания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слушать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Контроль в форме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проводить работу над ошибками, допущенными в тексте диктанта и грамматических заданиях; формировать умение употреблять в письменной речи имена собственные.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120,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121,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Единственное и множественное число имён существительных.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 об изменении имён существительных по числам; на учатся определять число имён существительных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Изменять имена существительные по числам.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Обучающее изложение.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Научатся составлять предложения – ответы на вопросы, определять главную мысль текста; учить устанавливать связь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слов в предложении;развитию речи ; развитию орфографической зоркости.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Пересказывать содержание текста с опорой на вопросы; определять тему и главную мысль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текста; находить в словах изученные орфограммы.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124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умения распознавать в речи имена существительные, классифицировать одушевлённые и неодушевлённые имена существительные, собственные и нарицательные, изменять существительные по числам;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в речи имена существительные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учащихся об имени существительном; проверить усвоение орфографических навыков на основе изученных тем.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выполнять работу над ошибками, допущенными в тексте диктанта и грамматических заданиях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127,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128,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глагол?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частью речи – глаголом, его отличительными признаками и ролью в речи;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Видеть глаголы в речи, составлять словосочетания с глаголами.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Единственное и множественное число глаголов.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 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единственным и множественным числом глаголов, их отличительными признаками и ролью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число глаголов.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частицы НЕ с глаголами.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правописанию раздельного написания глаголов с частицей НЕ; познакомить их отличительными признаками и ролью в речи;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частицу НЕ раздельно с глаголами.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и закрепление знаний по теме «Глагол».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правописанию раздельного написания глаголов с частицей НЕ; развивать речь.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частицу НЕ раздельно с глаголами.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текст-повествование?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введения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Познакомятся с понятием текст – повествование, с его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отличительными признаками.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роли языка и речи в жизни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Распознавать текст – повествование и выделять его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характерные признаки.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Строить сообщения в устной 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135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знания по теме «Глагол».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частицу НЕ раздельно с глаголами, видеть глаголы в тексте.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имя прилагательное?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со словами, обозначающими признаки предметов, отвечающими на вопросы какой? какая? какое? какие?, и их ролью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прилагательные в тексте.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Связь имени прилагательного с именем существительным.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со смысловым значением имён прилагательных; связь имени прилагательного с именем существительным.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связь между существительным и прилагательным.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Прилагательные близкие и противоположные по значению.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Получат представление о прилагательных – синонимах и прилагательных – антонимах и их роли в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Подбирать к существительным прилагательные, близкие и противоположные по смыслу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139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Единственное и множественное число имён прилагательных.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час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распознавать прилагательные в единственном и множественном числе.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Определять число имени прилагательного.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текст – описание?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 текст – описание, с его отличительными признаками;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текст – описание и выделять его характерные признаки.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141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знания по теме «Имя прилагательное».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связь между существительным и прилагательным.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142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понятие о предлоге.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предлогом как часть речи, его роли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Осознавать предлог как часть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Владение диалоговой речи.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Раздельное написание предлогов со словами.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писать предлоги раздельно с другими словами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связь слов в предложении с помощью предлогов.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Восстановление предложений.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Научатся анализировать и корректировать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предложения с нарушенным порядком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Осознание роли языка и речи в жизни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Писать предлоги отдельно от других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145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умение писать наиболее употребляемые предлоги.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Устанавливать связь слов в предложении с помощью предлогов.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146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умение писать наиболее употребляемые предлоги раздельно со словами, навыки правописания слов на изученные правила.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предлоги отдельно от других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Провести работу над ошибками, допущенными в тексте диктанта и грамматических заданиях; формировать умения находить и исправлять ошибки; повторить и закрепить изученный материал.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Классифицировать ошибки в соответствии с изученными правилами.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148,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Что такое местоимение?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Уроки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Получат представление о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местоимении как части речи, его роли в предложении.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осознавать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Осознавать местоимение как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часть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слушать и понимать речь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осуществлять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150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Что такое текст – рассуждение?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введения новых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Познакомятся с понятием текст – рассуждение, с его отличительными признаками; развивать речь, коммуникативные навыки.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текст – рассуждение и выделять его характерные признаки.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151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Проверка знаний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умение писать местоимения.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Писать местоимения отдельно от других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Контрольный диктант.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правописание слов с изученными орфограммами.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над ошибками.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Научатся находить и исправлять ошибки; повторить и закрепить изученный материал.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Классифицировать ошибки в соответствии с изученными правилами.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ПОВТОРЕНИЕ (17 Ч)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154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«Текст».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Повторить изученный материал по теме «Текст».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Отличать текст от предложения.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Сочинение по картине.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развития речи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Формировать навыки описания картины.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Соотносить словесные и зрительные образы.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осуществлять действие по образцу и заданному правилу.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156, 157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«Предложение».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Повторить изученный материал по теме «Предложение».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Отличать предложение от группы слов.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выражать свои мысли в соответствии с задачами урока и условиями коммуникации.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«Слово и его значение».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Повторить изученный материал по теме «Слово и его значение».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однокоренные слова по двум признакам.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159,</w:t>
            </w:r>
          </w:p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«Части речи».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Повторить изученный материал по теме «Части речи».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Осознание роли языка и речи в жизни человека.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Распознавать части речи.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«Звуки и буквы».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Повторить изученный материал по теме «Звуки и буквы».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Установление учащимися связи между целью учебной </w:t>
            </w: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Проводить фонетический анализ слова.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Строить сообщения в устной и письменной форме.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310D26" w:rsidRPr="007F1B10" w:rsidRDefault="00310D26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162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по теме «Правила правописания».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Проверить знания учащихся о правилах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слушать и понимать речь других.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Контрольное списывание.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 контроль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Проверят умение списывать текст без нарушения правил каллиграфического письма, без грамматических ошибок.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осознавать роль языка и речи в жизни людей.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Видеть орфограммы в слове.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 в форме сличения способа действия и его результата.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36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164 – 169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 и закрепление изученного материала.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Повторят и закрепят изученный материал; проверят знания учащихся.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Нравственно-этическая ориентация.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Применять правила правописания.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учебного сотрудничества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Анализировать, делать выводы, сравнивать.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310D26" w:rsidRPr="007F1B10" w:rsidTr="00255407">
        <w:trPr>
          <w:trHeight w:val="24"/>
          <w:tblCellSpacing w:w="15" w:type="dxa"/>
        </w:trPr>
        <w:tc>
          <w:tcPr>
            <w:tcW w:w="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Обобщение знаний по курсу русского языка 2 класс.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–рефлексии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Обобщат знания , полученные в процессе изучения отдельных тем, установить связь между ними.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Установление учащимися связи между целью учебной деятельности и её мотивом.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Использовать полученные знания.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Работать в парах, группах;</w:t>
            </w:r>
          </w:p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участвовать в обсуждении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310D26" w:rsidRPr="007F1B10" w:rsidRDefault="00310D26" w:rsidP="00255407">
            <w:pPr>
              <w:spacing w:before="100" w:beforeAutospacing="1" w:after="100" w:afterAutospacing="1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результатов работы.</w:t>
            </w:r>
          </w:p>
        </w:tc>
        <w:tc>
          <w:tcPr>
            <w:tcW w:w="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10D26" w:rsidRPr="007F1B10" w:rsidRDefault="00310D26" w:rsidP="00255407">
            <w:pPr>
              <w:spacing w:after="0" w:line="24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310D26" w:rsidRPr="007F1B10" w:rsidRDefault="00310D26" w:rsidP="00310D26">
      <w:pPr>
        <w:shd w:val="clear" w:color="auto" w:fill="FFFFFF"/>
        <w:spacing w:after="0" w:line="240" w:lineRule="auto"/>
        <w:textAlignment w:val="bottom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10D26" w:rsidRPr="007F1B10" w:rsidRDefault="00310D26" w:rsidP="00310D26">
      <w:pPr>
        <w:shd w:val="clear" w:color="auto" w:fill="FFFFFF"/>
        <w:spacing w:after="120" w:line="240" w:lineRule="auto"/>
        <w:textAlignment w:val="bottom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1342" w:rsidRPr="007F1B10" w:rsidRDefault="00381342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1342" w:rsidRPr="007F1B10" w:rsidRDefault="00381342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1342" w:rsidRPr="007F1B10" w:rsidRDefault="00381342" w:rsidP="00CE18A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4A4A4A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4A4A4A"/>
          <w:sz w:val="24"/>
          <w:szCs w:val="24"/>
          <w:lang w:eastAsia="ru-RU"/>
        </w:rPr>
        <w:t>Календарно – тематическое планирование по русскому языку  </w:t>
      </w:r>
      <w:r w:rsidR="00CE18A7" w:rsidRPr="007F1B10">
        <w:rPr>
          <w:rFonts w:ascii="Times New Roman" w:eastAsia="Times New Roman" w:hAnsi="Times New Roman" w:cs="Times New Roman"/>
          <w:b/>
          <w:bCs/>
          <w:color w:val="4A4A4A"/>
          <w:sz w:val="24"/>
          <w:szCs w:val="24"/>
          <w:lang w:eastAsia="ru-RU"/>
        </w:rPr>
        <w:t>3 класс</w:t>
      </w:r>
    </w:p>
    <w:p w:rsidR="00381342" w:rsidRPr="007F1B10" w:rsidRDefault="00381342" w:rsidP="0038134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4A4A4A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color w:val="4A4A4A"/>
          <w:sz w:val="24"/>
          <w:szCs w:val="24"/>
          <w:lang w:eastAsia="ru-RU"/>
        </w:rPr>
        <w:t>                                 </w:t>
      </w:r>
    </w:p>
    <w:tbl>
      <w:tblPr>
        <w:tblW w:w="2160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90"/>
        <w:gridCol w:w="2707"/>
        <w:gridCol w:w="2364"/>
        <w:gridCol w:w="11"/>
        <w:gridCol w:w="2271"/>
        <w:gridCol w:w="3595"/>
        <w:gridCol w:w="375"/>
        <w:gridCol w:w="5837"/>
        <w:gridCol w:w="12"/>
        <w:gridCol w:w="1453"/>
        <w:gridCol w:w="624"/>
        <w:gridCol w:w="1761"/>
      </w:tblGrid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№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Тема урока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Тип урока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Решаемые проблемы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(цель)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План. результ.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(в соотв. с ФГОС )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Обучен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Дом.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задание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Понятие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Предметные 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результаты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УУД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Наша речь.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Виды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распознавать виды речи и ее значении в жизни человека; развивать устную речь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Речь устная, речь письменная,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внутренняя речь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научатся различать виды речи, писать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ПРАЗДНИК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анализировать высказывания о русском языке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формировать навык  общения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новые учебные задачи в сотрудничестве с учителем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,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ориентация в прописи.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задавать вопросы.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с.6 – 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 3.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Наш язык.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понятием «хорошая речь», уточнить представления детей о языке как средстве общения, о языке как системе знаний, чем отличаются язык и речь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Чем отличаются язык и речь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научится выяснять значение слова язык, размышление о языке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анализировать высказывания о русском языке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владение русским языком, письмо слова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ВМЕСТЕ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о  помощи, обращаться за помощью,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С.8 – 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с.4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(с.9)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Текст. Типы текстов.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Уточнить представление о тексте и его признаках, учить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определять тип текста.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Текст и предложение.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Текст повествовательный,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описательный, текст-рассуждение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научится различать признаки текста            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подбирать заголовки к тексту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списывания текста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и удерживать учебную задачу, применять установленные правила.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поиск и выделение информации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 ставить вопросы и обращаться за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помощью.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С.12 -13.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с. 5 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Соста 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вить текст – описание животного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Текст. Типы текстов.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редактировать текст; развивать устную речь, умение делить текст на части.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Текст, тема,  главная мысль, заголовок, части текста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 определять типы текстов                  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текста из деформированных  предложений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 составление текста по  самостоятельно выбранной теме на основе  личных впечатлений,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ОРЕХ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задачу, применять установленные правила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о помощи, обращаться за помощью.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с.6 -7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(с.14)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Предложение.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о предложении, правильно оформлять предложение на письме,  находить главные члены предложения.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составлять описательный текст по репродукции картины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Предложение, законченная мысль, диалог,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репродукция, пейзаж.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научится правильно оформлять предложение на письме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отделять в устной речи одно предложение от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другого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оформление предложений в диалогической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 использовать вопросы для составления 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высказывать свои впечатления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безошибочное написание описательного текста по картине.  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и оценивать процесс и результат  деятельности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знаково-символические средства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 применять знания, умения  и навыки, осознанно и произвольно строить свои сообщения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строить понятные для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партнёра высказывания.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с.15 – 16.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с.8-9.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КАРТИНЫ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С.130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запис. Предл.на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«Летним днем в лесу»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Виды предложений по цели высказывания.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 xml:space="preserve">Познакомить с особенностями предложений, разных по цели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высказывания;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Предложения повествователь-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ные, вопроситель-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ные,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побудительные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различать предложения , писать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ОВЁС.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устанавливать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правильную интонацию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совершенствовать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постановку знаков препинания в конце предложений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 и применять простейшие навыки письма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 адекватно использовать речь для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планирования и регуляции своей деятельности, слушать собеседника.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с.17-18.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с.10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У.26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Виды предложений по    интонации.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Уточнять представления детей о предложениях, разных по интонации,  выбор знаков препинаний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Предложения восклицательные, невосклацательные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анализировать таблицу                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предложения в устной и письменной речи.  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правильно находить восклицательные и невосклицательные предложения и ставить знак в конце предложений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 и удерживать внимание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выделять и формулировать познавательную цель.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.20-23.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с.11.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У.33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(с.23)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Предложения с обращением.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 о словах- обращениях, научить ставить знаки препинания , составление предложений и текстов по рисунку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Диалог, обращение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научится находить в тексте обращение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 ставить знаки препинания в предложения с обращениями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 работа с текстом, составление диалогов, включающих обращение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задачу, применять установленные правила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 и применять полученные умения и навыки.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Адекватно использовать речь для планирования и регуляции своей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с.24-26.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У.36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(с.26)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Развивать представление о связи между предложениями в тексте; учить передавать содержание текста по коллективно составленному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плану.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Текст, тема,  главная мысль, заголовок, части текста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научится делить текст на части;        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подбирать название частей 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записи текста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поиск и выделение информации.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вопросы и обращаться за помощью.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2 предл. 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Обращен.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Главные и второстепен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ные члены предложения.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главные и второстепенные члены предложений,  распознавать распространенные и нераспространенные предложения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Главные члены предложения, подлежащее, сказуемое, второстепенные члены предложения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научится распознавать предложения распространенные и нераспространенные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выработать умение определять главные и второстепенные члены предложений    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составление предложений их группы слов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 и применять полученные умения и навыки, устанавливать соответствие полученного результата поставленной цели.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 уметь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просить помощи, обращаться за помощью, задавать вопросы, строить понятные для партнёра высказывания.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с.26-28.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У.41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Главные и второстепен-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ные члены предложения.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разбирать предложения по членам предложений, обогащение словарного запаса обучающихся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Основа предложения, главные и второстепенные члены предложения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устанавливать связь слов в предложении, правильно писать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ВОСТОК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грамматическую  основу предложения.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                                  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соотнесение предложений со схемой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с.29-30.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14 -15.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У.46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Простое и сложное предложение.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общее представление о простом 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сложном предложении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, учить различать простое и сложное предложение; устанавливать связь слов в предложении.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Простое предложение, грамматическая основа, сложное предложение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различать простое и сложное предложения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грамматическую  основу сложного предложения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самостоятельная работа с заданиями учебника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задачу,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просить помощи, адекватно использовать речь для планирования и регуляции своей деятельности, строить понятные для партнёра высказывания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С.31-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32.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с.16.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У.51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Простое и сложное предложение.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Формировать умение распознавать простые и сложные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предложения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Словосочетание, главное  и зависимое слово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находить главное и зависимое слово в словосочетаниях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 составлять схемы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словосочетаний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правильно выполнять полный разбор предложения по членам согласно Памятки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 деятельности;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Коммуникативные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просить помощи, обращаться за помощью, задавать вопросы, строить понятные для партнёра высказывания.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33-34.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с.17.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У.55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(с.34)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14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Словосочета-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устанавливать связь слов с словосочетании, находить главное и зависимое слово,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Словосочета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ние, главное  и зависимое слово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находить главное и зависимое слово в словосочетаниях, правильно писать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ПШЕНИЦА.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составлять схемы словосочетаний.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правильно выполнять полный разбор предложения по членам согласно Памятки.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поиск и выделение необходимой информации, анализ объектов с целью выделения признаков.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просить помощи, адекватно использовать речь для планирования и регуляции своей деятельности.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35- 36.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с.18.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У.60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(с.36)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Словосочетание.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о словосочетании; формировать умение выполнять разбор предложения по членам; развивать устную речь.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Словосочета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ние, главное  и зависимое слово, схема словосочетания.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находить главное и зависимое слово в словосочетаниях.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составлять и записывать предложения.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правильно выполнять полный разбор предложения по членам согласно Памятки.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учебную задачу,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поиск и выделение необходимой информации, анализ объектов с целью выделения признаков.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просить помощи, адекватно использовать речь для планирования и регуляции своей деятельности, строить понятные для партнёра высказывания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с.37 – 38.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с.19.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У.63(с.37)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№1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 теме: «Предложение»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знания, умения и навыки по теме: «Предложе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ние»; выявить уровень сформированности навыков правописания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Предложение, слово, текст, словосочетание, грамматическая основа предложения, главные члены предложения.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 о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пределят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ь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тип  текста, цель высказывания и интонацию предложения.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                          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писать раздельно слова в предложении, оформлять предложения, записывать слова без пропуска, искажения и замены букв.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учитывать правила в планировании и контроле способа выполнения учебной задачи.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обработка информации, осознанное и правильное чтение и написание;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громкоречевой форме.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17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Лексическое значение слова. Слова однозначные и многозначные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представления учащихся о слове и его лексическом значении, об однозначных и многозначных словах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лексическое значение, слова однозначные,слова многознач- 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определять лексическое значение слов 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АЛЬБОМ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распознавать однозначные и многозначные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работа со схемой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 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обработка информации, осознанное и правильное чтение и написание;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громкоречевой и письменной форме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с.40 -42.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с.20 -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У.67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Синонимы и антонимы.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умении распознавать в речи слова синонимы и антонимы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Синонимы, антонимы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распознавать в речи синонимы и антонимы, писать правильно слово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ПОГОДА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подбирать необходимые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словарем,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уметь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обращаться за помощью, задавать вопросы, строить понятные для партнёра высказывания.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с.42 – 44.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с.23-25.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У.74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(с.44)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Омонимы.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первое представление об омонимах, учить  находить такие слова в речи, узнавать их среди других лексических групп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Лексическое значении, омонимы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 находить омонимы в устной и письменной речи, писать правильно слово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ПОНЕДЕЛЬНИК.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выяснять лексической значение слов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 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обращаться за помощью, задавать вопросы, строить понятные для партнёра высказывания.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с.45-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с.26-27.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У.78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(с.46)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Слово и словосочета-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о словосочетании, показать сходство и различие слова и словосочетания,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словосочетание, главное, зависимое слово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словосочетание как сложное название предметов (действий, признаков)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в словосочетании  главное и зависимое слово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изученными орфограммами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 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обращаться за помощью, задавать вопросы, строить понятные для партнёра высказывания.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с.28.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У.82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21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Фразеологизмы.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представление об устойчивых сочетаниях слов (фразеологизмах),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Устойчивые словосочетания, фразеологизм, фразеологический словарь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что такое фразеологизмы, соотнесение их с рисунками,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РАКЕТА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замечать в речи фразеологизмы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со словарем, умение находить лексические значения слов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рефлексию способов и условий действий, смысловое чтение;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использовать речь для регуляции своего действия.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с.49-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с.29-30.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У.87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(с.50)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 Н.Сладков «Елочка».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умения учащихся определять тип, тему текста и его частей; подбирать заголовок к тексту, передавать содержание текста с использованием тех средств выразительности, которые даны в тексте-образце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Изложение, тема, главная мысль, заголовок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определение темы частей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нахождение фрагментов частей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составление текста и его проверка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развивать рефлексию способов и условий действий, смысловое чтение;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использовать речь для регуляции своего действия.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2 пр-я с фразеологизмами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Части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об изученных частях речи, их роли в  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по репродукции небольшой текст. Находить в нем изученные чести речи 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Части речи. Имя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ное, имя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ное,  глагол,  местоимение.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слова с непроверяемыми написаниями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части речи с опорой на таблицу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предложений по членам предложений, по частям речи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использовать речь для регуляции своего действия.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с.53-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КАРТИНЫ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С.130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У.92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(с.54)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24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Имя существительное.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представление учащихся о признаках имен существительных и местоимений , учить различать эти части речи и правильно  употреблять их в речи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существительное, местоимение.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классификация частей речи,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ТРАКТОР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грамматические признаки  частей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замена имен существительных местоимением, написание имен собственных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С.55-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с.32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У.96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(с.56)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. Имя прилагатель-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ное.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и уточнить представление учащихся о признаках имен прилагательных,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их роли в речи,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прилагательное, слова-синонимы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устанавливать связь имен прилагательных с именами существительными,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ЧЁРНЫЙ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различать оттенки значений имен прилагательных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отгадывание загадок с именами прилагательными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с.57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с.33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У.100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(с.58)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Глагол.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и уточнить представление учащихся о глаголе как части речи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словосочетание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определение роли глаголов в тексте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определение глаголов по вопросам и по обобщенному лексическому значению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непроверяемыми написаниями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С.33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 2 пр –я, под. гл. члены 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Что такое имя числительное?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общее представление об особенностях имени числительного как части речи;  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числительное, количество предметов, порядок при счете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 определять имена числительные по  обобщенному лексическому значению; писать правильно слова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ВОСЕМЬ,ЧЕТЫРЕ,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ВТОРНИК,СРЕДА.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Объяснить значение имен прилагательных в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запись по памяти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с.59-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с.34.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У.105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(с.60).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28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Однокоренные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 представление учащихся о признаках однокоренных слов, воспроизвести знания об одинаковом написании корня в однокоренных словах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однокоренные слова. Лексическое значение слов.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распознавать однокоренные слова, выделять в них корень,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КАРТОФЕЛЬ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однокоренные слова в тексте и самостоятельно их записывать ,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различать, сравнивать однокоренные слова и слова-синонимы, слова с омонимичными корнями.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строить понятные для партнёра высказывания, умение слушать собеседника.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С.61-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С.35.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111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 62)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Звуки и буквы.Гласные звуки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гласных звуках и буквах, их обозначающих,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Гласные звуки, буквы. Звуки ударные, безударные. Слог.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различать слово и слог, букву и звук; писать правильно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ОВОЩИ, ПЕТРУШКА, ГОРОХ.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правильно определять количество слогов в словах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буквы для обозначения безударного гласного звука в словах.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строить понятные для партнёра высказывания, умение слушать собеседника.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С.63 – 64.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37.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У.116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(с.64)</w:t>
            </w:r>
          </w:p>
        </w:tc>
      </w:tr>
      <w:tr w:rsidR="00381342" w:rsidRPr="007F1B10" w:rsidTr="00255407">
        <w:trPr>
          <w:trHeight w:val="1068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Звуки и буквы.Согласные звуки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согласных звуках и буквах, обозначающих согласные звуки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Звуки согласные, парные, непарные, звонкие, глухие, твердые, мягкие.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согласные звуки и буквы, писать правильно слова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ОГОРОД, ОГУРЕЦ, ПОМИДОР.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 таблицей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 xml:space="preserve">написание 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буквосочетаний с шипящими согласными звуками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lastRenderedPageBreak/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умение слушать собеседника,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С.65 – 66.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С.38.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 120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(с.66)</w:t>
            </w:r>
          </w:p>
        </w:tc>
      </w:tr>
      <w:tr w:rsidR="00381342" w:rsidRPr="007F1B10" w:rsidTr="00255407">
        <w:trPr>
          <w:trHeight w:val="792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31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Звонкие и глухие согласные.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Разделительный мягкий знак.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умение учащихся правильно обозначать на письме парные по глухости-звонкости согласные звуки; писать слова с разделительным мягким знаком и другими орфограммами.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Буквосочетание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Звуко-буквенный разбор.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 проверяемая, орфограмма непроверяемая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качественную характеристику гласных и согласных звуков,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КОМПЬЮТЕР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наличие в словах изученные орфограммы, писать слова с разделительным мягким знаком.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подбирать проверочные слова с заданной орфограммой,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перенос слов с разделительным мягким знаком.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слушать собеседника,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С.39-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40.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(с.70)</w:t>
            </w:r>
          </w:p>
        </w:tc>
      </w:tr>
      <w:tr w:rsidR="00381342" w:rsidRPr="007F1B10" w:rsidTr="00255407">
        <w:trPr>
          <w:trHeight w:val="36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36" w:lineRule="atLeast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определять тему текста и его частей, подбирать языковой материал соответственно вопросам плана , последовательно излагать содержание текста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Текст, части текста. Тема. Заголовок. Описание.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типа текста, его структуры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писать  изложение в соответствии с поставленной задачей</w:t>
            </w:r>
          </w:p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написание слов с изученными орфограммами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смысловое чтение, подведение под понятие на основе распознавания объектов.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слушать собеседника,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 -</w:t>
            </w:r>
          </w:p>
          <w:p w:rsidR="00381342" w:rsidRPr="007F1B10" w:rsidRDefault="00381342" w:rsidP="00255407">
            <w:pPr>
              <w:spacing w:after="0" w:line="36" w:lineRule="atLeast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сать 5 слов с разд./ ь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33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lastRenderedPageBreak/>
              <w:t>Обобщение и закрепление изученного.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умение распознавать части речи , подбирать однокоренные слова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лексическое значение. Омонимы. Части речи. Однокоренные слова.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выявление и исправление ошибок изложения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распознавать части речи и подбирать однокоренные слова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звуко-буквенный разбор слов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слушать собеседника, формулировать свои затруднения.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С.70- 71.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lastRenderedPageBreak/>
              <w:t>34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 «Рассказ о слове»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лексическое значение.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лексическое значение. Омонимы. Части речи. Однокоренные слова.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развивать рефлексию способов и условий действий, смысловое чтение;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произвольно строить свои сообщения, анализировать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уметь использовать речь для регуляции своего действия.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№2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 теме: «Слово в языке и речи».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исправлять ошибки, допущенные в работе, написание проверочного диктанта.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выявление и исправление ошибок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для орфографического анализа любое слово из диктанта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оценивать результаты выполненного задания</w:t>
            </w:r>
          </w:p>
        </w:tc>
        <w:tc>
          <w:tcPr>
            <w:tcW w:w="36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материализованной, гипермедийной, громкоречевой и умственной формах.</w:t>
            </w:r>
          </w:p>
        </w:tc>
        <w:tc>
          <w:tcPr>
            <w:tcW w:w="6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12648" w:type="dxa"/>
            <w:gridSpan w:val="1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Что такое корень слова?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 представление учащихся о признаках понятий «однокоренные слова», «корень слова»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Корень слова. Общее лексическое значение.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общее лексическое значение слов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различать однокоренные слова  и выделять в них корень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 однокоренных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материализованной, гипермедийной, громкоречевой и умственной формах.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75.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С.41.</w:t>
            </w:r>
          </w:p>
        </w:tc>
        <w:tc>
          <w:tcPr>
            <w:tcW w:w="66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Записать однокр.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1в -мор-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2в -гор-</w:t>
            </w:r>
          </w:p>
        </w:tc>
      </w:tr>
      <w:tr w:rsidR="00381342" w:rsidRPr="007F1B10" w:rsidTr="00255407">
        <w:trPr>
          <w:trHeight w:val="1416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37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Как найти в слове корень?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39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о чередующихся согласных звуках в корне слова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 .Чередование согласных, сложные слова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чередование согласных в корне,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СТОЛИЦА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одинаково писать гласные и согласные в корне  однокоренных слов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подбирать примеры однокоренных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 и правильно строить сообщения в устной  и письменной форме.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строить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понятные для партнёра вывысказыванвысказывания, умение слушать собеседника.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С.75 – 77.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С.42.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У.141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(с.78).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Сложные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сложных словах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Писать правильно слова на изученные орфограммы; определять границы предложений.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осуществлять пошаговый контроль по результату.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Что такое окончание?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формы одного слова, формировать представление об окончании как об изменяемой части слова, его роли в образовании форм слова, его роли в словосочетании и предложении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Формы слова. Окончание.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 изменении формы слова лексическое значение остается без изменения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изменять форму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связь слов в словосочетании и предложении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Регулятивные:  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Познавательные: 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Коммуникативные: 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С.79-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80.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У.146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(с.81)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Как найти в слове окончание?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учащихся о признаках окончания как части слова, развивать умение находить в слове окончание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Форма слова. Окончание. Нулевое окончание.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формулирование определения окончания, умение выделять окончание, нулевое окончание, правильное написание слов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ОБЕД, УЖИН.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 н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ахождение в слове окончания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составление предложений из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с.82 – 83.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С.44.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У.152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(с.83)</w:t>
            </w:r>
          </w:p>
        </w:tc>
      </w:tr>
      <w:tr w:rsidR="00381342" w:rsidRPr="007F1B10" w:rsidTr="00255407">
        <w:trPr>
          <w:trHeight w:val="672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Что такое приставка?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Как найти в слов еприставку?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умения учащихся правильно писать слова с  изученными орфограммами, правильно оформлять предложения на письме.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Части слова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гласные и согласные в корне, суффиксе.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 о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пределят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ь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место орфограммы в слове.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писать раздельно слова в предложении, оформлять предложения, записывать слова без пропуска, искажения и замены букв.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учитывать правила в планировании и контроле способа выполнения учебной задачи.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обработка информации, осознанное и правильное чтение и написание;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громко речевой форме.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768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приставок</w:t>
            </w: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учащихся о приставке как значимой части слова, ознакомить с некоторыми приставками, их написанием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слова. Приставка.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приставка, ее значение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нахождение приставок в словах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образование новых глаголов с помощью различных приставок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вопросы, обращаться за помощью.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С.85-86.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Сост. 2 пря,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 глаго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лы с прист.</w:t>
            </w:r>
          </w:p>
        </w:tc>
      </w:tr>
      <w:tr w:rsidR="00381342" w:rsidRPr="007F1B10" w:rsidTr="00255407">
        <w:trPr>
          <w:trHeight w:val="1188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Что такое суффикс?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Как найти в слове суффикс?</w:t>
            </w: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со значением приставок, развивать умение находить приставку в слове, образовывать однокоренные слова с приставками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учащихся распознавать изученные части слова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Корень слова. Приставка 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что нужно сделать, чтобы найти приставку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выделять изучаемые части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нахождение глаголов в тексте, выделение изученных орфограмм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значение приставок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Распознавание приставок в словах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образование новых слов при помощи приставок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вопросы, обращаться за помощью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 и передача информации устным и письменным способами.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вопросы, обращаться за помощью.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С.86- 88.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С.46.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У.163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(с.88)</w:t>
            </w:r>
          </w:p>
        </w:tc>
      </w:tr>
      <w:tr w:rsidR="00381342" w:rsidRPr="007F1B10" w:rsidTr="00255407">
        <w:trPr>
          <w:trHeight w:val="336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Значения суффиксов.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с суффиксом как значимой частью слова, развивать умение находить в словах суффиксы.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Корень.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Окончание. Суффикс.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уменьшительно-ласкательные, увеличительные и др. значения суффиксов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находить суффиксы в словах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безударными гласными в корне, лексическое значение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С.89- 90.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С.47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Записать 10 слов с суффиксами.</w:t>
            </w:r>
          </w:p>
        </w:tc>
      </w:tr>
      <w:tr w:rsidR="00381342" w:rsidRPr="007F1B10" w:rsidTr="00255407">
        <w:trPr>
          <w:trHeight w:val="293"/>
        </w:trPr>
        <w:tc>
          <w:tcPr>
            <w:tcW w:w="312" w:type="dxa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Сочинение по репродукции картины А.А.Рылова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«В голубом просторе»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по репродукции картины  сочинения</w:t>
            </w:r>
          </w:p>
        </w:tc>
        <w:tc>
          <w:tcPr>
            <w:tcW w:w="936" w:type="dxa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Текст-описание</w:t>
            </w:r>
          </w:p>
        </w:tc>
        <w:tc>
          <w:tcPr>
            <w:tcW w:w="2688" w:type="dxa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анализ содержания картины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высказывать свое отношение к картине, составлять (под руководством учителя) по картине описательный текст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безошибочное написание сочинения, умение работать со словарем</w:t>
            </w:r>
          </w:p>
        </w:tc>
        <w:tc>
          <w:tcPr>
            <w:tcW w:w="3588" w:type="dxa"/>
            <w:gridSpan w:val="3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решения, вносить необходимые коррективы в действие после  его завершения на основе его оценки и учета сделанных ошибок.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слушать собеседника, формулировать свои затруднения.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и оценивать процесс и результат деятельности</w:t>
            </w:r>
          </w:p>
        </w:tc>
        <w:tc>
          <w:tcPr>
            <w:tcW w:w="624" w:type="dxa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КАРТИНЫ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С.131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.48</w:t>
            </w:r>
          </w:p>
        </w:tc>
        <w:tc>
          <w:tcPr>
            <w:tcW w:w="648" w:type="dxa"/>
            <w:gridSpan w:val="2"/>
            <w:vMerge w:val="restart"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У.171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(с.92)</w:t>
            </w:r>
          </w:p>
        </w:tc>
      </w:tr>
      <w:tr w:rsidR="00381342" w:rsidRPr="007F1B10" w:rsidTr="00255407">
        <w:trPr>
          <w:trHeight w:val="293"/>
        </w:trPr>
        <w:tc>
          <w:tcPr>
            <w:tcW w:w="0" w:type="auto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Что такое основа слова?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учащихся об основе слова,  развивать умение нахождения основы в словах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Окончание. Основа слова.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как найти и выделить основу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работать со словообразовательным словарем, работать с форзацем учебника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непроверяемыми орфограммами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в материализованной, гипермедийной, громкоречевой и умственной формах.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С.95-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96.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У.182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(с.96)</w:t>
            </w:r>
          </w:p>
        </w:tc>
        <w:tc>
          <w:tcPr>
            <w:tcW w:w="32767" w:type="dxa"/>
            <w:tcBorders>
              <w:top w:val="nil"/>
              <w:left w:val="single" w:sz="4" w:space="0" w:color="00000A"/>
              <w:bottom w:val="nil"/>
              <w:right w:val="nil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504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о составе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Систематизировать знания учащихся о значимых частях слова, развивать умение находить в слове значимые части, находить слово по заданной модели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Разбор слов по составу.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слова с непроверяемым написанием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ШОССЕ, ПИРОГ.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проводить разбор слов по составу, пользуясь Памяткой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навыка моделирования сло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решения, предвосхищать результат.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средства, в том числе модели и схемы для решения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достижения; осуществлять взаимный контроль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С.49.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2767" w:type="dxa"/>
            <w:tcBorders>
              <w:top w:val="nil"/>
              <w:left w:val="single" w:sz="4" w:space="0" w:color="00000A"/>
              <w:bottom w:val="nil"/>
              <w:right w:val="nil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1992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по теме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«Состав слова»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навыки правописания слов с изученными орфограммами, умение разбирать слова по составу.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слова, корень, приставка, суффикс, окончание, основа слова.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 слова однокоренные и не однокоренные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находить в словах известные части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безошибочное написание работы,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проверять результаты своей работы.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98.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51.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У.188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(с.98).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Анализ вонтрольного дитанта.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о составе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исправлять ошибки, развивать умение распознавать орфограмму в тексте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Части слова. Разбор слов по составу.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группировать слова по типу орфограммы, слова однокоренные и не однокоренные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над ошибками, грамотное написание текста и проверка трудных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последовательность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промежуточных целей и соответствующих им действий с учетом конечного результата;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99.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 .189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с.98-99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умения определять тему и главную мысль, подбирать названия к тексту, соотносить части текста с данным планом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Текст. Главная мысль. План текста.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использование авторских средств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записывать слова и предложения после их предваритель-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ного разбора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последовательно и подробно излагать мысль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грамотное написание текста и проверка трудных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У.190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(с.99)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12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 «Семья слов»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Слово, лексическое значение.</w:t>
            </w:r>
          </w:p>
        </w:tc>
        <w:tc>
          <w:tcPr>
            <w:tcW w:w="9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Орфограмма, значимые части слова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использование авторских средств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записывать слова и предложения после их предваритель-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ного разбора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последовательно и подробно излагать мысль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грамотное написание текста и проверка трудных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12648" w:type="dxa"/>
            <w:gridSpan w:val="1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частей слова (29ч)</w:t>
            </w:r>
          </w:p>
        </w:tc>
      </w:tr>
      <w:tr w:rsidR="00381342" w:rsidRPr="007F1B10" w:rsidTr="00255407">
        <w:trPr>
          <w:trHeight w:val="2616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52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 какихзначимых частях слова есть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орфограммы?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 написания изложения, проверить знания учащихся по разбору слов по составу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общее представление о том, что орфограммы могут быть в любой части слова, написание их надо проверять  либо запоминать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 Части слова. Разбор слов по составу.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Орфограмма, значимые части слова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 слова однокоренные и не однокоренные, написание орфограммы в любой части слова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. ЧЕТВЕРГ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находить в словах известные части слова, умение пользоваться таблицей для нахождения орфограммы и ее проверки.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безошибочное написание работы,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проверять результаты своей работы; воспроизвести знания об изученных правилах письма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 , преобразовывать практическую задачу в познавательную;.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У.195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(с.105)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безударными 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подбирать проверочные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для слов с безударной гласной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 корне слова; развивать творческое мышление.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однокоренные слова, форма слова, ударение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в словах наличие изученных и изучаемых орфограмм; слово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СЕВЕР.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умения ставить перед собой орфографическую задачу, определять пути ее решения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подбор проверочных слов, ударение в слове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задач; передача информации устным и письменным способами;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цели, функции участников, способов взаимодействия.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С.105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У.200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(с.107)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безударными 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и писать слова с проверяемыми и не проверяемыми ударением гласными в корне, подбирать проверочные слова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ударение, безударная гласная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подбирать проверочные слова с заданной орфограммой;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БЕРЕГ 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объяснять, доказывать правильность написания слов с изучаемой орфограммой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безошибочный подбор проверочного слова, постановка ударения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общие приемы решения задач; поиск и выделение необходимой информации из рисунков и схем;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У.203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(с.108)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безударными 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подбирать проверочные слова для слов с двумя безударными гласными в корне, распознавать и правильно писать слова с проверяемыми и не проверяемыми ударением безударными гласными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безударная гласная, проверяемое и проверочное слово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слова старославянского происхождения и их «следы» в русском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язык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подбирать проверочные слова для слов с безударными гласными в корне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работа с о страничкой для любознательных, формирование уважительного отношения у языку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сличать способ действия и его результат с заданным эталоном с целью обнаружения отклонений и отличий от эталона;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извлечение необходимой информации из различных источников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строить монологичное высказывание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С.109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110.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С.55-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56.</w:t>
            </w: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Записать 10 слов с безуд. гл в корне 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парными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об обозначении буквой парного  по глухости-звонкости согласного звука в корне слова, о способах подбора проверочного слова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парные согласные по глухости-звонкости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знания о парных по глухости-звонкости согласных звуков в корне слова.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ПОРОША.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писать слова на изучаемое правило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работа с орфографическим словарем,  обозначение согласного звука буквой 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решения; адекватно воспринимать предложение учителя и товарищей по исправлению допущенных ошибок;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рефлексия способов и условий действий; анализ информации;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партнёров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С.111- 112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Записать 10 слов с парн. согл в корне.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Проверка слов с парными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на слух и зрительно находить изученные орфограммы  в слове, проверять написание слов с парными по глухости-звонкости согласными в корне  и правильно записывать такие слова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орфограмма, парные согласные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группировать  слова по типу орфограммы и по месту орфограммы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находить зрительно и на слух изученные орфограммы  и  безошибочное написание слов, составление рассказа на тему «Первый снег»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безошибочное списывание текста, звукобуквенный разбор 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применять установленные правила в планировании способа решения; адекватно воспринимать предложение учителя и товарищей по исправлению допущенных ошибок;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рефлексия способов и условий действий; анализ информации;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204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(с.113)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слов с парными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обозначать буквой парный по глухости-звонкости согласный звук, обобщить знания о способах  подбора проверочных слов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парные согласные, чередование согласных в корне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группировка слов по типу орфограммы и по месту орфограммы в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обозначать буквой парный согласный в корне, приводить примеры слов с изучаемой орфограммой,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осуществлять самоконтроль и взаимоконтроль при проверке выполнения письменной работы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 и предвосхищать результат;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выделять и формулировать познавательную цель, контролировать и оценивать процесс и результат деятельности;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задавать вопросы, формулировать собственное мнение и позицию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115.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У.218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слов с глухими и звонкими согласными в корне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подбирать проверочные слова, сравнивать искомую букву в проверочном и проверяемом словах.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орфограмма, парные согласные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передавать содержание текста по коллективно составленному плану , писать слова с изученными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орфограммами.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 наличие в словах изучаемых и изученных орфограмм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и отмечать орфограммы в словах, подбирать поверочные слова, определение значений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разбор предложений по  членам предложения,  составление текста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осуществлять итоговый и пошаговый контроль по результату;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общие приёмы решения задач, анализ информации.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общую цель и пути её достижения, строить монологическое высказывание.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 по 5 слов с парн.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согл. На конце в середине слова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непроизносимыми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br/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Проанализировать ошибки, допущенные в контрольной работе. Ознакомить учащихся с правилом написания слов с непроизносимыми согласными в корне, формировать умение проверять написание слов с непроизносимыми согласными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Чередование согласных, непроизносимые согласные звуки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обозначение буквой непроизносимого согласного  в слове.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ЧУВСТВО, ЛЕСТНИЦА.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умения соотносить букву, обозначающую непроизносимый согласный звук в проверяемом слове и  эту же букву в проверочном слове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осуществлять итоговый и пошаговый контроль по результату;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общие приёмы решения задач, анализ информации.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общую цель и пути её достижения, строить монологическое высказывание.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118.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У.224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(с.117)</w:t>
            </w:r>
          </w:p>
        </w:tc>
      </w:tr>
      <w:tr w:rsidR="00381342" w:rsidRPr="007F1B10" w:rsidTr="00255407">
        <w:trPr>
          <w:trHeight w:val="2664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непроизносимыми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правильно подбирать однокоренные слова для проверки слов с непроизносимыми согласными в корне, ознакомить со словами, имеющими сочетание  -сн-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Непроизносимые согласные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слова с непроверяемым написанием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ИНТЕРЕСНЫЙ.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подбирать однокоренные слова для проверки слов с непроизносимыми согласными, умение писать слова с сочетанием -сн-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подбор проверочных слов, разбор предложений по членам предложения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С.118- 119.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У.229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непроизносимыми согласными в корне.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Сопоставить правила правописания слов с непроизносимыми согласными и парными по глухости-звонкости согласными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группировать слова по типу орфограммы, по месту орфограммы в слове.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правильность написания текста, находить и исправлять ошибки.ю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слов при написании диктантов по составу, разбор предложений по членам предложений.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сличать способ действия и его результат с заданным эталоном с целью обнаружения отклонений и отличий от эталона;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создавать и формулировать познавательную цель;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договариваться о распределении функций и ролей в совместной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С.120- 121.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У.230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удвоенными согласными.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написании слов с удвоенными согласными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Орфограмма, лексическое значение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с  удвоенными согласными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КОЛЛЕКТИВ КОЛЕКЦИЯ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; контролировать правильность записи текста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сопоставление слов, различных  по смыслу, но сходных в произношении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работа с орфографическим словарем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С.121- 122.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У.235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с удвоенными согласными.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Обогатить словарь учащихся словами с удвоенными согласными, развивать умение различать двойные согласные в разных частях слова и записывать слова с двойными согласными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образование однокоренных слов с суффиксом –н-, распределение  слов по группам в зависимости от места нахождения двойных согласных в слове.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АККУРАТНЫЙ АККУРАТНО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этапы своей работы, совершенствовать умение разбирать слова по составу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изменение форм слова, запоминание данных форм, составление предложений из словосочетаний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составлять план и последовательность действий и предвосхищать результат;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123.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Записать 10 слов с удв. согл.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Сочинение по репродукции картины В.М.Васнецова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«Снегурочка».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рассматривать картину, составлять по ней  описательный текст, высказывать свое отношение к картине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Структура текста, тема , заголовок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учиться высказывать свое отношение к картине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воспроизвести содержание картины, высказать впечатление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запись самостоятельно составленного текста с использованием опорных слов, проверка написанного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Подг. к контр.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диктанту.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по теме: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«Правописание корней слова».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умение писать слова с непроверяемыми согласными  в корне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полученные знания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безошибочное  написание текста с изученными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изученные офограммы.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последовательность промежуточных целей и соответствующих им действий с учетом конечного результата;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осуществлять взаимный контроль, оказывать взаимопомощь в сотрудничестве.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суффиксов и приставок.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исправлять ошибки, развивать умение распознавать орфограмму в тексте.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 суффиксах и приставках как значимых частей слова, сформировать общее представление о правописании суффиксов и приставок, познакомить с правописанием суффиксов –ик-\ -ек-.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суффикс, значение слов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группировать слова по типу орфограммы, научатся писать слова с суффиксами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записывать слова и предложения после их предварительного разбора, образовывать новые слова, формы слов по знакомым моделям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;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различать значение слов с различными суффиксами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над ошибками;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слов по составу и разбор предложений по членам предложения.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последовательность промежуточных целей и соответствующих им действий с учетом конечного результата;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126.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У.241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суффиксов и приставок.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навык правописания суффиксов в словах, познакомить с правописанием суффикса –ок -после шипящих под ударением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Корень, суффикс, приставка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 слова с суффиксом –ок- после шипящих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употреблять изученные правила письма ,контролировать этапы своей работы.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письмо по памяти, различие лексических значений слов, работа со словарем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преобразовывать практическую задачу в познавательную; предвосхищать результат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приемы решения задач; поиск и выделение необходимой информации из рисунков и схем;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формулировать собственное мнение и позицию; задавать вопросы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С.126- 128.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247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(с.128).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суффиксов и приставок.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Ознакомить с правописанием приставок, оканчивающихся на согласный звук, правописание приставок, имеющих гласные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,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группы приставок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 написанию приставок, оканчивающихся на парный по глухости-звонкости согласный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выполнять звукобуквенный анализ слов, выделять в словах приставки, понимать значения, вносимые приставками в слово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демонстрировать понимание звуко - буквенных соотношений, различать и использовать на письме изученные буквы.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129.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У.251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(с.129)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суффиксов и приставок.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писать гласные и согласные в разных частях слова, совершенствовать навык выделять значимые части слова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суффикс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с орфограммами в различных частях слова 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правильность записи слов, находить и исправлять ошибки, аргументировать свои записи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 предложений по членам предложения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255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приставок и предлогоа.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представление учащихся о приставке и предлоге, их роли в слове (для приставок), в словосочетании и в предложении (для предлогов)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предлог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 с предлогами и приставками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отличить приставку от предлога, выбор подходящих по смыслу предлогов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фразеологизмов, их значение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С.131-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У.260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приставок и предлогов.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приставки и предлоги, находить их в тексте, правильно писать приставки и предлоги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предлог, глагол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 приставками и предлогами.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ЖЕЛАТЬ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различать на слух приставки и предлоги, умение находить их в тексте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составление из слов предложений, из предложений текста.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и оценивать процесс и результат  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знаково-символические средства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 применять знания, умения  и навыки.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помощи, обращаться за помощью, задавать вопросы.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У.263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(с.134)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слов разделительным твердым знаком.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навыки правописания слов с разделительным твердым знаком.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разделительный твердый знак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роли, которую выполняет разделительный твердый знак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обосновывать написание слов, подбор примеров на заданную орфограмму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нахождение приставок в словах, образование новых слов при помощи приставок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266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(135)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Разделительные твердый и мягкий знаки.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правилом употребления разделительного твердого знака в словах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разделительный твердый знак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роли, которую выполняет разделительный твердый мягкий знаки.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обосновывать написание слов, подбор примеров на заданную орфограмму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нахождение приставок в словах, образование новых слов при помощи приставок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 5 слов с разделит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Ъ и Ь зн.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Разделительные твердый и мягкий знаки.</w:t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слова с разделительным твердым знаком и слова с разделительным мягким знаком, формировать умение писать слова с разделительным твердым знаком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Сочетание ши;  прави-ло, шипящие согласные  звуки; парный глухой всегда твердый.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соотносить звучание и написание слова, объяснять случаи расхождения звучания и написания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, выполнять звукобуквенный анализ слов, употреблять изученные правила.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написание слов с разделительными знаками.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С.137-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У.274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Разделительные твердый и мягкий знаки.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правильно писать слова с разделительным твердым и мягким знаками,  познакомить с правилом переноса слов с «ъ».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Разделитель-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ные твердый и мягкий знаки,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перенос слов.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с разделительным твердым знаком, сопоставлять с разделительным мягким знаком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анализировать и записывать  слова с изученными  правилами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демонстрировать понимание звуко-буквенных соотношений, различать и использовать на письме изученные правила.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С.139- 140.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У.279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(с.141)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передавать содержание текста по коллективно составленному плану , писать слова с изученными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орфограммами.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Предложение, приставка, суффикс,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 наличие в словах изучаемых и изученных орфограмм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и отмечать орфограммы в словах, подбирать поверочные слова, определение значений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разбор предложений по  членам предложения,  составление 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осуществлять итоговый и пошаговый контроль по результату;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общие приёмы решения задач, анализ информации.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общую цель и пути её достижения, строить монологическое высказывание.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умение учащихся писать слова с изученными орфограммами, разбирать предложения по членам предложения, разбирать слова по составу, находить слова с изученной орфограммой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изученных орфограмм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применять знания при написании под диктовку, контролировать этапы своей работы.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безошибочное написание под диктовку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 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Зпис. 10 слов с пристав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ками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Составляем орфографический словарь».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об объявлении как об одном из видов деловой речи</w:t>
            </w:r>
          </w:p>
        </w:tc>
        <w:tc>
          <w:tcPr>
            <w:tcW w:w="9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Устные объявления</w:t>
            </w:r>
          </w:p>
        </w:tc>
        <w:tc>
          <w:tcPr>
            <w:tcW w:w="26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употреблять изученные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списывать с печатного текста, записывать под диктовку слова и предложения, контролировать этапы своей работы.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применение правила правописания  слов</w:t>
            </w:r>
          </w:p>
        </w:tc>
        <w:tc>
          <w:tcPr>
            <w:tcW w:w="3588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2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6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12648" w:type="dxa"/>
            <w:gridSpan w:val="1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Части речи (76ч) Учебник  «Русский язык»  часть 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Части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представление учащихся об изученных частях речи, о признаках, по которым можно распознавать части речи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Части речи. Имя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воспроизведение знаний о частях речи, об имени существительном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распознавание частей речи по лексическим значениям, классифицировать слова по  частям речи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составление по рисунку текста, определение темы, главной мысли, написание  заголовка; работа с таблицей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С.3 - 7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С.3-5.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Имя существительное и его роль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представление об обобщенном лексическом значении имен существительных, распознавать имена существительные по обобщенному лексическому значению и по вопросам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воспроизведение знаний об имени существительном как части речи, анализ и синтез определения.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САМОЛЕТ, КОМНАТА.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подбирать примеры имен существительным по родовым признакам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лексического значения многозначных слов, распознавание имен существительных среди однокоренных слов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С.8-10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(с.10)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Имя существительное и его роль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 распознавать мена существительные, ставить к ним вопросы, ознакомить с начальной формой имени существительного, развивать умение составлять текст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Начальная форма имени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ного, словосочета-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ния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словарными словами, начальная форма имени существительного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 в словосочетаниях ,распознавать имена существительные среди слов других частей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и запись текста на заданную тему, контролировать этапы своей работы.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Составть 2 пр –я.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Подч.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им .сущ.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852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Одушевленные и неодушевленные имена существительные.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 представление учащихся об одушевленных и неодушевленных именах существительных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Одушевленные и неодушевленные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выделять среди имен существительных одушевленные и неодушевленные (по вопросу и значению), знакомство с словами-архаизмами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распознавание и классификация имен существительных по вопросам и признакам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словарем, подбор синонимов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У.12 -13.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С.9-10.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Запис.по 5 сущ. одуш. и неодуш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rPr>
          <w:trHeight w:val="2220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Одушевленные и неодушевленные имена существительные.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одушевленные и неодушевленные имена существительны.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Одушевленные и неодушевленные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распознавать среди имен существительных одушевленные и неодушевленные (по вопросу и значению), знакомство с словами-архаизмами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классификация имен существительных по вопросам и признакам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со словарем, подбор синонимов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С.13 -14.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Сост.2 пр -я с сущ. одуш. и неодуш.</w:t>
            </w:r>
          </w:p>
        </w:tc>
      </w:tr>
      <w:tr w:rsidR="00381342" w:rsidRPr="007F1B10" w:rsidTr="00255407">
        <w:trPr>
          <w:trHeight w:val="504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умения письменно передавать содержание повествовательного текста, использовать авторские слова для передачи содержания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Отрывок, рассказ, тема текста, части текста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письменное изложение повествовательного текста-образца по самостоятельно составленному плану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самостоятельно составить план текста,  подбор заголовка к тексту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написание изложения,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Выпис из слов. По 5 сущ. одуш. и неодуш</w:t>
            </w:r>
          </w:p>
        </w:tc>
      </w:tr>
      <w:tr w:rsidR="00381342" w:rsidRPr="007F1B10" w:rsidTr="00255407">
        <w:trPr>
          <w:trHeight w:val="528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Собственные и нарицательные имена существительные.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находить и исправлять ошибки, воспроизвести знания об именах собственных и нарицательных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собственные и нарицательные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воспроизведение знаний об именах собственных и нарицательных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распознавать собственные и нарицательные имена существительные, определять значение имен собственных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заглавная буква в написании имен собственных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С.15 – 17.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(с.17)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Тайна имени»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существительные собственные и нарицательные. Единственное и множественное число имен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имена существительные изменяются по числам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правильно оформлять написанные предложения (большая буква в начале предложения, в именах собственных), анализировать уместность использования восклицательного знака в конце предложения,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предложения распространенные и нераспространенные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С.18 -19.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1080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имен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Формировать. умение определять число имен существительных, изменять их по числам формировать умение писать слова с изученными орфограммами, провести наблюдение над именами существительными, которые  употребляются в форме единственного числа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ные , ед.ч.; мн.ч.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число имен существительных, изменение формы числа имен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распознавание имен существительных, имеющих форму единственного числа,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текста их деформированных предложений, воспроизведение  правил написания гласных и согласных в разных частях слова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задачей; преобразовывать практическую задачу в познавательную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наиболее эффективные способы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С.20- 22.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С.16-17.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(С.21)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определять число имен существительных, составлять предложение из слов, писать текст по памяти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Текст, тема, главная мысль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правильное произношение слов, постановка ударения в словах 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определение числа имен существительных; работать с текстом: определять тему, главную мысль, тип текста, выделять в тексте части, соответствующие плану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запись текста по плану,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задачей; преобразовывать практическую задачу в познавательную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наиболее эффективные способы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С.18.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У.37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(с.23)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представление о признаках определенного рода имен существительных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существительное,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мужской род, женский род, средний род, местоимение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классификация  имен существительных по родам, родовые окончания имен  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обосновывать правильность определения рода имен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замена имен существительных местоимением, определение рода однокоренных  имен существительных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С.25-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С.19-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У.44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(с.27)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род имен существительных, употребленных в начальной и косвенной форме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 имен существительных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слова с непроверяемым написанием,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род имен существительных, сопоставление имен существительных со схемами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Написание слов с изученными орфограммами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прогнозировать возникновение конфликтов при наличии разных точек зрения.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С.28 – 29.21.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С.22- 24.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У.50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(с.30)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Мягкий знак на конце имен существительных после шипящих.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Углубить знания о роли мягкого знака в слове, познакомить учащихся с постановкой мягкого знака на конце существительных после шипящих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 имен существительных, мягкий знак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роль мягкого знака (как показатель мягкости согласного звука), как показатель женского рода имен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различать род имен существительных,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звуко-буквенный анализ слов, определение частей речи в  словосочетаниях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С.31 -32.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С.24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У.56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(с.33)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Мягкий знак на конце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 после шипящих.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роль мягкого знака в слове, учить правописанию имен существительных, оканчивающихся на шипящий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 имен существительных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работа с непроверяемыми орфограммами в словах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роль мягкого знака в слове, правильно записывать имена существительные с шипящим на конце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написание слов с изученными орфограммами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 и предвосхищать результат;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самостоятельно выделять и формулировать познавательную цель, контролировать и оценивать процесс и результат деятельности;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задавать вопросы, формулировать собственное мнение и позицию.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С.33- 34.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У.60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 с.34)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умения письменно передавать содержание повествовательного текста, использовать авторские слова для передачи содержания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Отрывок, рассказ, тема текста, части текста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письменное изложение повествовательного текста-образца по самостоятельно составленному плану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самостоятельно составить план текста,  подбор заголовка к тексту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написание изложения,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33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 63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(с.35)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№2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 теме: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« Род и число имен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существительных»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умения записывать слова с изученными орфограммами, определять морфологические признаки имен существительных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число имен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существительных..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род и число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осуществлять морфологический разбор имени существительного.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записывать текст под диктовку и проверять написанное.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задавать вопросы.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1860"/>
        </w:trPr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97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Склонение имен существительных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изменением окончаний имен существительных в зависимости от связи с другими словами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Падежи, склонение имен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изменение имен существительных по вопросам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(падежам), запоминание падежей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выделять словосочетания с заданным словом, анализировать таблицу учебника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написание слов с изученными орфограммами, контролировать этапы своей работы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С.36- 37.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Прослонять: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стрела гроза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Падеж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определять падеж имен существительных единственном числе, ознакомить с приемами определения падежей имен существительных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Падежи, склонение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 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 изменении имен существительных по падежам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падежа, в котором употреблено имя существительное, работать с памяткой учебника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выделение словосочетаний, постановка вопроса к имени существительному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39.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С.28.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2 пр-я ..Опред пдеж сущ.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Падеж имен существительных.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падеж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 вопросу и пердлогу.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Падежи, склонение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 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 изменении имен существительных по падежам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падежа, в котором употреблено имя существительное, работать с памяткой учебника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выделение словосочетаний, постановка вопроса к имени существительному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С.40- 41.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С.29.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Запис.словосочет со словом КНИГА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Сочинение по репродукции картины И.Я. Билибина  «Иван-царевич и лягушка-квакушка».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составлять текст и писать сочинение по  репродукции картины и по вопросам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Тема текста.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Заголовок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План.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учиться высказывать свое отношение к картине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составление текста по  репродукции картины, ответы на вопросы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написание сочинения,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Проск. слово РУЧКА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Именительный падеж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 представление об именах существительных в именительном падеже, о признаках этого падежа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распознавание именительного падежа по вопросу и роли существительного в предложении.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имена существительные в именительном падеже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составление предложений из слов, разбор по членам предложения, контролировать выполнение работы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С.30-31.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2 пр-я.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Подч. гл.чл.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Родительный падеж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об именах существительных  в родительном падеже, признаках этого падежа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Родительный падеж, вопросы, предлоги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распознавание родительного падежа по вопросу и предлогам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имена существительные в родительном падеже в предложении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запись словосочетаний, постановка вопросов в словосочетании,  определение значения слов, фразеологизмов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С.43-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С.32 -33.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81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(с.45)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Дательный падеж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об именах существительных в дательном падеже, о признаках этого падежа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Дательный падеж, вопросы, предлоги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признаки имен существительных в дательном падеже, вопросы, предлоги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имена существительные в дательном падеже в словосочетании и предложении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написание слов с изученными орфограммами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47.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С.34 -35.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У.84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(с.47)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Винительный падеж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о винительном падеже имен существительных, признаках этого падежа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Винительный падеж, вопросы, предлоги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признаки имен существительных в винительном падеже, вопросы, предлоги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имена существительные в винительном падеже в словосочетании и предложении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предложения по членам предложения, второстепенные члены предложения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С.48- 51.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С.36 -37.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У.93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 с.52)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Творительный падеж  имен  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об  именах существительных в творительном падеже, развивать  умение распознавать существительные  в творительном падеже, совершенствовать умение составлять предложения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Предлоги, падежи сравнение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признаки имен существительных в творительном  падеже, вопросы, предлоги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распознавать имена существительные в творительном падеже,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Совершенствовать навык в составлении предложений, разбор предложений по частям речи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53.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С.38 – 39.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2 пр-я. с сущ. в Т.п.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Предложный падеж имен существитель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представление об именах существительных  в предложном падеже, о признаках этого падежа, совершенствовать умения составлять предложения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Предлоги, падежи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признаки имен существительных в предложном падеже, предлоги, вопросы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 Распознавать имена существительные в предложном падеже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предложений,  работа по алгоритму.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задачей; преобразовывать практическую задачу в познавательную;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наиболее эффективные способы решения задач;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во взаимодействии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С.54 – 55.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С.40 -41.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озаглавливать текст, составлять план текста, использовать авторские слова при передаче содержания текста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Тема, главная мысль, части текста, заголовок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определение целей и задач, соотнесение рисунка и текста , выделение частей 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самостоятельно строить высказывания по теме урока.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 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развивать языковую активность детей, формировать опыт составления предложений с авторскими  словами . Проверка написанного.                                                        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запис.5 словосоч. с сущ. в разл. падежах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Все падежи.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имена существительные в разных падежных формах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Падежи, вопросы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распознавать изученные признаки имени существительного по заданному алгоритму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обосновать правильность определения падежей имен существительных, морфологический разбор имен существительных  пользуясь Памяткой учебника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языковую активность детей , формировать опыт составления предложений с данными словами, работа с памяткой «Порядок разбора имени существительного»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 в контроле способа решения;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задач, использовать знаково- символические средства для решения задач;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С.57 – 59.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С.42 – 43.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Запис. 2 посл.опр.падеж сущ.</w:t>
            </w: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Обощение знаний</w:t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учащихся об именах существительных, проверить умения, приобретенные в процессе изучения темы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 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способа проверки написания различных орфограмм.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 обозначать на письме изученные орфограммы.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обобщение знаний, умений , навыков об именах существительных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 в контроле способа решения;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задач, использовать знаково- символические средства для решения задач;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Сочинение по репродукции картины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К.Ф. Юона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«Конец зимы».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воспринимать картину описательного характера и создавать по ней текст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Репродукция картины, пейзаж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 рассматривание картины, обмен впечатлениями. Обсуждение возможных вариантов начала сочинения, его структуры, использовать  лексико-орфографическую работу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оформлять предложения на письме в соответствии с изученными правилами, контролировать и оценивать этапы своей работы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 написание и проверка сочинения,  оценивание своей работы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 в 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№3 по теме: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« Имя существитель-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ное»</w:t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учащихся об именах существительных, проверить умения, приобретенные в процессе изучения темы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 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способа проверки написания различных орфограмм.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 обозначать на письме изученные орфограммы.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обобщение знаний, умений , навыков об именах существительных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 в контроле способа решения;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задач, использовать знаково- символические средства для решения задач;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26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12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Зимняя страничка».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научатся способу проверки написания различных орфограмм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подбирать проверочное слово, обосновывая написание.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этапы своей работы.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задачей; преобразовывать практическую задачу в познавательную;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задач, контролировать  и оценивать процесс и результат действия;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контроль, ставить и задавать вопросы.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С.60-61.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употребление мен прилагательных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признаках имени прилагательного как части речи, развивать умения распознавать имена прилагательные в тексте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прилагательные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признаки имен прилагательных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распознавание имен прилагательных в тексте среди других частей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обогащение словарного запаса, различать лексические значения слов, подбирать к ним синонимы, устанавливать связь имен существительных с именами прилагательными.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задачей; преобразовывать практическую задачу в познавательную;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общие приёмы решения задач, контролировать  и оценивать процесс и результат действия;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контроль, ставить и задавать вопросы.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С.64 -65.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С.47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У.112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и употребление имен прилагательных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имена прилагательные среди однокоренных слов, подбирать к именам прилагательным синонимы и антонимы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прилагательные, дефис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научатся распознавать и писать сложные имена прилагательные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имена прилагательные среди однокоренных слов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образование имен прилагательных , обозначающих цвета и оттенки цветов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С.48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У.115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(с.66)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прилагательных в тексте.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распознавать описательный текст, определять в  нем роль имен прилагательных, выделять словосочетания с именами прилагательными,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прилагательные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правописание имен прилагательных, входящих в собственные названия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синтаксическую роль имен прилагательных в предложении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составление словосочетаний имен прилагательных с именами существительными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С.68-69.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С.49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(с.69)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Текст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описание.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с научным и художественным описанием предмета, с особенностями научного и делового описания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Научный стиль, художественное описание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сравнение научного и художественного описания предмета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наблюдать над употреблением имен прилагательных в текстах, выделять выразительные средства языка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чувства прекрасного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в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процессе работы с поэтическими текстами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71.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Отзыв о картине М.А.Врубеля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Царевна – Лебедь»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составлять описание выбранного предмета (растения) по вопросам учителя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Научный текст-описание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обсуждение выбранного предмета описания, задача авторов, распознавание научного и художественного описания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наблюдать над употреблением имен прилагательных в таких текстах, составление текста-описания в научном стиле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текста,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Ознакомить учащихся с изменением имен прилагательных по родам, развивать умение определять род имен существительных и прилагательных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Имена прилагательные, род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как определить род имен прилагательных в единственном числе,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установить зависимость рода имени прилагательного от рода имени существительного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 таблицами учебника, составление и запись словосочетаний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С.72 – 74.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С.50.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У.126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(с.73)</w:t>
            </w:r>
          </w:p>
        </w:tc>
      </w:tr>
      <w:tr w:rsidR="00381342" w:rsidRPr="007F1B10" w:rsidTr="00255407">
        <w:trPr>
          <w:trHeight w:val="732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 по родам.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изменять имя прилагательное по родам. Формировать навыки правописания родовых окончаний имен прилагательных.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Родовые окончания имен прилагательных, род имен существительных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классификация имен прилагательных по роду, признаки имен прилагательных для определения рода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 от имен существительных  к именам прилагательных для правильной записи окончания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и запись словосочетаний и предложений с именами прилагательными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С.74т -75.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С.51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У.130</w:t>
            </w:r>
          </w:p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(с.75)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 по родам.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правильно писать родовые окончания имен прилагательных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 прилагательных, окончания имен прилагателльных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родовые окончания имен прилагательных,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 писать окончания имен прилагательных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написание слов с пропущенными орфограммами, разбор предложений по членам предложения, по частям речи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77.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С.52.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 и запис. 6 словосочет.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СУЩ + ПРИЛ. Опред.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учащимся представление о том, что имена прилагательные во множественном числе по родам не изменяются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Род, число имен прилагательных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зависимость числа имени прилагательного от числа имени существительного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писать родовые окончания имен прилагательных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признаки имен прилагательных, нахождение имен прилагательных в тексте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79.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У.138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(с.80)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Зкреплять умения писать родовые окончания и окончания в форме множественного числа имен прилагательных,  познакомить учащихся с текстом типа сравнительного описания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Род, число имени прилагательного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определения текста сравнительного описания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подбор имен прилагательных, противоположных по смыслу, умения писать окончания имен прилагательных, составление текста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написании текста с пропущенными орфограммами, контроль за деятельностью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 80-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81.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У.142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(с.81)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имен прилагательных по падежам.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изменением имен прилагательных по падежам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Род, падеж имен прилагатель-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осознавать, что падеж имени прилагательного определяется по падежу имени существительного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 от имени существительного к имени прилагательному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 таблицей учебника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 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Проскл.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высокая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гора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имен прилагатель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ных по падежам.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распознавать род, число имен прилагательных, ставить  вопрос к именам прилагательным, познакомить с начальной формой имен прилагательных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Начальная форма имени прилагательного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зависимость падежа имен прилагательных от падежа имен существительных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 от имени существительного к имени прилагательному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вида предложений по цели высказывания, письмо по памяти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С.84 – 85.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С.54.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Сост. и запис. 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 –я. Обозн.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падеж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Прил.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знания об имени прилагательном; проверить умение определять род, число, падеж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 прилагательных.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Морфологический разбор имен прилагатель-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 памяткой учебника «Порядок разбора имени прилагательного»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род, число, падеж имени прилагательного,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слов по составу и подбор слов по заданной схеме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Сост. 1 пр –е. .Вып грамм. разбор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прил.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знания об имени прилагательном; проверить умение определять род, число, падеж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имен прилагательных.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Морфологический разбор имен прилагатель-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ных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 памяткой учебника «Порядок разбора имени прилагательного»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род, число, падеж имени прилагательного,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слов по составу и подбор слов по заданной схеме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коммуни-кативных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С.86-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87.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Отзыв о картине В.А.Серова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Девочка с персиками»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с жизнью и творчеством В.А.Серова.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писать отзыв по картине.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составлять и записывать текст, соблюдая структуру.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Репродукция картины, портрет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использование имен прилагательных при описании портрета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и запись текста, используя опорные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самостоятельная запись текста, работа со словарем,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исправлять ошибки, подбирать подходящие по смыслу имена прилагательные к именам существительным.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знания об имени прилагательном.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.Род, число, падеж имен прилагательных.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Словосочетания.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пользование памяткой  при выполнении работы над ошибками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исправлять ошибки, классифицировать их, подбирать проверочные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контролировать свою деятельность, проверка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 теме « Имя прилагательное»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знания учащихся об имени прилагательном , о правописании слов с изученными орфограммами , проверить умение подбирать заголовок к тексту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Знания, умения, 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 теме «Имя прилагательное», написание с изученными орфограммами, определение изученных грамматических признаков имен прилагательных и обосновывать правильность их  выделения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Повт. изуч. правила.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Проект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Имена прилагательные в загадках»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знания об изученных признаках имен прилагательных  и правописании родовых окончаний , формировать умение рассказать о частях речи по плану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Части речи, морфологический разбор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обобщение знаний об именах прилагательных, подбор подходящих по смыслу имен прилагательных к именам существительным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редактирование словосочетаний, запись словосочетаний в правильной форме, умение разбирать имена прилагательные как часть речи  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предложений по частям речи и  по членам предложений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Личные местоимения.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Ознакомить с личными местоимениями и их признаками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личные местоимения, их признаки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лексические значения в распознавании и определении местоимений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работать с таблицей личных местоимений, замена имен существительных местоимениями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со стихотворениями, определение вида предложений по цели высказывания и интонации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С.92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94.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С.57.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запис.2 пр –я с местоим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личных местоимений по родам.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изменением местоимений 3-го лица в единственном числе по родам, формировать умение правильно употреблять местоимения 3-го лица в речи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Личные местоимения 3-го лица единственного числа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распознавание личных местоимений среди других частей речи,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грамматические признаки личных местоимений, изменений по родам местоимений 3-го лица ед.ч.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списывание с печатного текста, постановка ударений в словах, разбор по членам предложений,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С.94 – 95.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С.58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 162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(с.95)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Местоимение.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правильно употреблять местоимения в речи, совершенствовать умение составлять предложение и текст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Личные местоимения, имена существительные, части речи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личные местоимения, обосновывать правильность выделения изученных признаков местоимений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 употреблять местоимения в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предложений по рисунку, письмо по памяти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С.96 -97.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С.59 -60.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3 пр –я с местоим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Местоимение.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о местоимении как части речи, совершенствовать умение употреблять местоимения в речи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Личные местоимения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какую роль в нашей речи играют местоимения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оценить уместность употребления местоимений в тексте, разбирать личные местоимения как часть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выделение обращений в тексте, слова с переносным значением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С.97 – 98.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С.61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3 пр –я с местоим.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Обозн.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и лицо.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представление о связи между предложениями; учить употреблять местоимения в речи;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передавать содержание текста по коллективно составленному плану.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Текст-описание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связи между предложениями;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уместное использование в изложении местоимений, соотнесение их с именами существительными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контролировать этапы работы, проверка написанного, работа со словарем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запис. 2 пр –я с местоим.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и употребление глаголов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навык распознавания глагола как части речи , уточнить функции глагола в речи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вопросы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знаний о глаголе как части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глаголы среди других частей речи, функции глаголов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лексическое значение слов, подбор пословиц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С.62.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У.172.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(с.102)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и употребление глаголов в речи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ставить вопросы к глаголам, наблюдать над оттенками значений глаголов, ролью глаголов  в предложении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члены предложений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синтаксическая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роль глаголов 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роль глаголов в тексте, умение ставить к ним вопросы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преобразование распространенных предложений в нераспространенные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С.102-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У.176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(с.103)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Значение и употребление глаголов в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находить глаголы среди однокоренных слов по вопросу и общему лексическому значению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однокоренные слова, части речи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распознавание глаголов среди однокоренных слов, грамотное написание глаголов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глаголы в прямом и переносном значении, подбор синонимов и антонимов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запись стихотворений, главная мысль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У.179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(с.105)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Неопределенная форма глагола.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рассматривать рисунки, определять их тему, соотносить заголовок и главную мысль, составлять по рисунку текст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Повествование, описание, глаголы, сюжетные картинки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темы, главной мысли по сюжетным картинкам,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рассказа по сюжетным рисункам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со словарем, запись текста,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 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в сотрудничестве с учителем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извлекать необходимую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С.64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У.184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(с.107)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Неопределенная форма глагола.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с особенностями глаголов в неопределенной форме, учить распознавать эти глаголы, образовывать однокоренные глаголы в неопределенной форме с приставками,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Неопределен-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ная форма глагола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особенности глаголов в неопределенной форме, распознавание этих глаголов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совершенствование умений писать слова с изученными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главной мысли стихотворения, лексические значения слов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выполнять учебные действия , применять установленные правила; создавать алгоритм действия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извлекать необходимую информацию;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107 – 108.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С.65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66.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У.188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(с.108)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глаголов.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определять число глаголов, изменять глаголы по числам.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Неопределен-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ная форма глагола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образовывать от глаголов в неопределенной форме однокоренные глаголы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обсуждение  значений фразеологизмов, в состав которых входят глаголы неопределенной формы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С.109 -110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С.67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 и запис.2 пр –я с гл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 разных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числах.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Число глаголов.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Воспроизвести знания учащихся о числе глаголов, развивать умение определять число глаголов и изменять глаголы по числам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Глаголы, единственное число,  множественное число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 изменяются по числам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 к глаголам единственного и множественного числа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признаков глаголов, сходство и различие глаголов в стихотворениях, письмо по памяти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111.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С.68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 и запис.4 пр –я на темуВЕСНА.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Определить число гл.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Времена глаголов.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определять форму единственного и  множественного числа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Глаголы, единственное число, множественное число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число глаголов, изменять глаголы по числам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о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пределять форму единственного и множественного числа глаголов,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текста  из  предложений с нарушенным порядком слов,, разбор по членам предложения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С.111-113.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С.69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У.199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(с.113)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Времена глаголов.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2- е лицо глаголов.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Дать общее представление о временных формах глагола, познакомить с особенностями каждой временной формы, учить различать время глагола по вопросу и значению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Глаголы, настоящее, прошедшее, будущее время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 изменяются по временам, особенности каждой временной формы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списывание текста с пропущенными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письмо стихотворения по памяти, разбор по частям речи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С.113 – 115.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С.70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У.204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(с.116).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глаголов по временам.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распознавать глаголы в настоящем и будущем времени, знакомить с написанием глаголов, отвечающих на вопрос что делаешь?, учить определять особенности текста-рассуждения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Времена глаголов, текст-рассуждение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различать время глагола по вопросу и по лексическому значению, написание глаголов с окончаниями –</w:t>
            </w: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t>ешь, -ишь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тип текста, выделение главной мысли,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письмо по памяти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загадки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С.116 -117.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С.71.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У.209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(с.118).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Изменение глаголов по временам.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Наблюдать за изменением глаголов по временам, развивать умения распознавать время глагола и изменять форму времени глагола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Времена глаголов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сохранение вида глаголов (совершенный, несовершенный) при изменении по временам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время глаголов, изменять глаголы по временам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работа с таблицей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С.118 -119.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 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 –я с гл в разн.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временах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передавать содержание текста по коллективно составленному плану; писать слова с изученными орфограммами.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Тема, главная мысль, части текста, заголовок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анализировать текст, отбирать содержание для выборочного изложения, составлять план предстоящего текста, выбирать опорные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грамотно излагать составленный текст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запись и проверка написанного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У.213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запис.2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 –я с гл. в Н.ф.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 глаголов в прошедшем времени.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Познакомить учащихся с формами изменения глаголов в прошедшем времени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Времена глаголов, прошедшее время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 прошедшего времени в единственном числе изменяются по родам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образовывать от глаголов неопределенной формы всех форм прошедшего времени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нераспространенных предложений, работа со словарем синонимов и антонимов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С.121-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122.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С.72.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У.218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(с.122).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149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Род глаголов в прошедшем времени.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определять род глагола в единственном числе прошедшего времени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 прошедшего времени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род и число глаголов прошедшего времени,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 записывать родовые окончания глаголов прошедшего времени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предложений их слов , выделение суффикса –л-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определение лексического значения глаголов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У.222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(с.124).</w:t>
            </w:r>
          </w:p>
        </w:tc>
      </w:tr>
      <w:tr w:rsidR="00381342" w:rsidRPr="007F1B10" w:rsidTr="00255407">
        <w:trPr>
          <w:trHeight w:val="660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частицы не с глаголами.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знания учащихся о написании глаголов с частицей не, развивать навык  правильного произношения глагольных форм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Глаголы, частица</w:t>
            </w: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t>не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раздельное написание частицы </w:t>
            </w: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t>не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 глаголами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 писать слова с приставками, предлогами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тема ,название стихотворения, постановка вопросов к глаголам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С.124.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С.74.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запис.2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 –я с гл. с частицей НЕ.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не с глаголами.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умение правильно писать слова с приставками, частицей не и с другими орфограммами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Глаголы, частица</w:t>
            </w: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t>не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морфологический разбор глагола , пользуясь памяткой учебника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правописание слов с приставками и предлогами, с частицей </w:t>
            </w: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t>не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,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грамотное списывание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узнавать, называть группы предметов по существенному признаку;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С125 –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126.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С.75.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Сост. и запис.2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 –я с гл. с частицей НЕ.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навыки разбора глагола как части речи.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временные формы, число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систематизирование знаний о глаголе как части речи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писать слова с изученными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правильное произношение глаголов, работа со словарем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С.126 -127.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У.231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(с.127).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умение определять время, число и лицо глаголов;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разбирать предложения по членам.</w:t>
            </w:r>
          </w:p>
        </w:tc>
        <w:tc>
          <w:tcPr>
            <w:tcW w:w="1212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временные формы,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число,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лицо.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систематизирование знаний о глаголе как части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писать слова с изученными орфограммами.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правильное произношение глаголов, работа со словарем.</w:t>
            </w:r>
          </w:p>
        </w:tc>
        <w:tc>
          <w:tcPr>
            <w:tcW w:w="3576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сличать способ действия и его результат с заданным эталоном с целью обнаружения отклонений и отличий от эталона.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проявлять активность  для решения коммуникативных и познавательных задач.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С.127 -128.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3 пр-я.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Указать время, число, лицо ГЛ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о глаголе.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и систематизировать знания о глаголе как части речи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С.129- 130.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З. №1 (с.130).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знаний .</w:t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умения определять время, число и лицо глаголов, навыки правописания глаголов.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с.130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Подг. к диктанту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Контрольный диктант №5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по теме: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Глагол»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знания учащихся о глаголе, написание слов с изученными орфограммами;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оценить результаты освоения темы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Глагол, временные формы,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Число,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лицо.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 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в словах орфограммы.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подбирать проверочные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правильно обозначать изученные орфограммы.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Части речи.</w:t>
            </w: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навык написания словарных слов, развивать умение работать над ошибками.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навыки морфологического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разбора слов.</w:t>
            </w:r>
          </w:p>
        </w:tc>
        <w:tc>
          <w:tcPr>
            <w:tcW w:w="1212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Части речи: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имя существительное,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прилагательное,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глагол.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непроверяемыми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совершенствовать грамматико- орфографические и речевые умения.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проверка написанного, работа со словарем.</w:t>
            </w:r>
          </w:p>
        </w:tc>
        <w:tc>
          <w:tcPr>
            <w:tcW w:w="3576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составлять план и последовательность действий, использовать установленные правила.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С.131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Р.т.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У.239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(с.132).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Части речи.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Систематизировать знания учащихся по различным темам курса русского языка.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слов с непроверяемыми орфограммами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синтаксический разбор предложений.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 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морфологический разбор слов.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С.132-133.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Сост и запис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пр-е.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Указать части речи.</w:t>
            </w:r>
          </w:p>
        </w:tc>
      </w:tr>
      <w:tr w:rsidR="00381342" w:rsidRPr="007F1B10" w:rsidTr="00255407">
        <w:trPr>
          <w:trHeight w:val="2376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Обучающее изложение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представление о связи между предложениями; учить употреблять местоимения в речи;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передавать содержание текста по коллективно составленному плану.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Текст-описание</w:t>
            </w:r>
          </w:p>
        </w:tc>
        <w:tc>
          <w:tcPr>
            <w:tcW w:w="243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связи между предложениями;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уместное использование в изложении местоимений, соотнесение их с именами существительными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умение контролировать этапы работы, проверка написанного, работа со словарем</w:t>
            </w:r>
          </w:p>
        </w:tc>
        <w:tc>
          <w:tcPr>
            <w:tcW w:w="357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задачу; применять установленные правила;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 символические средства;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анализ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информации,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У.242.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Зпис посл на тему РОДИНА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Указать части речи.</w:t>
            </w:r>
          </w:p>
        </w:tc>
      </w:tr>
      <w:tr w:rsidR="00381342" w:rsidRPr="007F1B10" w:rsidTr="00255407">
        <w:trPr>
          <w:trHeight w:val="293"/>
        </w:trPr>
        <w:tc>
          <w:tcPr>
            <w:tcW w:w="312" w:type="dxa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248" w:type="dxa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Обобщение изученного о слове, предложении.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знания о роли слова и предложения в речи; о видах предложений по цели высказывания и интонации.</w:t>
            </w:r>
          </w:p>
        </w:tc>
        <w:tc>
          <w:tcPr>
            <w:tcW w:w="1212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Предложения повествователь-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ные, вопроситель-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ные, побудительные.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Предложения восклицательные, невосклацательные</w:t>
            </w:r>
          </w:p>
        </w:tc>
        <w:tc>
          <w:tcPr>
            <w:tcW w:w="3000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различать предложения 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устанавливать правильную интонацию, определять предложения в устной и письменной речи.  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совершенствовать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постановку знаков препинания в конце предложений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предложения в устной и письменной речи.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000" w:type="dxa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использовать знаково-символические средства и применять простейшие навыки письма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адекватно использовать речь для планирования и регуляции своей деятельности, слушать собеседника.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С.133-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134.</w:t>
            </w:r>
          </w:p>
        </w:tc>
        <w:tc>
          <w:tcPr>
            <w:tcW w:w="648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У.246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(с.134).</w:t>
            </w:r>
          </w:p>
        </w:tc>
      </w:tr>
      <w:tr w:rsidR="00381342" w:rsidRPr="007F1B10" w:rsidTr="00255407">
        <w:trPr>
          <w:trHeight w:val="293"/>
        </w:trPr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1"/>
              <w:left w:val="single" w:sz="4" w:space="0" w:color="000001"/>
              <w:bottom w:val="nil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окончаний прилагательных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Закрепить навыки правописания родовых окончаний имен прилагательных.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Родовые окончания имен прилагательных, род имен существительных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Знания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классификация имен прилагательных по роду, признаки имен прилагательных для определения рода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ставить вопросы от имен существительных  к именам прилагательных для правильной записи окончания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Навыки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составление и запись словосочетаний и предложений с именами прилагательными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С.134-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135.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У.249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(с.135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.)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162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приставок и предлогов.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Закреплять навыки правописания приставок и предлогов;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распознавать орфограммы в словах.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предлог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закрепят как писать слова  с предлогами и приставками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отличить приставку от предлога, выбор подходящих по смыслу предлогов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написание фразеологизмов, их значение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выбирать действия в соответствии с поставленной задачей и условиями её реализации.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адекватно использовать речь для планиро-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ания и регуляции своего действия.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С.136-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У.250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(С.135).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163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безударных гласных.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подбирать проверочные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для слов с безударной гласной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в корне слова; развивать творческое мышление.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 слова, однокоренные слова, форма слова, ударение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определять в словах наличие изученных и изучаемых орфограмм;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формирование умения ставить перед собой орфографическую задачу, определять пути ее решения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подбор проверочных слов, ударение в слове.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применять установленные правила в планировании способа решения;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задач; передача информации устным и письменным способами;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цели, функции участников, способов взаимодействия.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С.137.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У.255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(с.137).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Правописание значимых частей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Обобщить знания о правописании слов с орфограммами;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умения пользоваться правилом перед написанием слов; выяснять в какой части слова находится орфограмма.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Приставка, суффикс,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Корень.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с орфограммами в различных частях слова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правильность записи слов, находить и исправлять ошибки, аргументировать свои записи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разбор  предложений по членам предложения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формулировать собственное мнение и позицию, строить монологическое высказывание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С.138-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139.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 257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(с.138).</w:t>
            </w:r>
          </w:p>
        </w:tc>
      </w:tr>
      <w:tr w:rsidR="00381342" w:rsidRPr="007F1B10" w:rsidTr="00255407">
        <w:trPr>
          <w:trHeight w:val="1488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4A4A4A"/>
                <w:sz w:val="24"/>
                <w:szCs w:val="24"/>
                <w:lang w:eastAsia="ru-RU"/>
              </w:rPr>
              <w:t>Итоговый контрольный диктант№6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Проверить знания, умения и навыки по программе 3 класса.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Оценить результаты освоения тем.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научатся писать слова с орфограммами в различных частях слова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правильность записи слов, находить и исправлять ошибки, аргументировать свои записи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 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, подбор проверочных слов.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установленные правила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ориентироваться в разнообразии способов решения задач.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общую цель и пути её достижения.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166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Однокоренные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Проработать ошибки, допущенные в контрольном диктанте; обобщить знания о частях речи, однокоренных словах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Однокоренные слова.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Корень,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суффикс, приставка.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распознавать однокоренные слова, выделять в них корень, писано слово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распознавать однокоренные слова в тексте и самостоятельно их записывать ,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различать, сравнивать однокоренные слова и слова-синонимы, слова с омонимичными корнями.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эстетические потребности, ценности и чувства.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контролировать и оценивать процесс и результат деятельности.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строить понятные для партнёра высказывания, умение слушать собеседника.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С.139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У.263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(с.140)</w:t>
            </w: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167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Обучающее изложение.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i/>
                <w:iCs/>
                <w:color w:val="4A4A4A"/>
                <w:sz w:val="24"/>
                <w:szCs w:val="24"/>
                <w:lang w:eastAsia="ru-RU"/>
              </w:rPr>
              <w:br/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Развивать умение передавать содержание текста по коллективно составленному плану , писать слова с изученными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орфограммами.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Текст, тема текста, заголовок, главная мысль.</w:t>
            </w: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определять  наличие в словах изучаемых и изученных орфограмм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и отмечать орфограммы в словах, подбирать поверочные слова, определение значений слова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разбор предложений по  членам предложения,  составление текста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осуществлять итоговый и пошаговый контроль по результату;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общие приёмы решения задач, анализ информации.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определять общую цель и пути её достижения, строить монологическое высказывание.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У.265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С.141.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Текст.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Уточнить представление о тексте и его признаках, учить определять тип текста.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Текст повествовательный, описательный, текст-рассуждение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научится различать признаки текста                         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: подбирать заголовки к тексту 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списывания текста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и удерживать учебную задачу, применять установленные правила.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Познавательные: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поиск и выделение информации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ставить вопросы и обращаться за помощью.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С.140-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143.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rPr>
          <w:trHeight w:val="2400"/>
        </w:trPr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169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Сочинение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« Почему я жду летних каникул».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Формировать умение составлять текст по заданной теме.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Знание: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научится  использовать вопросы для составления текста.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Умение: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 высказывать свои впечатления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Навык: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безошибочное написание описательного текста по теме.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Регулятивные: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контролировать и оценивать процесс и результат  деятельности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Познавательные: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использовать знаково-символические средства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 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и применять знания, умения  и навыки, осознанно и произвольно строить свои сообщения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Коммуникативные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 уметь просить помощи, обращаться за помощью, задавать вопросы, строить понятные для 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u w:val="single"/>
                <w:lang w:eastAsia="ru-RU"/>
              </w:rPr>
              <w:t>партнёра высказывания.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У.267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С.142.</w:t>
            </w: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  <w:tr w:rsidR="00381342" w:rsidRPr="007F1B10" w:rsidTr="00255407">
        <w:tc>
          <w:tcPr>
            <w:tcW w:w="3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24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КВН « Знатоки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4A4A4A"/>
                <w:sz w:val="24"/>
                <w:szCs w:val="24"/>
                <w:lang w:eastAsia="ru-RU"/>
              </w:rPr>
              <w:t>русского языка</w:t>
            </w: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»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Применить свои знания для выполнения заданий.</w:t>
            </w:r>
          </w:p>
        </w:tc>
        <w:tc>
          <w:tcPr>
            <w:tcW w:w="121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3000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Находить все изученные части речи в тексте. Называть правила правописания слов на изученные темы.</w:t>
            </w:r>
          </w:p>
        </w:tc>
        <w:tc>
          <w:tcPr>
            <w:tcW w:w="300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Осознанное а произвольное речевое высказывание, основанное на знаниях.</w:t>
            </w:r>
          </w:p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  <w:t>Рефлексия способов и условий действия, контроль и оценка процесса и результата деятельности.</w:t>
            </w:r>
          </w:p>
        </w:tc>
        <w:tc>
          <w:tcPr>
            <w:tcW w:w="636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  <w:tc>
          <w:tcPr>
            <w:tcW w:w="648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381342" w:rsidRPr="007F1B10" w:rsidRDefault="00381342" w:rsidP="002554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A4A4A"/>
                <w:sz w:val="24"/>
                <w:szCs w:val="24"/>
                <w:lang w:eastAsia="ru-RU"/>
              </w:rPr>
            </w:pPr>
          </w:p>
        </w:tc>
      </w:tr>
    </w:tbl>
    <w:p w:rsidR="00381342" w:rsidRPr="007F1B10" w:rsidRDefault="00381342" w:rsidP="002B4D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4A4A4A"/>
          <w:sz w:val="24"/>
          <w:szCs w:val="24"/>
          <w:lang w:eastAsia="ru-RU"/>
        </w:rPr>
      </w:pPr>
    </w:p>
    <w:p w:rsidR="00381342" w:rsidRPr="007F1B10" w:rsidRDefault="002B4DDD" w:rsidP="002B4DDD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Календарно- тематическое планирование</w:t>
      </w:r>
      <w:r w:rsidR="00CE18A7" w:rsidRPr="007F1B1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4 класс</w:t>
      </w:r>
    </w:p>
    <w:p w:rsidR="00381342" w:rsidRPr="007F1B10" w:rsidRDefault="00381342" w:rsidP="002B4DDD">
      <w:pPr>
        <w:shd w:val="clear" w:color="auto" w:fill="FFFFFF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81342" w:rsidRPr="007F1B10" w:rsidRDefault="00381342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81342" w:rsidRPr="007F1B10" w:rsidRDefault="00381342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52"/>
        <w:gridCol w:w="2711"/>
        <w:gridCol w:w="3323"/>
        <w:gridCol w:w="3493"/>
        <w:gridCol w:w="2606"/>
      </w:tblGrid>
      <w:tr w:rsidR="002B4DDD" w:rsidRPr="007F1B10" w:rsidTr="002B4DDD">
        <w:trPr>
          <w:trHeight w:val="540"/>
        </w:trPr>
        <w:tc>
          <w:tcPr>
            <w:tcW w:w="105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4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Характеристика учебной деятельности, формирование УУД</w:t>
            </w:r>
          </w:p>
        </w:tc>
      </w:tr>
      <w:tr w:rsidR="002B4DDD" w:rsidRPr="007F1B10" w:rsidTr="002B4DDD">
        <w:trPr>
          <w:trHeight w:val="4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предметные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метапредметные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личностные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Повторение (11ч)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Наша речь и наш язык.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Рассуждать о значении языка и речи в жизни людей, о роли русского языка в жизни.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задачу; предвосхищать результат;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приёмы решения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вопросы,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обращаться за помощью.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Высказыватьсяо значении языка и речи в жизни людей, о великом достоянии русского народа — русском языке, проявлять уважение к языкам других народов.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Текст.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тему и главную мысль текста. Научатся выделять части текста и обосновывать правильность их выделения, подбирать заголовок к тексту, соотносить заголовок и текст. Составлять план текста, соблюдать нормы построения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учителем; предвосхищать результат;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характеризовать (на основе коллективного анализа) основные признаки текста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цели, функции участников, способы взаимодействия;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Мотивация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План текста.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Комплексная работа над структурой текста: озаглавливание, корректирование порядка предложений и частей текста(абзацев).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оценивать результаты выполненного задания «Проверь себя», использовать речь для регуляции своего действия.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различать на слух набор предложений и текст; экспериментировать с частями текста (перестановка).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приобретать коллективный опыт в составлении предложения по рисунку и заданной схеме.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Уважительное отношение к иному мнению; навыки сотрудничества в разных ситуациях.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Типы текстов.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оформлением на письме различных по цели высказывания и интонации предложений, диалога. Самостоятельно подготовиться к написанию изложения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Предложение.Виды предложений.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Изложения и необходимый знак препинания в конце предложений. Отличать предложение от группы слов, не составляющих предложение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предвосхищать результат.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характеризовать (на основе коллективного анализа) основные признаки текста, предложения.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позицию; оказывать в сотрудничестве взаимопомощь.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Знаки препинания в конце предложения.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Обращение.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находить значения слова в словаре, различать предложения по цели высказывания: повествовательные, вопросительные и побудительные; по эмоциональной окраске: восклицательные и невосклицательные. Составление предложения  и его запись.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действовать по плану.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моделировать предложение (распространять и сокращать), оценка достоверности информации;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слушать собеседника;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проявлять этические чувства: доброжелательность, симпатию и эмоционально-нравственную отзывчивость.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0" w:lineRule="auto"/>
              <w:ind w:right="4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Обращение.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обращение в предложении. Научатся составлять предложения с обращением. Выделять обращения на письме.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наиболее эффективные способы решения задач.  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необходимые для организации собственной деятельности, строить понятные для партнера по коммуникации высказывания.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Уважительное отношение к иному мнению.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умения соотносить содержание текста-образца и картины. Научатся определять тему, главную мысль.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результаты, осуществлять рефлексию способов и условий действий,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создавать и преобразовывать модели и схемы для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мотивацию учебной деятельности (социальная, учебно-познавательная, внешняя) 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Главные и второстепенные члены предложения.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Основа предложения.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связи между словами в предложении. Находить главные члены предложения. Различение главных и второстепенных членов предложения. Предложения распространённые и нераспространённые. Моделирование предложений. Разбор предложения по членам.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словосочетания среди других словосочетаний по заданной модели.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Обращаться за помощью,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свои затруднения;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Словосочетание. Подготовка к входному диктанту.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Сравнивать предложение, словосочетание и слово, объяснять их сходство и различие. Выделять в предложении словосочетания.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словосочетания среди других словосочетаний по заданной модели.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Входной диктант.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Писать слова под диктовку, используя изученные правила.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правильность выполненного задания  на основе сравнения с предыдущими заданиями, или на основе различных образцов.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предвидеть возможности получения конкретного результата при решении учебно-практической задачи.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приемы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соблюдать нормы речевого взаимодействия в процессе общения, анализировать последовательность собственных действий.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самооценку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Предложение (9ч)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Однородные члены предложения.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признаки однородных членов предложения.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мотивацию учебной деятельности (социальная, учебно-познавательная, внешняя).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Связь однородных членов предложения с помощью интонации перечисления и союзов.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Определять, каким членом предложения являются однородные члены предложения. Соблюдать интонацию перечисления в предложениях с однородными членами. Продолжать ряд однородных членов.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познавательную, составлять план последовательности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Моделировать свою работу по изучению незнакомого материала, извлекать информацию, представленную в разных формах.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мотивацию учебной деятельности (социальная, учебно-познавательная, внешняя).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Знаки препинания в предложениях с однородными членами.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самооценку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Знаки препинания в предложениях с однородными членами.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Формирование уважительного отношения к труду и людям труда. Оценивать текст с точки зрения пунктуационной правильности. Обосновывать постановку запятых в предложениях с однородными членами.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сообщение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самооценку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Простые и сложные предложения.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 признаки сложного предложения. Научатся расставлять знаки препинания в простом и сложном предложениях.Анализировать предложение, соблюдать изученные нормы орфографии и пунктуации.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результат; различать способ и результат действия.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установление причинно-следственных связей;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установление аналогий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свои затруднения;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оказывать в сотрудничестве взаимопомощь.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Внутренняя позиция школьника на основе положительного отношения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Сложные предложения и предложения с однородными членами. Союзы в сложном предложении.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Знаки препинания в сложном предложении.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Уметь применять практически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основные правила письма при работе со сложными и простыми пердложениями.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Р.: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учитывать выделенные учителем ориентиры действия.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учитывать причинно – следственные связи.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собственное мнение.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Адекватное восприятие оценки собственной деятельности, данной учителем, умение признавать собственные ошибки.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по теме «Предложение».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Слово в языке и речи  (21ч)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Слово и его лексическое значение.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Анализировать высказывания о русском языке. Выделять слова, значение которых требует уточнения. Научатся  определять значение слова по тексту ли уточнять с помощью толкового словаря. Выписывать значение слова, пользуясь толковым словарем.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строить понятные для партнера высказывания, аргументировать свою позицию и координировать ее с позициями партнеров.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проявляют сотрудничество в разных ситуациях, умеют не создавать конфликтов и найти выход из трудной ситуации.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Многозначные слова. Прямое и переносное значения слов. Заимствованные слова. Устаревшие слова.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Самоопределение: проявляют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Синонимы, антонимы, омонимы. Фразеологизмы. Обобщение знаний о лексических группах слов.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Научатся подбирать к слову синонимы, антонимы. Оценивать уместность использования слов в тексте, выбирать из ряда предложенных слова для успешного решения коммуникативной задачи.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Наблюдение за изобразительно-выразительными средствами языка, составление текста по рисунку и фразеологизму.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учитывать выделенные учителем ориентиры действия в новом учебном материале.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строить рассуждения в форме связи простых суждений об объекте.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Осознание богатства выразительных средств русского языка.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Состав слова.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распознавать однокоренные слова и значимые части слова. Научатся  контролировать правильность объединения слов в группу, обнаруживать лишнее слово. Научатся различать однокоренные слова и формы одного и того же слова.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строить понятные для партнера высказывания, аргументировать свою позицию и координировать ее с позициями партнеров.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Мотивация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 слова. Однокоренные слова. Корень слова.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Осознание языка как основного средства мышления и общения.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 слова. Суффиксы и приставки.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распознавать морфемный состав слова. Объяснять значение слова, роль и значение суффиксов и приставок. Образование однокоренных слов с помощью суффиксов и приставок. Разбор слова по составу.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предвидеть возможности получения конкретного результата при определении состава слова суффиксов и приставок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классификация по заданным критериям,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установление аналогий.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Самоопределение: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повышается самооценка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гласных и согласных в корнях слов, двойных согласных в словах.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наличие в словах изученных орфограмм, обосновывать их написание.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Устанавливать зависимость способа проверки от места орфограммы  в слове. 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предвосхищать результат; использовать установленные правила в контроле способа решения.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задавать вопросы;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обращаться за помощью.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проявляют уважительное отношение к другому мнению, доброжелательность и эмоционально-нравственную отзывчивость.</w:t>
            </w:r>
          </w:p>
        </w:tc>
      </w:tr>
      <w:tr w:rsidR="002B4DDD" w:rsidRPr="007F1B10" w:rsidTr="002B4DDD">
        <w:trPr>
          <w:trHeight w:val="15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Упражнение в написании приставок и суффиксов.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Уточнить правила написания гласных и согласных в приставках и суффиксах.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преобразовывать практическую задачу в познавательную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строить понятные для партнера высказывания, аргументировать свою позицию и координировать ее с позициями партнеров.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15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написании приставок и суффиксов.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написании  гласных и согласных в корне, приставке и суффиксе.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предвидеть возможности получения конкретного результата при определении состава слова суффиксов и приставок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классификация по заданным критериям,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установление аналогий.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Разделительные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 И Ъ знаки.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Узнают о роли мягкого  и твердого разделительных  знаков  в слове. Научатся различать на слух и зрительно слова с мягким и твердым   Ь И Ъ   в середине слова перед другим согласным; обозначать мягкость согласного на конце слова мягким знаком.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Разделительные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 И Ъ знаки. Подготовка к итоговому четвертному диктанту.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Итоговый четвертной диктант.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Писать слова под диктовку, используя изученные правила.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правильность выполненного задания  на основе сравнения с предыдущими заданиями, или на основе различных образцов.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создавать и преобразовывать модели и схемы для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свои затруднения;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позицию; задавать вопросы;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самооценку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Части речи (8ч)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Части речи. Морфологические признаки частей речи. Имя существительное.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Классифицировать слова по частям речи. Научатся анализировать изученные грамматические признаки частей речи. Научатся различать изученные части речи.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Мотивация учебной деятельности, освоение личностного смысла учения, желания учиться.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Письменное изложение повествовательного деформированного текста. Составление объявления.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учитывать выделенные учителем ориентиры действия в новом учебном материале.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строить рассуждения в форме связи простых суждений об объекте.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Осознание богатства выразительных средств русского языка.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 Имя прилагательное. Склонение имен существительных и имён прилагательных.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Имя числительное.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Классифицировать слова по частям речи. Научатся анализировать изученные грамматические признаки частей речи. Научатся различать изученные части речи.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создавать алгоритмы деятельности при определении морфологических признаков частей речи.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строить понятные для партнёра высказывания; вести устный и письменный диалог 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Самооценка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Глагол как часть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признаки глагола, изменять глагол по временам. Воспроизведут правила написания приставок, предлогов со словами, частицы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не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 глаголами.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Наречие как часть речи. Подготовка к проверочной работе.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умения определять наречия.Определять роль наречий в предложении и тексте.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предвидеть возможности получения конкретного результата при решении задачи, применять установленные правила в планировании способа решения.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выделять и формулировать познавательную цель.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определятьобщую цель и пути ее достижения.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Самоопределение: сохраняют внутреннюю позицию школьника на основе положительного отношения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Классифицировать наречия по значению и вопросам. Образовывать наречия от имен прилагательных.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придерживается в поведении социальных норм.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Наречие.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правильность выполненного задания  на основе сравнения с предыдущими заданиями, или на основе различных образцов.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сообщение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социально-ориентированный 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Имя существительное  (39ч)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Повторение сведений об имени существительном. Упражнение в склонении имён существительных и  в распознавании падежей.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Различать имена существительные, уточнить представление об определении падежа существительных. Научатся определять признаки, присущие имени существительному. Изменять существительные по падежам.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новые учебные задачи в сотрудничестве с учителем и одноклассниками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наиболее эффективные способы решения познавательных и учебно-практических задач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необходимые для организации собственной деятельности и сотрудничества с партнёром.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Несклоняемые имена существительные. Упражнение в распознавании именительного, родительного винительного падежей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Различение падежных и смысловых (синтаксически) вопросов. Научатся различать падежные и смысловые вопросы. Соблюдать нормы употребления в речи неизменяемых имен существительных.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создавать алгоритмы деятельности при определении морфологических признаков частей речи.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и освоение социальной роли обучающегося, развитие мотивов учебной деятельности и формирование личностного смысла учения.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Подробное изложение повествовательного текста по самостоятельно составленному плану.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учитывать выделенные учителем ориентиры действия в новом учебном материале.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Осознание богатства выразительных средств русского языка. Осознание языка как основного средства мышления и общения.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враспознавании одушевленных имён существительных в родительном, винительном идательном падежах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Развитие умения сознательно использовать падежные формы имен существительных для точного выражения мысли. 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различении имён существительных в творительном и предложных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определять падеж имён существительных.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создавать алгоритмы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навыков сотрудничества со взрослыми и сверстниками в учебном процессе и других социальных ситуациях.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Три типа склонения имён существительных (общее представление). 1-е склонение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признаками  1-го склонения. Научатся распознавать имена существительные 1-го склонения. Умение правильно определять принадлежность существительных к 1-му склонению.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сообщение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вести устный и письменный диалог в соответствии с грамматическими и синтаксическими  нормами родного языка, слушать собеседника.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социально-ориентированный 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Падежные окончания имён существительных 1-го склонения.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умения распознавать имена существительные 1-го склонения. Научатся обосновывать правильность определения 1-го склонения сущ. Подбирать примеры существительных 1-го склонения.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Выражать положительное отношение к процессу познания, формирование эмоционально-ценностного отношения к русскому я зыку, интерес к его изучению, желание умело им пользоваться.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 2-е склонение имён существительных.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Сравнивать существительные 1-го и 2-го склонений:  находить сходство и различие, классифицировать существительные по склонениям.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создавать алгоритмы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Падежные окончания имён существительных 2-го склонения.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Формирование эстетических потребностей, ценностей и чувств.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людей.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3-е склонение имён существительных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принадлежность имён существительных к 3-му склонению и обосновывать правильность определения. Подбирать примеры существительных 3-го склонения.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результат, использовать установленные правила в контроле способа решения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 и интерпретация информации.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контроль, адекватно оценивать собственное поведение и поведение окружающих, предлагать помощь и сотрудничество.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в общении правила и принятые нормы вежливого обращения друг к другу по имени, по имени и отчеству.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Падежные окончания имён существительных 3-го склонения.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Упражнения в распознавании имён существительных трёх склонений.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имена существительные 1,2,3 -го склонения.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Внутренняя позиция школьника на уровне положительного отношения к учёбе.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Обучающее сочинение.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умения соотносить содержание текста-образца и картины. Научатся определять тему, главную мысль. Составлять план текста. Дополнять содержание текста описанием портрета. Высказывать свое отношение к содержанию текста и картины.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познавательную, составлять план и последовательность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оценивать собственное поведение и поведение окружающих, оказывать в сотрудничестве.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проявляют уважительное отношение к иному мнению, понимание чувств других людей и сопереживание им.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Падежные окончания имён существительных единственного числа 1,2 и 3 склонения.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Способы проверки безударных падежных окончаний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Устанавливать наличие в именах существительных безударного падежного окончания. Определять способ проверки окончаний.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предвидеть возможности получения конкретного результата при решении учебно-познавательной или практической задачи.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рефлексию способов и условий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свои затруднения, собственное мнение и позицию, задавать вопросы.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Самоопределение: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деятельности, демонстрируют положительное отношение к школе, одноклассникам и учителям.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Именительный и винительный падежи.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Воспроизвести знания об именительном и винительном падежах. Анализировать разные способы проверки безударного падежного окончания. Выбирать нужный способ проверки при написании слова.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выбирать действие в соответствии с поставленной задачей и условиями ее реализации, определять последовательность промежуточных целей и соответствующих им действий с учетом конечного.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приемы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ее достижения,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существительных в родительном падеже.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Обучать умению определять окончания имён существительных. Научатся обосновывать правильность написания падежного окончания. Определять окончания  имени существительного в родительном падеже.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существительных в родительном падеже.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познавательных интересов, учебных мотивов.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Именительный, родительный и винительный падежи одушевлённых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Учить различать имена существительные с одинаковыми окончаниями.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выбирать действие в соответствии с поставленной задачей и условиями ее реализации, определять последовательность промежуточных целей и соответствующих им действий с учетом конечного.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приемы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ее достижения,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деятельности, учебно-познавательный интерес к новому учебному материалу и способам решения новой задачи.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существительных в дательном падеже.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Ознакомить с окончаниями существительных дательного падежа.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Упражнения в правописании имён существительных в дательном падеже.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Ознакомить с окончаниями существительны. Научатся проверять безударные падежные окончания существительных. Контролировать правильность записи окончаний существительных дательного падежа.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Самоопределение: проявляют интерес к учебной деятельности, учебно-познавательный интерес к новому учебному материалу и способам решения новой задачи, принимают образ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распознавании безударных окончаний имён существительных в родительном и дательном падежах.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11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падежных окончаний имён существительных в творительном падеже.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тему, главную мысль. Составлять план текста. Дополнять содержание текста описанием портрета. Высказывать свое отношение к содержанию текста и картины.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познавательную, составлять план и последовательность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оценивать собственное поведение и поведение окружающих, оказывать в сотрудничестве.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Нравственно-этическая ориентация: проявляют уважительное отношение к иному мнению, понимание чувств других людей и сопереживание им.</w:t>
            </w:r>
          </w:p>
        </w:tc>
      </w:tr>
      <w:tr w:rsidR="002B4DDD" w:rsidRPr="007F1B10" w:rsidTr="002B4DDD">
        <w:trPr>
          <w:trHeight w:val="11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существительных в предложном падеже.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Воспроизведение знаний об окончаниях существительных в предложном падеже. Контролировать правильность записи в тексте имен существительных с безударными окончаниями.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существительных в предложном падеже.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безударных окончаний имён существительных во всех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правильность записи в тексте имен существительных с безударными окончаниями.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безударных окончаний имён существительных во всех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правильность записи в тексте имен существительных с безударными окончаниями.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выбирать действие в соответствии с поставленной задачей и условиями ее реализации, определять последовательность промежуточных целей и соответствующих им действий с учетом конечного.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приемы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Развитие познавательных интересов, учебных мотивов.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безударных окончаний имён существительных во всех падежах. Подготовка к проверочной работе.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правильность записи в тексте имен существительных с безударными окончаниями.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деятельности, учебно-познавательный интерес к новому учебному материалу и способам решения новой задачи.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Правописание  безударных окончаний имён существительных во всех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Воспроизведение знаний о способах проверки написания безударных окончаний существительных. Совершенствовать умения проверять написание безударных окончаний существительных. Выбирать нужный способ проверки при написании слова.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вносить необходимые изменения в план и способ действия в случае расхождения эталона, реального действия и его результатом.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сообщение в устной и письменной формах.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прогнозировать возникновение конфликтов при наличии разных точек зрения.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Упражнение в правописании безударных падежных окончаний имён существительных.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Воспроизведение знаний о приемах распознавания падежей имен существительных.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Обосновывать правильность написания безударных падежных окончаний имен существительных.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вносить необходимые дополнения и изменения в план и способ действия в случае расхождения эталона реального действия и его результата.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самостоятельно создавать алгоритмы деятельности при решении проблем различного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разрешать конфликты на основе учета интересов позиции во взаимодействии.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безударных падежных окончаний имен существительных. Подготовка к итоговому четвертному диктанту.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Итоговый четвертной диктант.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Писать слова под диктовку, используя изученные правила.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правильность выполненного задания  на основе сравнения с предыдущими заданиями, или на основе различных образцов.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предвидеть возможности получения конкретного результата при решении учебно-практической задачи.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приемы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соблюдать нормы речевого взаимодействия в процессе общения, анализировать последовательность собственных действий.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самооценку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Закрепление знаний о правописании безударных падежных окончаний имён существительных.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Обосновывать правильность написания безударных падежных окончаний имен существительных.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выбирать действие в соответствии с поставленной задачей и условиями ее реализации, определять последовательность промежуточных целей и соответствующих им действий с учетом конечного.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ее достижения,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15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Множественное число имён существительных.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Научится распознавать именительный и винительный падежи существительных множественного числа.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15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Именительный падеж имён существительных во множественном числе.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Родительный и винительный падежи имён существительных множественного числа.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Ознакомить с окончаниями имен существительных множественного числа в родительном падеже. Научатся правильно образовывать и употреблять в речи формы родительного падежа имен существительных множественного числа.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рефлексия способов и условий действий,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формулировать собственное мнение и позицию, строить монологическое высказывание.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самооценку  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Родительный и винительный падежи имён существительных множественного числа.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Дательный, творительный, предложный падежи имён существительных множественного числа.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Воспроизведение знаний об окончаниях имён существительных множественного числа.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рефлексия способов и условий действий,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Обобщение знаний об имени существительном.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Умение распознавать падежи имён существительных.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Р.: осуществлять действие по образцу и заданному правилу.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П.: уметь применять правила и пользоваться инструкцией.</w:t>
            </w:r>
          </w:p>
          <w:p w:rsidR="002B4DDD" w:rsidRPr="007F1B10" w:rsidRDefault="002B4DDD" w:rsidP="002B4DD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К.: оформлять свои мысли в устной и письменной речи.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Корректировать выполнение задания в соответствии с планом, условиями выполнения, результатом действий на определённом этапе.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Имя прилагательное (29ч)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Имя прилагательное как часть речи. Значение и употребление в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имена прилагательные в тексте, определять роль имени прилагательного в предложении.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образовывать имена прилагательные от данных имён существительных и имён прилагательных  с помощью суффиксов.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 в разных формах.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Понимают  чувства других людей, сопереживают  им.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Изменение имён прилагательных по родам в единственном числе.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род имён прилагательных.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извлекать необходимую информацию из учебника.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определении рода и в правописании родовых окончаний имён прилагательных.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 в разных формах.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достижения;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Начальная форма имени прилагательного.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имена прилагательные в тексте, определять роли имени прилагательного в предложении.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извлекать необходимую информацию из учебника.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достижения;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и правописание падежных окончаний имён прилагательных единственного числа мужского и среднего рода. Ознакомить со способами проверки написания безударных падежных окончаний имён прилагательных.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падеж   имён прилагательных и обосновывать правильность его определения.                                                                                              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рефлексия способов и условий действий,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формулировать собственное мнение и позицию, строить монологическое высказывание.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Самооценка на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Именительный падеж имён прилагательных единственного числа мужского рода и среднего рода.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способы проверки и написания безударного падежного окончания имени прилагательного. Определять написания пропущенных окончаний имён прилагательных.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результаты.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рефлексия способов и условий действий. –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задавать вопросы, строить понятные для партнёра высказывания.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Самооценка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падежных окончаний имён прилагательных мужского и среднего рода в родительном падеже.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Знатьпадежные окончания имён прилагательных единственного числа мужского и среднего рода в родительном падеже, распознавать имена существительные мужского и  среднего рода в родительном падеже и правильно записывать падежные окончания. Умение ставить имена прилагательные в форму родительного падежа,  выделять окончания имён прилагательных.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учителем, выбирать действие в соответствии с поставленной задачей и условиями ее реализации, определять последовательность промежуточных целей и соответствующих им действий с учетом конечного.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приёмы решения задач, рефлексия способов и условий действий,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ее достижения, проявлять активность во взаимодействии для решения коммуникативных и познавательных задач, формулировать собственное мнение и позицию, строить монологическое высказывание.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падежных окончаний имён прилагательных мужского и среднего рода в дательном падеже.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с 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падежными окончаниями имён прилагательных единственного числа мужского и среднего рода в дательном падеже. Научатся распознавать имена существительные мужского и  среднего рода в дательном падеже и правильно записывать падежные окончания.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Мотивация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различении имён прилагательных мужского и среднего рода в родительном и винительном падежах и правописании их падежных окончаниях.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и обосновывать написание безударного падежного окончания имён прилагательных мужского и среднего рода, проверять правильность написанного.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выделять и формулировать то, что уже усвоено и что ещё нужно усвоить, определять качество и уровень усвоения.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осуществлять взаимный контроль, адекватно оценивать собственное поведение и поведение окружающих.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Самооценка основе критериев успешности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падежных окончаний прилагательных мужского и среднего рода в творительном и предложном падежах.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Окончания имён прилагательных мужского и среднего рода в каждом из падежей.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Знания зависимость падежа имён прилагательных от падежа имён существительных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сличать способ действия и его результат с заданным эталоном.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К.: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 проявлять активность для решения коммуникативных и познавательных задач.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выходы из спорных ситуаций.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имен прилагательных женского рода. Правописание падежных окончаний имён  прилагательных в именительном и винительном падежах.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проверять написание падежных  окончаний прилагательных. Научатся сопоставлять окончания имён прилагательных женского рода в винительном и именительном падежах. Обосновывать их написание.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осуществлять поиск, выделять необходимую информацию из различных источников, интерпретировать информацию.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 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разрешать конфликты на основе учёта интересов позиции во взаимодействии;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11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падежных окончаний имён прилагательных женского рода в родительном, дательном, творительном и предложном падежах.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сопоставлять правописание падежных окончаний имён прилагательных в родительном, дательном, творительном и предложном падеже.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11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 падежных окончаний имён прилагательных женского рода.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образовывать падежные формы имён прилагательных и имён существительных, обосновывать правильность написания падежных окончаний.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предвидеть возможности получения конкретного результата при решении задачи.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определять общую цель и пути её достижения.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6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ошибками.Склонение имён прилагательных множественного числа.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особенностями   склонения имён прилагательных множественного числа.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формулировать и удерживать учебную задачу, составлять план и последовательность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определять общую цель, договариваться о распределении ролей в совместной деятельности.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6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100.(20)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имён прилагательных множественного числа.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безударных окончаний имён прилагательных множественного числа в именительном и винительном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окончаниями имён прилагательных в именительном и винительном падежах.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прилагательных множественного числа в родительном и предложном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окончаниями имён прилагательных множественного числа в родительном и предложном падежах.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действий, формулировать и удерживать учебную задачу; выбирать действия в соответствии с поставленной задачей и условиями её реализации.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теме; использовать общие приемы решения задач; поиск и выделение необходимой информации из рисунков и схем.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прогнозировать возникновение конфликтов при наличии разных точек зрения.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окончаний имён прилагательных множественного числа в дательном и творительном падежах.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окончаниями имён прилагательных множественного числа в дательном и творительном падежах.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и  обосновывать написание безударного  падежного окончания имён прилагательных. Научатся определять падежи и обосновывать правильность написания окончания.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 Правописание безударных окончаний имён прилагательных множественного числа во всех падежах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самостоятельно подбирать правильно и точно использовать в речи имена существительные и имена прилагательные. Определять и  обосновывать написание безударного  падежного окончания имён прилагательных.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оценивать результаты выполненного задания «Проверь себя» по учебнику.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прогнозировать возникновение конфликтов при наличии разных точек зрения.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Обобщение знаний об имени прилагательном.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7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(28)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Обобщение знаний об имени прилагательном.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7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(29)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Местоимения (8ч)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Контрольное списывание.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соотносить произношение и написание  слов; определять место орфограммы в слове; безошибочно списывать текст с орфографическим проговариванием.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контроль, адекватно оценивать собственное поведение и поведение окружающих.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Местоимение как часть речи. Личные местоимения 1, 2 и 3 –го лица.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личные местоимения среди других слов и предложении. Научатся определять роль каждому  местоимению в предложении, употреблять местоимение вместо существительных.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позицию, определять цели и функции участников образовательного процесса, договариваться о распределении ролей в совместной деятельности.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личных местоимений 1 и 2-го лица единственного и множественного числа.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со склонением местоимений, образованием падежных форм, написанием местоимений в этих формах.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личных местоимений 3-го лица единственного и множественного числа.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лицо, число, падеж местоимений.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контроль, адекватно оценивать собственное поведение и поведение окружающих.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личных местоимений в косвенных формах и местоимений с предлогами.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лицо, число, падеж местоимений.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писать местоимения отдельно от других слов.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Понимают  чувства других людей, сопереживают  им.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Глагол как часть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позицию, определять цели и функции участников образовательного процесса, договариваться о распределении ролей в совместной деятельности.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2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Глагол (34ч)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видеть глаголы в речи.Научатся распознавать глаголы среди омонимичных форм слов, относящихся к разным частям речи.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результат; использовать установленные правила в контроле способа решения.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Изменение глаголов по временам.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формы времени глагола, изменять глаголы по временам.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преобразовывать практическую задачу в познавательную.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самостоятельно выделять и формулировать познавательную цель.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Неопределённая форма глагола.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различать неопределённую форму глагола среди других форм глагола и отличать её от омонимичных имён существительных. Научатся находить в тексте глаголы в неопределённой форме и слова, от которых они зависят.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выделять и формулировать то, что уже усвоено и что ещё нужно усвоить, определять качество и уровень усвоения; сличать способ действия и его результат с заданным эталоном с целью обнаружения отклонений и отличий от эталона.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выделять и формулировать познавательную цель; контролировать и оценивать процесс и результат деятельности.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выходы из спорных ситуаций.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Образование временных форм от глагола в неопределённой форме.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в итоговому четвертному диктанту.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Адекватная мотивация.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Итоговый четвертной диктант.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образовании форм глаголов и ознакомление с глагольными суффиксами.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классифицировать и исправлять ошибки.Использование алгоритма анализа ошибок.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вносить необходимые коррективы в действие после его завершения на основе его оценки и учёта сделанных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 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вопросы, обращаться за помощью, формулировать свои затруднения; предлагать помощь и сотрудничество.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Спряжение глаголов.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учебнике   с таблицей изменения глаголов настоящего и будущего времени по лицам и числам. (Спряжение). Научатся распознавать лица глаголов.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Регулятивные: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результат; использовать установленные правила в контроле способа решения.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Познавательные: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Коммуникативные: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контроль, адекватно оценивать собственное поведение и поведение окружающих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позицию, определять цели и функции участников образовательного процесса, договариваться о распределении ролей в совместной деятельности.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Распознавание лица и числа глаголов.  2-е лицо глагола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определять лицо и число глагола по местоимению, по вопросу.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 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создавать алгоритмы деятельности при решении проблем различного характера;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разрешать конфликты на основе учёта интересов позиции во взаимодействии;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Употребление мягкого знака (ь) в глаголах 2-го  лица единственного  числа.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особенностью окончаний глаголов во 2-м лице единственного числа.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глаголов во 2-м лице единственного числа и правописание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НЕ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глаголами.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совершенствовать умение различать лицо глаголов,  писать частицу 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не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 глаголом.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и 2 спряжение глаголов.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окончаниями глаголов  1 и 2 спряжения.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вести  устный и письменный диалог  в соответствии  с грамматическими и синтаксическими нормами родного языка; слушать собеседника.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Окончания глаголов 1 и 2 спряжения.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различать личные окончания глаголов 1 и 2 спряжения.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безударных личных окончаний глагола в настоящем и в будущем времени.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моделировать в процессе коллективной работы алгоритм определения спряжения глаголов с безударными личными окончаниями.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новые учебные задачи в сотрудничестве с учителем.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выделять и формулировать познавательную цель.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вопросы, обращаться за помощью, формулировать свои затруднения; предлагать помощь и сотрудничество.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6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133.(16)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распознавании спряжения глаголов по неопределённой форме и в написании безударных личных окончаний глаголов.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определять спряжения глаголов и правильно записывать с безударными личными окончаниями.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6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(17)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6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135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(18)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136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Контрольное изложение.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13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(20)</w:t>
            </w:r>
          </w:p>
        </w:tc>
        <w:tc>
          <w:tcPr>
            <w:tcW w:w="2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Правописание безударных личных окончаний глаголов.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обосновывать правильность написания безударного личного окончания глагола.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предвосхищать результат; использовать установленные правила в контроле способа решения.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использовать общие приёмы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взаимный контроль, адекватно оценивать собственное поведение и поведение окружающих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13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138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(21)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139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Правописание –тся и –ться в глаголах (общее представление)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правописанием –тся,-ться в возвратных глаголах.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ставить новые учебные задачи в сотрудничестве с учителем.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поиск и выделение необходимой информации из различных источников в разных формах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строить понятные для партнёра высказывания; принимать участие в работе парами.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безударных личных окончаний –тся и ться  в возвратных глаголах.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отличать возвратные глаголы, употреблённые в неопределённойформе 3-го лица единственного и множественного числа настоящего и будущего времени.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12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Правописание  глаголов в прошедшем времени.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Познакомятся с родовыми окончаниями глаголов в прошедшем  времени по таблице и вопросам.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выделять и формулировать то, что уже усвоено и что ещё нужно усвоить, определять качество и уровень усвоения.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Осознают эстетические потребности, ценности и чувства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родовых окончаний глаголов в прошедшем времени.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 изменять глаголы прошедшего времени по родам, выделять родовые окончания.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Понимают  чувства других людей, сопереживают  им.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безударного суффикса в глаголах прошедшего времени.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Знания, умения, навыки по изученным темам.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Написание слов с изученными орфограммами, определение изученных грамматических признаков глаголов и обосновывать правильность их  выделения.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Р.: составлять план и последовательность действий, использовать установленные правила.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П.: ориентироваться в разнообразии способов решения задач.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К.: определять общую цель и пути её достижения.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Корректировать выполнение задания в соответствии с планом, условиями выполнения, результатом действий на определённом этапе.  </w:t>
            </w:r>
          </w:p>
        </w:tc>
      </w:tr>
      <w:tr w:rsidR="002B4DDD" w:rsidRPr="007F1B10" w:rsidTr="002B4DDD">
        <w:trPr>
          <w:trHeight w:val="114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 писать безударный суффикс в глаголах прошедшего времени.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позицию, определять цели и функции участников образовательного процесса, договариваться о распределении ролей в совместной деятельности.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26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Упражнение в правописании глагольных форм. Повторение знаний о глаголе как части речи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Подробно излагать содержание повествовательного текста.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составлять план текста.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26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глагольных форм. Повторение знаний о глаголе как части речи.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Подготовка к итоговому диктанту.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различать части речи, которые одинаково произносятся, определять их лексическое значение. Научатся правильно писать безударные личные окончания глагола.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осуществлять поиск, выделять необходимую информацию из различных источников, интерпретировать информацию.</w:t>
            </w: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 К: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разрешать конфликты на основе учёта интересов позиции во взаимодействии;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11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Итоговый годовой диктант.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Упражнение в правописании глагольных форм и распознавании морфологических признаков глагола. Подготовка к итоговой комплексной работе.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разбирать глаголы как часть речи. Научатся обосновывать написание изученных орфограмм в словах.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Итоговая комплексная работа.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правильность выполненного задания  на основе сравнения с предыдущими заданиями.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осознано и произвольно строить сообщения в устной и письменной форме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позицию, определять цели и функции участников образовательного процесса, договариваться о распределении ролей в совместной деятельности.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Повторение знаний о глаголах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разбирать глаголы как часть речи. Научатся обосновывать написание изученных орфограмм в словах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самостоятельность,  осознают личную ответственность за свои поступки.</w:t>
            </w:r>
          </w:p>
        </w:tc>
      </w:tr>
      <w:tr w:rsidR="002B4DDD" w:rsidRPr="007F1B10" w:rsidTr="002B4DDD">
        <w:trPr>
          <w:trHeight w:val="16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1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Повторение (16ч)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Проверочная работа.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классифицировать и исправлять ошибки.Использование алгоритма анализа ошибок.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вносить необходимые коррективы в действие после его завершения на основе его оценки и учёта сделанных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и формулировать проблемы.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Принятие образа «хорошего ученика».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Язык и речь. Текст, типы текстов.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типы текстов  и создавать тексты определённого типа под руководством учителя.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выделять и формулировать то, что уже усвоено и что ещё нужно усвоить, определять качество и уровень усвоения.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писать сочинение на основе анализа репродукции картины.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вести  устный и письменный диалог  в соответствии  с грамматическими и синтаксическими нормами родного языка.</w:t>
            </w: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72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Предложение и словосочетание.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распознавать главные члены предложения.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72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Главные и второстепенные члены предложения.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72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157.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Однородные члены предложения.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96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158.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(7)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предложений по цели высказывания и интонации. Простые и сложные предложения.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устанавливать связи слов в нераспространенном и распространённом предложениях.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извлекать необходимую информацию;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определять общую цель и пути её достижения.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96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(8)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Распространённые и нераспространённые предложения.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160.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(9)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Словарный диктант.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 и его лексическое  значение.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различать однокоренные слова и формы одного и того же слова.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и удерживать учебную задачу.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и оценивать процесс и результат деятельности; рассуждать по заданной теме.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проявлять активность для решения коммуникативных и познавательных задач.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6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161.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(10)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Значимые части слова.</w:t>
            </w:r>
          </w:p>
        </w:tc>
        <w:tc>
          <w:tcPr>
            <w:tcW w:w="33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образовывать однокоренные слова с помощью суффиксов и приставок. Научатся разбирать слова по составу.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68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162.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(11)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Словообразование.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163.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(12)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Правописание гласных и согласных в корне слов.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писать слова с безударной гласной в корне слова.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вносить необходимые дополнения и изменения в план и способ действия в случае расхождения эталона, реального действия и его результата;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интерес к учебной деятельности.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164.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(13)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Развитие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писать сочинение на основе анализа репродукции картины.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адекватно воспринимать предложения учителей, товарищей, родителей и других людей по исправлению допущенных ошибок.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форме, в том числе творческого и исследовательского характера.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Осуществляют целостный, социально ориентированный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взгляд на мир в единстве и разнообразии природы, народов, культур.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(14)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над ошибками. Части речи.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Морфологические признаки частей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находить в тексте глаголы,  имена прилагательные, местоимения.</w:t>
            </w:r>
          </w:p>
        </w:tc>
        <w:tc>
          <w:tcPr>
            <w:tcW w:w="34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составлять план и последовательность действий.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 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осознанно и произвольно строить сообщения в устной и письменной форме.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К: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формулировать собственное мнение и позицию.</w:t>
            </w:r>
          </w:p>
        </w:tc>
        <w:tc>
          <w:tcPr>
            <w:tcW w:w="26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Демонстрируют положительное отношение к школе.</w:t>
            </w: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(15)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Упражнение в правописании частей речи.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 правильно писать предлоги со словами.</w:t>
            </w: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B4DDD" w:rsidRPr="007F1B10" w:rsidTr="002B4DDD">
        <w:trPr>
          <w:trHeight w:val="40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(16)</w:t>
            </w: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Фонетико – графические упражнения.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Звукобуквенный и звуковой разбор слов.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Научатся отличительные признаки звуков и букв.</w:t>
            </w: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Р: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ставить новые учебные задачи в сотрудничестве с учителем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П: </w:t>
            </w: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классифицировать звуки русского языка по значимым основаниям; группировать слова с разным соотношением количества звуков и букв.</w:t>
            </w:r>
          </w:p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Проявляют доброжелательность и эмоционально- нравственную отзывчивость.</w:t>
            </w:r>
          </w:p>
        </w:tc>
      </w:tr>
      <w:tr w:rsidR="002B4DDD" w:rsidRPr="007F1B10" w:rsidTr="002B4DDD">
        <w:trPr>
          <w:trHeight w:val="220"/>
        </w:trPr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Резерв (3ч)</w:t>
            </w:r>
          </w:p>
        </w:tc>
        <w:tc>
          <w:tcPr>
            <w:tcW w:w="33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34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B4DDD" w:rsidRPr="007F1B10" w:rsidRDefault="002B4DDD" w:rsidP="002B4D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</w:tbl>
    <w:p w:rsidR="00381342" w:rsidRPr="007F1B10" w:rsidRDefault="00381342" w:rsidP="00AB257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25F50" w:rsidRPr="007F1B10" w:rsidRDefault="00325F50" w:rsidP="00A12FDB">
      <w:pPr>
        <w:shd w:val="clear" w:color="auto" w:fill="FFFFFF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2FDB" w:rsidRPr="007F1B10" w:rsidRDefault="00A12FDB" w:rsidP="00A12FDB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12FDB" w:rsidRPr="007F1B10" w:rsidRDefault="00325F50" w:rsidP="00A12FDB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</w:t>
      </w:r>
      <w:r w:rsidR="00A12FDB" w:rsidRPr="007F1B1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.Описание материально технического  образовательного процесса.</w:t>
      </w:r>
    </w:p>
    <w:tbl>
      <w:tblPr>
        <w:tblW w:w="0" w:type="auto"/>
        <w:tblInd w:w="-108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28"/>
        <w:gridCol w:w="7020"/>
      </w:tblGrid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объектов и средств материально – технического обеспечения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 комплекты по русскому языку для 1-4 классов( программы, учебники, рабочие тетради и др)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Примерная программа начального  общего образования по русскому языку 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Рабочие тетради, прописи.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Методические пособия ( рекомендации к проведению уроков русского языка).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Учебно-наглядные пособия (таблицы).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Справочные пособия , энциклопедии по русскому  языку.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Комплекты для обучения грамоте ( наборное полотно, набор букв, образцы письменных букв).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Таблицы к основным разделам грамматического материала, содержащегося в программе по русскому языку.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Словари по русскому языку: толковый словарь, словарь фразеологизмов, морфемный словарь, словообразовательный словарь.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Компьютер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Классная доска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Ученические столы двухместные с комплектом стульев.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Стол учительский с тумбой.</w:t>
            </w:r>
          </w:p>
        </w:tc>
      </w:tr>
      <w:tr w:rsidR="00A12FDB" w:rsidRPr="007F1B10" w:rsidTr="00A12FDB">
        <w:tc>
          <w:tcPr>
            <w:tcW w:w="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2FDB" w:rsidRPr="007F1B10" w:rsidRDefault="00A12FDB" w:rsidP="00A12FDB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F1B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Шкафы для хранения учебников, дидактических материалов, пособий, учебного оборудования и пр.</w:t>
            </w:r>
          </w:p>
        </w:tc>
      </w:tr>
    </w:tbl>
    <w:p w:rsidR="00A12FDB" w:rsidRPr="007F1B10" w:rsidRDefault="00A12FDB" w:rsidP="00A12FD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sectPr w:rsidR="00A12FDB" w:rsidRPr="007F1B10" w:rsidSect="006E1216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84D0B"/>
    <w:multiLevelType w:val="multilevel"/>
    <w:tmpl w:val="DA3494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3977C1"/>
    <w:multiLevelType w:val="multilevel"/>
    <w:tmpl w:val="07B60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7C39BF"/>
    <w:multiLevelType w:val="multilevel"/>
    <w:tmpl w:val="3E001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F73BD5"/>
    <w:multiLevelType w:val="multilevel"/>
    <w:tmpl w:val="143EFE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023EF0"/>
    <w:multiLevelType w:val="multilevel"/>
    <w:tmpl w:val="6E0E6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CF07BE"/>
    <w:multiLevelType w:val="multilevel"/>
    <w:tmpl w:val="58AE9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FF5E49"/>
    <w:multiLevelType w:val="multilevel"/>
    <w:tmpl w:val="D8721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FCC653D"/>
    <w:multiLevelType w:val="multilevel"/>
    <w:tmpl w:val="5C0C99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EC039D"/>
    <w:multiLevelType w:val="multilevel"/>
    <w:tmpl w:val="4A749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2971ADD"/>
    <w:multiLevelType w:val="multilevel"/>
    <w:tmpl w:val="AC385F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3B41A1"/>
    <w:multiLevelType w:val="multilevel"/>
    <w:tmpl w:val="0F80F3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D774265"/>
    <w:multiLevelType w:val="multilevel"/>
    <w:tmpl w:val="AF083B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D4D3E94"/>
    <w:multiLevelType w:val="multilevel"/>
    <w:tmpl w:val="E3FCFD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5C93D7B"/>
    <w:multiLevelType w:val="multilevel"/>
    <w:tmpl w:val="9A149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88C28BE"/>
    <w:multiLevelType w:val="multilevel"/>
    <w:tmpl w:val="2EBC4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2569AD"/>
    <w:multiLevelType w:val="multilevel"/>
    <w:tmpl w:val="C3FE6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794546E"/>
    <w:multiLevelType w:val="multilevel"/>
    <w:tmpl w:val="960CE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3595CFE"/>
    <w:multiLevelType w:val="multilevel"/>
    <w:tmpl w:val="92880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8FE6C90"/>
    <w:multiLevelType w:val="multilevel"/>
    <w:tmpl w:val="1A441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ABD0811"/>
    <w:multiLevelType w:val="multilevel"/>
    <w:tmpl w:val="3C0E5B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0"/>
  </w:num>
  <w:num w:numId="3">
    <w:abstractNumId w:val="15"/>
  </w:num>
  <w:num w:numId="4">
    <w:abstractNumId w:val="1"/>
  </w:num>
  <w:num w:numId="5">
    <w:abstractNumId w:val="11"/>
  </w:num>
  <w:num w:numId="6">
    <w:abstractNumId w:val="12"/>
  </w:num>
  <w:num w:numId="7">
    <w:abstractNumId w:val="4"/>
  </w:num>
  <w:num w:numId="8">
    <w:abstractNumId w:val="19"/>
  </w:num>
  <w:num w:numId="9">
    <w:abstractNumId w:val="13"/>
  </w:num>
  <w:num w:numId="10">
    <w:abstractNumId w:val="5"/>
  </w:num>
  <w:num w:numId="11">
    <w:abstractNumId w:val="2"/>
  </w:num>
  <w:num w:numId="12">
    <w:abstractNumId w:val="7"/>
  </w:num>
  <w:num w:numId="13">
    <w:abstractNumId w:val="0"/>
  </w:num>
  <w:num w:numId="14">
    <w:abstractNumId w:val="6"/>
  </w:num>
  <w:num w:numId="15">
    <w:abstractNumId w:val="18"/>
  </w:num>
  <w:num w:numId="16">
    <w:abstractNumId w:val="16"/>
  </w:num>
  <w:num w:numId="17">
    <w:abstractNumId w:val="3"/>
  </w:num>
  <w:num w:numId="18">
    <w:abstractNumId w:val="8"/>
  </w:num>
  <w:num w:numId="19">
    <w:abstractNumId w:val="17"/>
  </w:num>
  <w:num w:numId="2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A12FDB"/>
    <w:rsid w:val="0006063D"/>
    <w:rsid w:val="00066B56"/>
    <w:rsid w:val="00192E40"/>
    <w:rsid w:val="002B4DDD"/>
    <w:rsid w:val="002E67BF"/>
    <w:rsid w:val="00310D26"/>
    <w:rsid w:val="00325F50"/>
    <w:rsid w:val="00381342"/>
    <w:rsid w:val="003E54BC"/>
    <w:rsid w:val="004354C7"/>
    <w:rsid w:val="004D025D"/>
    <w:rsid w:val="004F4912"/>
    <w:rsid w:val="00551434"/>
    <w:rsid w:val="006E1216"/>
    <w:rsid w:val="0071470B"/>
    <w:rsid w:val="007450E1"/>
    <w:rsid w:val="007F1B10"/>
    <w:rsid w:val="00A12FDB"/>
    <w:rsid w:val="00AB257B"/>
    <w:rsid w:val="00C37A9B"/>
    <w:rsid w:val="00C877BD"/>
    <w:rsid w:val="00CE18A7"/>
    <w:rsid w:val="00D05E5C"/>
    <w:rsid w:val="00E15E80"/>
    <w:rsid w:val="00F762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025D"/>
  </w:style>
  <w:style w:type="paragraph" w:styleId="1">
    <w:name w:val="heading 1"/>
    <w:basedOn w:val="a"/>
    <w:link w:val="10"/>
    <w:uiPriority w:val="9"/>
    <w:qFormat/>
    <w:rsid w:val="007450E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A12F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12FD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c82">
    <w:name w:val="c82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5">
    <w:name w:val="c45"/>
    <w:basedOn w:val="a0"/>
    <w:rsid w:val="00A12FDB"/>
  </w:style>
  <w:style w:type="character" w:customStyle="1" w:styleId="c10">
    <w:name w:val="c10"/>
    <w:basedOn w:val="a0"/>
    <w:rsid w:val="00A12FDB"/>
  </w:style>
  <w:style w:type="paragraph" w:customStyle="1" w:styleId="c2">
    <w:name w:val="c2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12FDB"/>
  </w:style>
  <w:style w:type="paragraph" w:customStyle="1" w:styleId="c1">
    <w:name w:val="c1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A12FDB"/>
  </w:style>
  <w:style w:type="paragraph" w:customStyle="1" w:styleId="c5">
    <w:name w:val="c5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4">
    <w:name w:val="c24"/>
    <w:basedOn w:val="a0"/>
    <w:rsid w:val="00A12FDB"/>
  </w:style>
  <w:style w:type="paragraph" w:customStyle="1" w:styleId="c41">
    <w:name w:val="c41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A12FD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A12FDB"/>
    <w:rPr>
      <w:color w:val="800080"/>
      <w:u w:val="single"/>
    </w:rPr>
  </w:style>
  <w:style w:type="character" w:customStyle="1" w:styleId="c20">
    <w:name w:val="c20"/>
    <w:basedOn w:val="a0"/>
    <w:rsid w:val="00A12FDB"/>
  </w:style>
  <w:style w:type="paragraph" w:customStyle="1" w:styleId="c16">
    <w:name w:val="c16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6">
    <w:name w:val="c76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9">
    <w:name w:val="c49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8">
    <w:name w:val="c48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3">
    <w:name w:val="c53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2">
    <w:name w:val="c92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6">
    <w:name w:val="c106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1">
    <w:name w:val="c101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8">
    <w:name w:val="c98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6">
    <w:name w:val="c96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2">
    <w:name w:val="c22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3">
    <w:name w:val="c63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3">
    <w:name w:val="c113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8">
    <w:name w:val="c78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4">
    <w:name w:val="c54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1">
    <w:name w:val="c71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7">
    <w:name w:val="c87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0">
    <w:name w:val="c90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7">
    <w:name w:val="c57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5">
    <w:name w:val="c105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8">
    <w:name w:val="c118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4">
    <w:name w:val="c104"/>
    <w:basedOn w:val="a"/>
    <w:rsid w:val="00A12F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9">
    <w:name w:val="c69"/>
    <w:basedOn w:val="a0"/>
    <w:rsid w:val="00A12FDB"/>
  </w:style>
  <w:style w:type="character" w:customStyle="1" w:styleId="c83">
    <w:name w:val="c83"/>
    <w:basedOn w:val="a0"/>
    <w:rsid w:val="00A12FDB"/>
  </w:style>
  <w:style w:type="character" w:customStyle="1" w:styleId="c115">
    <w:name w:val="c115"/>
    <w:basedOn w:val="a0"/>
    <w:rsid w:val="00A12FDB"/>
  </w:style>
  <w:style w:type="character" w:customStyle="1" w:styleId="10">
    <w:name w:val="Заголовок 1 Знак"/>
    <w:basedOn w:val="a0"/>
    <w:link w:val="1"/>
    <w:uiPriority w:val="9"/>
    <w:rsid w:val="007450E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Normal (Web)"/>
    <w:basedOn w:val="a"/>
    <w:uiPriority w:val="99"/>
    <w:unhideWhenUsed/>
    <w:rsid w:val="007450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mrtwr">
    <w:name w:val="cmrtwr"/>
    <w:basedOn w:val="a0"/>
    <w:rsid w:val="00310D26"/>
  </w:style>
  <w:style w:type="character" w:customStyle="1" w:styleId="cmrt">
    <w:name w:val="cmrt"/>
    <w:basedOn w:val="a0"/>
    <w:rsid w:val="00310D26"/>
  </w:style>
  <w:style w:type="paragraph" w:styleId="a6">
    <w:name w:val="Balloon Text"/>
    <w:basedOn w:val="a"/>
    <w:link w:val="a7"/>
    <w:uiPriority w:val="99"/>
    <w:semiHidden/>
    <w:unhideWhenUsed/>
    <w:rsid w:val="00310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0D26"/>
    <w:rPr>
      <w:rFonts w:ascii="Tahoma" w:hAnsi="Tahoma" w:cs="Tahoma"/>
      <w:sz w:val="16"/>
      <w:szCs w:val="16"/>
    </w:rPr>
  </w:style>
  <w:style w:type="paragraph" w:customStyle="1" w:styleId="c419">
    <w:name w:val="c419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381342"/>
  </w:style>
  <w:style w:type="paragraph" w:customStyle="1" w:styleId="c84">
    <w:name w:val="c84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4">
    <w:name w:val="c44"/>
    <w:basedOn w:val="a0"/>
    <w:rsid w:val="00381342"/>
  </w:style>
  <w:style w:type="paragraph" w:customStyle="1" w:styleId="c64">
    <w:name w:val="c64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99">
    <w:name w:val="c499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23">
    <w:name w:val="c323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2">
    <w:name w:val="c212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39">
    <w:name w:val="c339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26">
    <w:name w:val="c326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9">
    <w:name w:val="c159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07">
    <w:name w:val="c207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4">
    <w:name w:val="c154"/>
    <w:basedOn w:val="a0"/>
    <w:rsid w:val="00381342"/>
  </w:style>
  <w:style w:type="character" w:customStyle="1" w:styleId="c165">
    <w:name w:val="c165"/>
    <w:basedOn w:val="a0"/>
    <w:rsid w:val="00381342"/>
  </w:style>
  <w:style w:type="paragraph" w:customStyle="1" w:styleId="c474">
    <w:name w:val="c474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52">
    <w:name w:val="c252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0">
    <w:name w:val="c70"/>
    <w:basedOn w:val="a0"/>
    <w:rsid w:val="00381342"/>
  </w:style>
  <w:style w:type="paragraph" w:customStyle="1" w:styleId="c201">
    <w:name w:val="c201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6">
    <w:name w:val="c36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381342"/>
    <w:rPr>
      <w:b/>
      <w:bCs/>
    </w:rPr>
  </w:style>
  <w:style w:type="paragraph" w:customStyle="1" w:styleId="search-excerpt">
    <w:name w:val="search-excerpt"/>
    <w:basedOn w:val="a"/>
    <w:rsid w:val="00381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2B4DDD"/>
  </w:style>
  <w:style w:type="paragraph" w:customStyle="1" w:styleId="c23">
    <w:name w:val="c23"/>
    <w:basedOn w:val="a"/>
    <w:rsid w:val="002B4D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7">
    <w:name w:val="c77"/>
    <w:basedOn w:val="a"/>
    <w:rsid w:val="002B4D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883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588393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339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75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509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102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0042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293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342969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10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214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38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nsportal.ru/nachalnaya-shkola/russkii-yazyk/2016/03/06/programma-po-russkomu-yazyku-1-klass-shkola-rossii" TargetMode="Externa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102</Pages>
  <Words>56809</Words>
  <Characters>323815</Characters>
  <Application>Microsoft Office Word</Application>
  <DocSecurity>0</DocSecurity>
  <Lines>2698</Lines>
  <Paragraphs>759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379865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Таисия</dc:creator>
  <cp:lastModifiedBy>1</cp:lastModifiedBy>
  <cp:revision>13</cp:revision>
  <dcterms:created xsi:type="dcterms:W3CDTF">2021-01-13T09:33:00Z</dcterms:created>
  <dcterms:modified xsi:type="dcterms:W3CDTF">2021-04-15T06:59:00Z</dcterms:modified>
</cp:coreProperties>
</file>